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20" w:rsidRDefault="001657A3" w:rsidP="0016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E2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F21F7F" w:rsidRPr="00741C33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  <w:r w:rsidR="00696025" w:rsidRPr="00741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C33">
        <w:rPr>
          <w:rFonts w:ascii="Times New Roman" w:hAnsi="Times New Roman" w:cs="Times New Roman"/>
          <w:b/>
          <w:sz w:val="24"/>
          <w:szCs w:val="24"/>
        </w:rPr>
        <w:t>Частно</w:t>
      </w:r>
      <w:r w:rsidR="00F21F7F" w:rsidRPr="00741C33">
        <w:rPr>
          <w:rFonts w:ascii="Times New Roman" w:hAnsi="Times New Roman" w:cs="Times New Roman"/>
          <w:b/>
          <w:sz w:val="24"/>
          <w:szCs w:val="24"/>
        </w:rPr>
        <w:t>го</w:t>
      </w:r>
      <w:r w:rsidRPr="00741C33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F21F7F" w:rsidRPr="00741C33">
        <w:rPr>
          <w:rFonts w:ascii="Times New Roman" w:hAnsi="Times New Roman" w:cs="Times New Roman"/>
          <w:b/>
          <w:sz w:val="24"/>
          <w:szCs w:val="24"/>
        </w:rPr>
        <w:t>я</w:t>
      </w:r>
      <w:r w:rsidRPr="00741C33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и дополнительного образования «Лицей-интернат «Подмосковный»</w:t>
      </w:r>
    </w:p>
    <w:p w:rsidR="001657A3" w:rsidRPr="00741C33" w:rsidRDefault="001657A3" w:rsidP="0016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 xml:space="preserve"> пос. </w:t>
      </w:r>
      <w:proofErr w:type="spellStart"/>
      <w:r w:rsidRPr="00741C33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741C3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41C33">
        <w:rPr>
          <w:rFonts w:ascii="Times New Roman" w:hAnsi="Times New Roman" w:cs="Times New Roman"/>
          <w:b/>
          <w:sz w:val="24"/>
          <w:szCs w:val="24"/>
        </w:rPr>
        <w:t>оКораллово</w:t>
      </w:r>
      <w:proofErr w:type="spellEnd"/>
      <w:r w:rsidRPr="00741C33">
        <w:rPr>
          <w:rFonts w:ascii="Times New Roman" w:hAnsi="Times New Roman" w:cs="Times New Roman"/>
          <w:b/>
          <w:sz w:val="24"/>
          <w:szCs w:val="24"/>
        </w:rPr>
        <w:t xml:space="preserve"> Одинцовского муниципального района Московской области</w:t>
      </w:r>
    </w:p>
    <w:p w:rsidR="00263615" w:rsidRPr="00741C33" w:rsidRDefault="00263615" w:rsidP="0016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615" w:rsidRPr="00741C33" w:rsidRDefault="00263615" w:rsidP="0026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F7F" w:rsidRPr="00741C33" w:rsidRDefault="00F21F7F" w:rsidP="00F2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Частное учреждение общеобразовательного и дополнительного образования «Лицей-интернат «Подмосковный» имеет необходимые материально-технические условия для выполнения </w:t>
      </w:r>
      <w:r w:rsidR="00696025" w:rsidRPr="00741C33">
        <w:rPr>
          <w:rFonts w:ascii="Times New Roman" w:hAnsi="Times New Roman" w:cs="Times New Roman"/>
          <w:sz w:val="24"/>
          <w:szCs w:val="24"/>
        </w:rPr>
        <w:t xml:space="preserve">лицензионных требований к его образовательной деятельности и </w:t>
      </w:r>
      <w:r w:rsidRPr="00741C33">
        <w:rPr>
          <w:rFonts w:ascii="Times New Roman" w:hAnsi="Times New Roman" w:cs="Times New Roman"/>
          <w:sz w:val="24"/>
          <w:szCs w:val="24"/>
        </w:rPr>
        <w:t>уставных задач учреждения.</w:t>
      </w:r>
    </w:p>
    <w:p w:rsidR="005255BB" w:rsidRPr="00741C33" w:rsidRDefault="005255BB" w:rsidP="00525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 xml:space="preserve">Все учебные кабинеты </w:t>
      </w:r>
      <w:r w:rsidR="000D43E9" w:rsidRPr="00741C33"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741C33">
        <w:rPr>
          <w:rFonts w:ascii="Times New Roman" w:hAnsi="Times New Roman" w:cs="Times New Roman"/>
          <w:sz w:val="24"/>
          <w:szCs w:val="24"/>
        </w:rPr>
        <w:t xml:space="preserve">оборудованы мебелью, регулируемой в соответствии с ростом ребенка.  </w:t>
      </w:r>
    </w:p>
    <w:p w:rsidR="005255BB" w:rsidRPr="00741C33" w:rsidRDefault="005255BB" w:rsidP="000D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Все учебные кабинеты имеют достаточное материально-техническое обеспечение для ведения образовательного процесса.</w:t>
      </w:r>
      <w:bookmarkStart w:id="0" w:name="_GoBack"/>
      <w:bookmarkEnd w:id="0"/>
    </w:p>
    <w:p w:rsidR="00F21F7F" w:rsidRPr="00741C33" w:rsidRDefault="00F21F7F" w:rsidP="00F2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В лицее оборудованы следующие учебные кабинеты</w:t>
      </w:r>
      <w:r w:rsidR="0084693B" w:rsidRPr="00741C33">
        <w:rPr>
          <w:rFonts w:ascii="Times New Roman" w:hAnsi="Times New Roman" w:cs="Times New Roman"/>
          <w:sz w:val="24"/>
          <w:szCs w:val="24"/>
        </w:rPr>
        <w:t xml:space="preserve"> и помещения</w:t>
      </w:r>
      <w:r w:rsidRPr="00741C33">
        <w:rPr>
          <w:rFonts w:ascii="Times New Roman" w:hAnsi="Times New Roman" w:cs="Times New Roman"/>
          <w:sz w:val="24"/>
          <w:szCs w:val="24"/>
        </w:rPr>
        <w:t>:</w:t>
      </w:r>
    </w:p>
    <w:p w:rsidR="00696025" w:rsidRPr="00741C33" w:rsidRDefault="00696025" w:rsidP="0069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25" w:rsidRPr="00741C33" w:rsidRDefault="00696025" w:rsidP="0069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Кабинет русского языка и литературы №223.</w:t>
      </w:r>
    </w:p>
    <w:p w:rsidR="00696025" w:rsidRPr="00741C33" w:rsidRDefault="00696025" w:rsidP="0069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Кабинет имеет следующее материально-техническое оснащение:</w:t>
      </w:r>
    </w:p>
    <w:p w:rsidR="00696025" w:rsidRPr="00741C33" w:rsidRDefault="00696025" w:rsidP="00F2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709"/>
        <w:gridCol w:w="7796"/>
        <w:gridCol w:w="958"/>
      </w:tblGrid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96025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025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025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Стул учительский  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025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 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96025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Стулья ученические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96025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Шкаф двухстворчатый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Портреты писателей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5358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Плакаты с правилами по русскому языку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5358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Плакаты по литературе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358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Компьютер учительский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358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Рулонные шторы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22001" w:rsidRPr="00741C33" w:rsidRDefault="00F22001" w:rsidP="00383C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6025" w:rsidRPr="00741C33" w:rsidRDefault="00696025" w:rsidP="00383C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709"/>
        <w:gridCol w:w="7796"/>
        <w:gridCol w:w="993"/>
      </w:tblGrid>
      <w:tr w:rsidR="00696025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пособия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FE026F"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</w:tr>
      <w:tr w:rsidR="00696025" w:rsidRPr="00741C33" w:rsidTr="00FE026F">
        <w:trPr>
          <w:trHeight w:val="3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морфологии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6025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орфографии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6025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синтаксису и пунктуации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6025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Направления и течения в литературе.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6025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Роды и жанры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025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Календари «Художники русского слова»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6025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Некрасов и его эпоха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025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Тургенев и его эпоха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025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Чехов и его эпоха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025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Пушкин и его эпоха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025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Блок и его эпоха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025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Лермонтов и его эпоха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025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Достоевский и его эпоха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025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Портреты писателей русского зарубежья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25" w:rsidRPr="00741C33" w:rsidRDefault="00696025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6025" w:rsidRPr="00741C33" w:rsidRDefault="00696025" w:rsidP="0069602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025" w:rsidRPr="00741C33" w:rsidRDefault="00696025" w:rsidP="0069602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b/>
          <w:sz w:val="24"/>
          <w:szCs w:val="24"/>
        </w:rPr>
        <w:t>Комплект словарей и справочников по русскому языку и литературе</w:t>
      </w:r>
    </w:p>
    <w:p w:rsidR="00FE026F" w:rsidRPr="00741C33" w:rsidRDefault="00FE026F" w:rsidP="00696025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  <w:gridCol w:w="993"/>
      </w:tblGrid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Бельчиков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Словарь паронимов русского языка.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Макаров, Матвеева. От Ромула до наших дней… Словарь лексических трудностей художественной литературы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Ушаков. Орфографический словарь.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К.С.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Горбачевич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Краткий словарь синонимов русского языка.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Львов. Школьный орфоэпический  словарь русского языка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Н.П. Колесников. Словарь омонимов русского языка.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Л.А. Введенская. Словарь антонимов русского языка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Словарь литературоведческих терминов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 или раздельно? Опыт словаря справочника.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литературное произношение и ударение, Словарь-справочник.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Д.И. Розенталь, М.А. Теленкова. Словарь трудностей русского языка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М. Фасмер. Этимологический словарь русского языка.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В. Руднев. Энциклопедический словарь культуры 20 века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 энциклопедия терминов и понятий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писатели 19 века. Учебный справочник.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Тихонов.  Словарь-справочник по русскому языку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, В.П. Жуков и др. Фразеологический словарь русского языка.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Яранцев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разеология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Словарь-справ</w:t>
            </w:r>
            <w:proofErr w:type="spellEnd"/>
            <w:proofErr w:type="gram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русского языка</w:t>
            </w:r>
            <w:proofErr w:type="gram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од ред. А.П. Евгеньева)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4 тома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русского языка С.И. Ожегова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Т.Ф. Ефремова. Новый словарь русского языка. Толково-словообразовательный.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 тома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Б.Л.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Модзалевский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. Библиотека А.С. Пушкина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А.Смирнов. Дар Владимира Даля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А.М. Бабкин, В.В.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Шендецов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Словарь иноязычных выражений и слов.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Орфографический словарь русского языка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орфографический словарь, 2000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 Энциклопедия.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Историко-этимологический словарь современного русского языка.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3C9D" w:rsidRPr="00741C33" w:rsidRDefault="00383C9D" w:rsidP="00341E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6025" w:rsidRPr="00741C33" w:rsidRDefault="00FE026F" w:rsidP="006960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Электронные пособия</w:t>
      </w:r>
      <w:r w:rsidR="00285358" w:rsidRPr="00741C33">
        <w:rPr>
          <w:rFonts w:ascii="Times New Roman" w:hAnsi="Times New Roman" w:cs="Times New Roman"/>
          <w:b/>
          <w:sz w:val="24"/>
          <w:szCs w:val="24"/>
        </w:rPr>
        <w:t>,</w:t>
      </w:r>
      <w:r w:rsidRPr="00741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025" w:rsidRPr="00741C33">
        <w:rPr>
          <w:rFonts w:ascii="Times New Roman" w:hAnsi="Times New Roman" w:cs="Times New Roman"/>
          <w:b/>
          <w:sz w:val="24"/>
          <w:szCs w:val="24"/>
          <w:lang w:val="en-US"/>
        </w:rPr>
        <w:t>DVD</w:t>
      </w:r>
      <w:r w:rsidR="001046CC" w:rsidRPr="00741C33">
        <w:rPr>
          <w:rFonts w:ascii="Times New Roman" w:hAnsi="Times New Roman" w:cs="Times New Roman"/>
          <w:b/>
          <w:sz w:val="24"/>
          <w:szCs w:val="24"/>
        </w:rPr>
        <w:t>-</w:t>
      </w:r>
      <w:r w:rsidR="00285358" w:rsidRPr="00741C3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85358" w:rsidRPr="00741C33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="00285358" w:rsidRPr="00741C33">
        <w:rPr>
          <w:rFonts w:ascii="Times New Roman" w:hAnsi="Times New Roman" w:cs="Times New Roman"/>
          <w:b/>
          <w:sz w:val="24"/>
          <w:szCs w:val="24"/>
        </w:rPr>
        <w:t>-</w:t>
      </w:r>
      <w:r w:rsidR="00696025" w:rsidRPr="00741C33">
        <w:rPr>
          <w:rFonts w:ascii="Times New Roman" w:hAnsi="Times New Roman" w:cs="Times New Roman"/>
          <w:b/>
          <w:sz w:val="24"/>
          <w:szCs w:val="24"/>
        </w:rPr>
        <w:t>диски</w:t>
      </w:r>
    </w:p>
    <w:p w:rsidR="00FE026F" w:rsidRPr="00741C33" w:rsidRDefault="00FE026F" w:rsidP="006960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709"/>
        <w:gridCol w:w="992"/>
        <w:gridCol w:w="6804"/>
        <w:gridCol w:w="993"/>
      </w:tblGrid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Биографии писателей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Школа Кирилла и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Школа Кирилла и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1С: Репетитор. 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А.С. Пушкин в Москве в 4-х частях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А.П. Чехов в Москве в 4-х частях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Поэзия Серебряного века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И.С. Тургенев «Отцы и дети» аудиокнига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Л.Н. Толстой. Повести и рассказы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Б.Л. Пастернак. Стихотворения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М.Ю. Лермонтов. «Герой нашего времени»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А.А. Блок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и поэмы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Александр Блок. Виртуальная экскурсия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Драматический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А.С. Пушкин. Лирика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А.С. Пушкин в зеркале двух поколений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Русские словари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А.С. Грибоедов. «Горе от ума» (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аудиоспектакль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Н.С. Лесков «Очарованный странник»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литература.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Читает Сергей Юрский: Маяковский, Есенин, Мандельштам, Пастернак.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1С: Репетитор.  Тесты по пунктуации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Русский язык. Семейный наставник.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Русский язык. Семейный наставник.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Русский язык. Семейный наставник.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026F" w:rsidRPr="00741C33" w:rsidTr="00FE02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Репетитор. Диктант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6025" w:rsidRPr="00741C33" w:rsidRDefault="00696025" w:rsidP="00FE02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  <w:u w:val="single"/>
        </w:rPr>
        <w:br/>
      </w:r>
      <w:r w:rsidRPr="00741C33">
        <w:rPr>
          <w:rFonts w:ascii="Times New Roman" w:hAnsi="Times New Roman" w:cs="Times New Roman"/>
          <w:b/>
          <w:sz w:val="24"/>
          <w:szCs w:val="24"/>
        </w:rPr>
        <w:t>Видеоматериалы</w:t>
      </w:r>
    </w:p>
    <w:p w:rsidR="00FE026F" w:rsidRPr="00741C33" w:rsidRDefault="00FE026F" w:rsidP="00FE02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FE026F" w:rsidRPr="00741C33" w:rsidTr="00FE02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«Война и мир»</w:t>
            </w:r>
          </w:p>
        </w:tc>
      </w:tr>
      <w:tr w:rsidR="00FE026F" w:rsidRPr="00741C33" w:rsidTr="00FE02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«Несколько дней из жизни Обломова»</w:t>
            </w:r>
          </w:p>
        </w:tc>
      </w:tr>
      <w:tr w:rsidR="00FE026F" w:rsidRPr="00741C33" w:rsidTr="00FE02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«Мастер и Маргарита»</w:t>
            </w:r>
          </w:p>
        </w:tc>
      </w:tr>
      <w:tr w:rsidR="00FE026F" w:rsidRPr="00741C33" w:rsidTr="00FE02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«Есенин»</w:t>
            </w:r>
          </w:p>
        </w:tc>
      </w:tr>
      <w:tr w:rsidR="00FE026F" w:rsidRPr="00741C33" w:rsidTr="00FE02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«Маленькие трагедии»</w:t>
            </w:r>
          </w:p>
        </w:tc>
      </w:tr>
      <w:tr w:rsidR="00FE026F" w:rsidRPr="00741C33" w:rsidTr="00FE02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«Тихий Дон»</w:t>
            </w:r>
          </w:p>
        </w:tc>
      </w:tr>
      <w:tr w:rsidR="00FE026F" w:rsidRPr="00741C33" w:rsidTr="00FE02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«На дне»</w:t>
            </w:r>
          </w:p>
        </w:tc>
      </w:tr>
      <w:tr w:rsidR="00FE026F" w:rsidRPr="00741C33" w:rsidTr="00FE02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«Доктор Живаго»</w:t>
            </w:r>
          </w:p>
        </w:tc>
      </w:tr>
      <w:tr w:rsidR="00FE026F" w:rsidRPr="00741C33" w:rsidTr="00FE02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«Жестокий романс»</w:t>
            </w:r>
          </w:p>
        </w:tc>
      </w:tr>
      <w:tr w:rsidR="00FE026F" w:rsidRPr="00741C33" w:rsidTr="00FE02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«Тарас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83C9D" w:rsidRPr="00741C33" w:rsidRDefault="00383C9D" w:rsidP="00341E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026F" w:rsidRPr="00741C33" w:rsidRDefault="00FE026F" w:rsidP="00FE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Кабинет русского языка и литературы №231.</w:t>
      </w:r>
    </w:p>
    <w:p w:rsidR="00FE026F" w:rsidRPr="00741C33" w:rsidRDefault="00FE026F" w:rsidP="00FE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Кабинет имеет следующее материально-техническое оснащение:</w:t>
      </w:r>
    </w:p>
    <w:p w:rsidR="00696025" w:rsidRPr="00741C33" w:rsidRDefault="00696025" w:rsidP="00F2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709"/>
        <w:gridCol w:w="7796"/>
        <w:gridCol w:w="958"/>
      </w:tblGrid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9443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FE026F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Стул учительский  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6F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 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E026F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Стулья ученические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026F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Шкаф двухстворчатый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6F" w:rsidRPr="00741C33" w:rsidRDefault="00FE026F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358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Шкаф открытый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358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Столы полукруглые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358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358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Оверхед-проектор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Слайд- проектор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358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Доска переносная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358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395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Камера наблюдения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358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Подставка для аппаратуры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026F" w:rsidRPr="00741C33" w:rsidRDefault="00FE026F" w:rsidP="00FE0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E026F" w:rsidRPr="00741C33" w:rsidRDefault="00FE026F" w:rsidP="00FE02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</w:p>
    <w:p w:rsidR="00944366" w:rsidRPr="00741C33" w:rsidRDefault="00944366" w:rsidP="00FE02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709"/>
        <w:gridCol w:w="7796"/>
        <w:gridCol w:w="993"/>
      </w:tblGrid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пособия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44366" w:rsidRPr="00741C33" w:rsidTr="00395E1D">
        <w:trPr>
          <w:trHeight w:val="30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«Литература» 5класс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«Русский язык»5класс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«Литература» 6класс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«Литература» 8класс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«Литература» 9класс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цветных диапозитивов «Портреты литераторов 19в.»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цветных диапозитивов «Серебряный век»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цветных диапозитивов «Культура в России 20 века»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цветных диапозитивов  «Культура в России 19 века»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Таблицы по русскому языку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Карточки по русскому языку 5-11кл Пунктуация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Слайд- комплект «Развитие речи»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Большой справочник по русскому языку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Большой справочник по литературе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Энциклопедический словарь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Толковый словарь Ожегова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Толковый словарь Даля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Школьный толковый словарь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Словарь синонимов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Этимологический словарь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Фразеологический словарь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Словарь- справочник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366" w:rsidRPr="00741C33" w:rsidTr="00944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Словарь иностранных слов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026F" w:rsidRPr="00741C33" w:rsidRDefault="00FE026F" w:rsidP="00FE0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85358" w:rsidRPr="00741C33" w:rsidRDefault="00285358" w:rsidP="002853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 xml:space="preserve">Электронные пособия, </w:t>
      </w:r>
      <w:r w:rsidRPr="00741C33">
        <w:rPr>
          <w:rFonts w:ascii="Times New Roman" w:hAnsi="Times New Roman" w:cs="Times New Roman"/>
          <w:b/>
          <w:sz w:val="24"/>
          <w:szCs w:val="24"/>
          <w:lang w:val="en-US"/>
        </w:rPr>
        <w:t>DVD</w:t>
      </w:r>
      <w:r w:rsidRPr="00741C33">
        <w:rPr>
          <w:rFonts w:ascii="Times New Roman" w:hAnsi="Times New Roman" w:cs="Times New Roman"/>
          <w:b/>
          <w:sz w:val="24"/>
          <w:szCs w:val="24"/>
        </w:rPr>
        <w:t xml:space="preserve">- и </w:t>
      </w:r>
      <w:r w:rsidRPr="00741C33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741C33">
        <w:rPr>
          <w:rFonts w:ascii="Times New Roman" w:hAnsi="Times New Roman" w:cs="Times New Roman"/>
          <w:b/>
          <w:sz w:val="24"/>
          <w:szCs w:val="24"/>
        </w:rPr>
        <w:t>-диски</w:t>
      </w:r>
    </w:p>
    <w:p w:rsidR="00944366" w:rsidRPr="00741C33" w:rsidRDefault="00944366" w:rsidP="00FE026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709"/>
        <w:gridCol w:w="851"/>
        <w:gridCol w:w="6945"/>
        <w:gridCol w:w="993"/>
      </w:tblGrid>
      <w:tr w:rsidR="00944366" w:rsidRPr="00741C33" w:rsidTr="00AC6D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44366" w:rsidRPr="00741C33" w:rsidTr="00AC6D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Тесты по орфографии. Репетитор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4366" w:rsidRPr="00741C33" w:rsidTr="00AC6D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Компьютер-репетитор. 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AC6D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944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Семейный наставник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AC6D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Семейный наставник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AC6D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«Литература» 5класс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AC6D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«Русский язык»5класс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AC6D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AC6D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FE0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6025" w:rsidRPr="00741C33" w:rsidRDefault="00696025" w:rsidP="00F2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6025" w:rsidRPr="00741C33" w:rsidRDefault="00696025" w:rsidP="00F2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366" w:rsidRPr="00741C33" w:rsidRDefault="00944366" w:rsidP="00944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Кабинет английского  языка №108.</w:t>
      </w:r>
    </w:p>
    <w:p w:rsidR="001046CC" w:rsidRPr="00741C33" w:rsidRDefault="001046CC" w:rsidP="0094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За период после получения Лицеем-интернатом лицензии на ведение образовательной деятельности кабинет был переоборудован в лингафонный кабинет с широким набором возможностей.</w:t>
      </w:r>
    </w:p>
    <w:p w:rsidR="00944366" w:rsidRPr="00741C33" w:rsidRDefault="00944366" w:rsidP="0094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Кабинет имеет следующее материально-техническое оснащение:</w:t>
      </w:r>
    </w:p>
    <w:p w:rsidR="001046CC" w:rsidRPr="00741C33" w:rsidRDefault="001046CC" w:rsidP="0094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708"/>
        <w:gridCol w:w="7797"/>
        <w:gridCol w:w="993"/>
      </w:tblGrid>
      <w:tr w:rsidR="00A21895" w:rsidRPr="00741C33" w:rsidTr="00A2189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95" w:rsidRPr="00741C33" w:rsidRDefault="00A21895" w:rsidP="00AD1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95" w:rsidRPr="00741C33" w:rsidRDefault="00A21895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95" w:rsidRPr="00741C33" w:rsidRDefault="00A21895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44366" w:rsidRPr="00741C33" w:rsidTr="00A2189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Доска меловая магнитная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A2189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Стол учительский  со встроенным пультом управления лингафонным кабинетом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A2189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Парты ученические со встроенным звонком и наушниками с микрофоном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4366" w:rsidRPr="00741C33" w:rsidTr="00A2189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Стулья ученические мягкие на колесах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4366" w:rsidRPr="00741C33" w:rsidTr="00A2189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A21895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Шкаф двухстворчатый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366" w:rsidRPr="00741C33" w:rsidTr="00A2189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A21895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Тумба с тремя выдвижными ящиками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A2189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A21895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Стенд пробковый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A2189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A21895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Камера видеонаблюдения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A2189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A21895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Наушники с микрофоном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4366" w:rsidRPr="00741C33" w:rsidTr="00A2189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218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895" w:rsidRPr="00741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клавиатурой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A2189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218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895"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A2189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218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895"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366" w:rsidRPr="00741C33" w:rsidTr="00A2189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218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895"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Проигрыватель кассетный «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Панасоник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A2189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218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895"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104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Телевиз</w:t>
            </w:r>
            <w:r w:rsidR="001046CC"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ионная настенная панель 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Самсунг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A2189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218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895"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Экран для проектора белый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A2189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218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895"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Экраны-шторы полного затемнения для окон на электроприводе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366" w:rsidRPr="00741C33" w:rsidTr="00A2189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A21895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Жалюзи оконные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366" w:rsidRPr="00741C33" w:rsidTr="00A2189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895"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A2189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A21895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A2189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218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895" w:rsidRPr="00741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Умывальник со смесителем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A2189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218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895"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Уборочный инвентарь (швабры, веник, совок, ведра, тряпки, чистящие средства)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66" w:rsidRPr="00741C33" w:rsidTr="00A2189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66" w:rsidRPr="00741C33" w:rsidRDefault="00944366" w:rsidP="00A218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895"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66" w:rsidRPr="00741C33" w:rsidRDefault="00944366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проигрыватель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66" w:rsidRPr="00741C33" w:rsidRDefault="00944366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46CC" w:rsidRPr="00741C33" w:rsidRDefault="001046CC" w:rsidP="00944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66" w:rsidRPr="00741C33" w:rsidRDefault="00944366" w:rsidP="00944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</w:p>
    <w:p w:rsidR="001046CC" w:rsidRPr="00741C33" w:rsidRDefault="001046CC" w:rsidP="00944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709"/>
        <w:gridCol w:w="7796"/>
        <w:gridCol w:w="993"/>
      </w:tblGrid>
      <w:tr w:rsidR="001046CC" w:rsidRPr="00741C33" w:rsidTr="001046C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пособия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046CC" w:rsidRPr="00741C33" w:rsidTr="001046CC">
        <w:trPr>
          <w:trHeight w:val="40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104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104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Стенгазеты, плакаты тематические, выполненные 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46CC" w:rsidRPr="00741C33" w:rsidTr="001046C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104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Плакаты «Грамматика и лексика английского языка»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46CC" w:rsidRPr="00741C33" w:rsidTr="001046C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104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Карты « Соединённое Королевство Великобритании и Северной Ирландии», «Страны, говорящие на английском языке».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6CC" w:rsidRPr="00741C33" w:rsidTr="001046C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104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104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«Предметы, которые нам нужны в школе».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6CC" w:rsidRPr="00741C33" w:rsidTr="001046C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104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104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алфавит».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46CC" w:rsidRPr="00741C33" w:rsidRDefault="001046CC" w:rsidP="0094436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5358" w:rsidRPr="00741C33" w:rsidRDefault="00285358" w:rsidP="002853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 xml:space="preserve">Электронные пособия, </w:t>
      </w:r>
      <w:r w:rsidRPr="00741C33">
        <w:rPr>
          <w:rFonts w:ascii="Times New Roman" w:hAnsi="Times New Roman" w:cs="Times New Roman"/>
          <w:b/>
          <w:sz w:val="24"/>
          <w:szCs w:val="24"/>
          <w:lang w:val="en-US"/>
        </w:rPr>
        <w:t>DVD</w:t>
      </w:r>
      <w:r w:rsidRPr="00741C33">
        <w:rPr>
          <w:rFonts w:ascii="Times New Roman" w:hAnsi="Times New Roman" w:cs="Times New Roman"/>
          <w:b/>
          <w:sz w:val="24"/>
          <w:szCs w:val="24"/>
        </w:rPr>
        <w:t xml:space="preserve">- и </w:t>
      </w:r>
      <w:r w:rsidRPr="00741C33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741C33">
        <w:rPr>
          <w:rFonts w:ascii="Times New Roman" w:hAnsi="Times New Roman" w:cs="Times New Roman"/>
          <w:b/>
          <w:sz w:val="24"/>
          <w:szCs w:val="24"/>
        </w:rPr>
        <w:t>-диски</w:t>
      </w:r>
    </w:p>
    <w:p w:rsidR="001046CC" w:rsidRPr="00741C33" w:rsidRDefault="001046CC" w:rsidP="0094436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709"/>
        <w:gridCol w:w="992"/>
        <w:gridCol w:w="6804"/>
        <w:gridCol w:w="993"/>
      </w:tblGrid>
      <w:tr w:rsidR="001046CC" w:rsidRPr="00741C33" w:rsidTr="001046C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046CC" w:rsidRPr="00741C33" w:rsidTr="001046C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приложение-тренажёр с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аудиокурсом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 10.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6CC" w:rsidRPr="00741C33" w:rsidTr="001046C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приложение-тренажёр с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аудиокурсом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 11.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6CC" w:rsidRPr="00741C33" w:rsidTr="001046C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Sherlock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.Художественный фильм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6CC" w:rsidRPr="00741C33" w:rsidTr="001046C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Wonderland. 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6CC" w:rsidRPr="00741C33" w:rsidTr="001046C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Государственный Русский музей. Электронный альбом.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046CC" w:rsidRPr="00741C33" w:rsidTr="001046C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Курс английского языка и культуры.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CC" w:rsidRPr="00741C33" w:rsidRDefault="001046CC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6025" w:rsidRPr="00741C33" w:rsidRDefault="00696025" w:rsidP="00F2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3FE8" w:rsidRPr="00741C33" w:rsidRDefault="006B3FE8" w:rsidP="006B3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Кабинет английского  языка №123.</w:t>
      </w:r>
    </w:p>
    <w:p w:rsidR="006B3FE8" w:rsidRPr="00741C33" w:rsidRDefault="006B3FE8" w:rsidP="006B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Кабинет кроме занятий по английскому языку выполняет во второй половине дня роль «</w:t>
      </w:r>
      <w:proofErr w:type="spellStart"/>
      <w:proofErr w:type="gramStart"/>
      <w:r w:rsidRPr="00741C33">
        <w:rPr>
          <w:rFonts w:ascii="Times New Roman" w:hAnsi="Times New Roman" w:cs="Times New Roman"/>
          <w:sz w:val="24"/>
          <w:szCs w:val="24"/>
        </w:rPr>
        <w:t>Интернет-центра</w:t>
      </w:r>
      <w:proofErr w:type="spellEnd"/>
      <w:proofErr w:type="gramEnd"/>
      <w:r w:rsidRPr="00741C33">
        <w:rPr>
          <w:rFonts w:ascii="Times New Roman" w:hAnsi="Times New Roman" w:cs="Times New Roman"/>
          <w:sz w:val="24"/>
          <w:szCs w:val="24"/>
        </w:rPr>
        <w:t>» лицея и кабинета для дополнительного образования</w:t>
      </w:r>
      <w:r w:rsidR="00285358" w:rsidRPr="00741C33">
        <w:rPr>
          <w:rFonts w:ascii="Times New Roman" w:hAnsi="Times New Roman" w:cs="Times New Roman"/>
          <w:sz w:val="24"/>
          <w:szCs w:val="24"/>
        </w:rPr>
        <w:t xml:space="preserve"> по направлению «Дизайн»</w:t>
      </w:r>
      <w:r w:rsidRPr="00741C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FE8" w:rsidRPr="00741C33" w:rsidRDefault="006B3FE8" w:rsidP="006B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Кабинет имеет следующее материально-техническое оснащение:</w:t>
      </w:r>
    </w:p>
    <w:p w:rsidR="006B3FE8" w:rsidRPr="00741C33" w:rsidRDefault="006B3FE8" w:rsidP="00F2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709"/>
        <w:gridCol w:w="7796"/>
        <w:gridCol w:w="958"/>
      </w:tblGrid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Доска маркерная магнитная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Стол учительский  с компьютером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r w:rsidR="006B3FE8"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ученические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Стул офисный (учительский)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Стенд настенный «Техника безопасности при работе с компьютером»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Шкаф книжный с закрытой тумбой и тремя открытыми полками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Тумба с тремя выдвижными ящиками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Стол письменный прямоугольный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Стенд пробковый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Музыкальный центр «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hnics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Наушники с микрофоном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клавиатурой (ученические)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Видеопроигрыватель  «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AKAI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Доска интерактивная «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Panasonic Elite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Panaboard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Проектор «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Экраны-шторы полного затемнения для окон на электроприводе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Жалюзи оконные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Умывальник со смесителем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35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Стол-тумба (подставка под музыкальный центр с колонками)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по английскому языку.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535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Пособия по подготовке к ОГЭ и ЕГЭ по английскому языку; пособия с тестами и проверочными работами; словари по английскому языку (переводные, толковые, фразовых глаголов)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B3FE8" w:rsidRPr="00741C33" w:rsidRDefault="006B3FE8" w:rsidP="006B3FE8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FE8" w:rsidRPr="00741C33" w:rsidRDefault="006B3FE8" w:rsidP="006B3F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lastRenderedPageBreak/>
        <w:t>Наглядные пособия</w:t>
      </w:r>
    </w:p>
    <w:p w:rsidR="006B3FE8" w:rsidRPr="00741C33" w:rsidRDefault="006B3FE8" w:rsidP="006B3FE8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709"/>
        <w:gridCol w:w="7796"/>
        <w:gridCol w:w="993"/>
      </w:tblGrid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пособия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B3FE8" w:rsidRPr="00741C33" w:rsidTr="006B3FE8">
        <w:trPr>
          <w:trHeight w:val="40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C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Стенгазеты, плакаты тематические, выполненные воспитанниками лицея (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. список плакатов ниже)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C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Плакаты «Грамматика и лексика английского языка»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C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Карта «Соединённое королевство Великобритании и Северной Ирландии»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C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Плакат «Числительные»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C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Плакат «Вопросительные предложения»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C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Плакат «Словообразование»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C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Таблица «Неправильные глаголы»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C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Плакат «Прямая и косвенная речь»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C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Плакат «Неопределённые и отрицательные местоимения»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C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Плакат «Модальные глаголы»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C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Плакат «Предлоги»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C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Плакат «Страдательный залог»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C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Плакат «Действительный залог»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C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Плакат «Вопросительные местоимения»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C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Плакат «Прилагательные. Степени сравнения».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C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Плакат «Глагол «быть»»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C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Плакат «Глагол 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C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Плакат « Глагол 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отрицательных предложениях.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C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Плакат «Глагол 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вопросительных предложениях.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E8" w:rsidRPr="00741C33" w:rsidTr="006B3F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C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Плакат «Глагол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вопросительных предложениях».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8" w:rsidRPr="00741C33" w:rsidRDefault="006B3FE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6D09" w:rsidRPr="00741C33" w:rsidRDefault="00AC6D09" w:rsidP="006B3FE8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5358" w:rsidRPr="00741C33" w:rsidRDefault="00285358" w:rsidP="002853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 xml:space="preserve">Электронные пособия, </w:t>
      </w:r>
      <w:r w:rsidRPr="00741C33">
        <w:rPr>
          <w:rFonts w:ascii="Times New Roman" w:hAnsi="Times New Roman" w:cs="Times New Roman"/>
          <w:b/>
          <w:sz w:val="24"/>
          <w:szCs w:val="24"/>
          <w:lang w:val="en-US"/>
        </w:rPr>
        <w:t>DVD</w:t>
      </w:r>
      <w:r w:rsidRPr="00741C33">
        <w:rPr>
          <w:rFonts w:ascii="Times New Roman" w:hAnsi="Times New Roman" w:cs="Times New Roman"/>
          <w:b/>
          <w:sz w:val="24"/>
          <w:szCs w:val="24"/>
        </w:rPr>
        <w:t xml:space="preserve">- и </w:t>
      </w:r>
      <w:r w:rsidRPr="00741C33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741C33">
        <w:rPr>
          <w:rFonts w:ascii="Times New Roman" w:hAnsi="Times New Roman" w:cs="Times New Roman"/>
          <w:b/>
          <w:sz w:val="24"/>
          <w:szCs w:val="24"/>
        </w:rPr>
        <w:t>-диски</w:t>
      </w:r>
    </w:p>
    <w:p w:rsidR="00AC6D09" w:rsidRPr="00741C33" w:rsidRDefault="00AC6D09" w:rsidP="006B3FE8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709"/>
        <w:gridCol w:w="992"/>
        <w:gridCol w:w="6804"/>
        <w:gridCol w:w="993"/>
      </w:tblGrid>
      <w:tr w:rsidR="00AC6D09" w:rsidRPr="00741C33" w:rsidTr="00AC6D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AC6D09" w:rsidRPr="00741C33" w:rsidTr="00AC6D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приложение-тренажёр с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аудиокурсом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09" w:rsidRPr="00741C33" w:rsidTr="00AC6D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приложение-тренажёр с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аудиокурсом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 11.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09" w:rsidRPr="00741C33" w:rsidTr="00AC6D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Sherlock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.Художественный фильм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D09" w:rsidRPr="00741C33" w:rsidTr="00AC6D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Middlemarch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. Художественный фильм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09" w:rsidRPr="00741C33" w:rsidTr="00AC6D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Wonderland. 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09" w:rsidRPr="00741C33" w:rsidTr="00AC6D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Государственный Русский музей. Электронный альбом.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C6D09" w:rsidRPr="00741C33" w:rsidTr="00AC6D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and American Literature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09" w:rsidRPr="00741C33" w:rsidTr="00AC6D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аудиодисков к УМК  “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” («Звёздный английский»)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6B3FE8" w:rsidRPr="00741C33" w:rsidRDefault="006B3FE8" w:rsidP="006B3FE8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C6D09" w:rsidRPr="00741C33" w:rsidRDefault="00AC6D09" w:rsidP="00AC6D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Кабинет английского  языка №206.</w:t>
      </w:r>
    </w:p>
    <w:p w:rsidR="00AC6D09" w:rsidRPr="00741C33" w:rsidRDefault="00AC6D09" w:rsidP="00AC6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За период после получения Лицеем-интернатом лицензии на ведение образовательной деятельности кабинет был переоборудован в лингафонный кабинет с широким набором возможностей.</w:t>
      </w:r>
    </w:p>
    <w:p w:rsidR="00AC6D09" w:rsidRPr="00741C33" w:rsidRDefault="00AC6D09" w:rsidP="00AC6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Кабинет имеет следующее материально-техническое оснащение:</w:t>
      </w:r>
    </w:p>
    <w:p w:rsidR="006533EA" w:rsidRPr="00741C33" w:rsidRDefault="006533EA" w:rsidP="00AC6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7796"/>
        <w:gridCol w:w="958"/>
      </w:tblGrid>
      <w:tr w:rsidR="006533EA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AC6D09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Доска меловая магнитная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09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 со встроенным пультом управления лингафонным 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кабинетом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C6D09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Парты ученические со встроенным звонком и наушниками с микрофоном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6D09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Стулья ученические мягкие на колесах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6D09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Стулья офисные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D09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Шкаф двухстворчатый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09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Шкаф книжный с закрытой тумбой и тремя открытыми полками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09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Тумба с тремя выдвижными ящиками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09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09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Стол-консоль полукруглый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09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Стенд пробковый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09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Камера видеонаблюдения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D09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Наушники с микрофоном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6D09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клавиатурой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09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09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D09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Проигрыватель кассетный «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Панасоник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09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653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Телевиз</w:t>
            </w:r>
            <w:r w:rsidR="006533EA" w:rsidRPr="00741C33">
              <w:rPr>
                <w:rFonts w:ascii="Times New Roman" w:hAnsi="Times New Roman" w:cs="Times New Roman"/>
                <w:sz w:val="24"/>
                <w:szCs w:val="24"/>
              </w:rPr>
              <w:t>ионная панель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настенн</w:t>
            </w:r>
            <w:r w:rsidR="006533EA" w:rsidRPr="00741C3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Самсунг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09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Экран для проектора белый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09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Экраны-шторы полного затемнения для окон на электроприводе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D09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Жалюзи оконные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D09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09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09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Умывальник со смесителем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09" w:rsidRPr="00741C33" w:rsidRDefault="00AC6D09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6D09" w:rsidRPr="00741C33" w:rsidRDefault="00AC6D09" w:rsidP="00AC6D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</w:p>
    <w:p w:rsidR="006533EA" w:rsidRPr="00741C33" w:rsidRDefault="006533EA" w:rsidP="00AC6D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709"/>
        <w:gridCol w:w="7796"/>
        <w:gridCol w:w="993"/>
      </w:tblGrid>
      <w:tr w:rsidR="006533EA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пособия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533EA" w:rsidRPr="00741C33" w:rsidTr="006533EA">
        <w:trPr>
          <w:trHeight w:val="2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Стенгазеты, плакаты тематические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33EA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Плакаты «Грамматика и лексика английского языка»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33EA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Карта «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Англоговорящие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страны»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3C9D" w:rsidRPr="00741C33" w:rsidRDefault="00383C9D" w:rsidP="00341E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5358" w:rsidRPr="00741C33" w:rsidRDefault="00285358" w:rsidP="002853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 xml:space="preserve">Электронные пособия, </w:t>
      </w:r>
      <w:r w:rsidRPr="00741C33">
        <w:rPr>
          <w:rFonts w:ascii="Times New Roman" w:hAnsi="Times New Roman" w:cs="Times New Roman"/>
          <w:b/>
          <w:sz w:val="24"/>
          <w:szCs w:val="24"/>
          <w:lang w:val="en-US"/>
        </w:rPr>
        <w:t>DVD</w:t>
      </w:r>
      <w:r w:rsidRPr="00741C33">
        <w:rPr>
          <w:rFonts w:ascii="Times New Roman" w:hAnsi="Times New Roman" w:cs="Times New Roman"/>
          <w:b/>
          <w:sz w:val="24"/>
          <w:szCs w:val="24"/>
        </w:rPr>
        <w:t xml:space="preserve">- и </w:t>
      </w:r>
      <w:r w:rsidRPr="00741C33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741C33">
        <w:rPr>
          <w:rFonts w:ascii="Times New Roman" w:hAnsi="Times New Roman" w:cs="Times New Roman"/>
          <w:b/>
          <w:sz w:val="24"/>
          <w:szCs w:val="24"/>
        </w:rPr>
        <w:t>-диски</w:t>
      </w:r>
    </w:p>
    <w:p w:rsidR="006533EA" w:rsidRPr="00741C33" w:rsidRDefault="006533EA" w:rsidP="00AC6D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709"/>
        <w:gridCol w:w="992"/>
        <w:gridCol w:w="6804"/>
        <w:gridCol w:w="993"/>
      </w:tblGrid>
      <w:tr w:rsidR="006533EA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533EA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приложение-тренажёр с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аудиокурсом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 10.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3EA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приложение-тренажёр с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аудиокурсом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 11.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3EA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Sherlock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.Художественный фильм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3EA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Middlemarch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. Художественный фильм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3EA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Wonderland. 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3EA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Государственный Русский музей. Электронный альбом.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33EA" w:rsidRPr="00741C33" w:rsidTr="006533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and American Literature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3EA" w:rsidRPr="00741C33" w:rsidRDefault="006533EA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3FE8" w:rsidRPr="00741C33" w:rsidRDefault="006B3FE8" w:rsidP="006B3FE8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13BF" w:rsidRPr="00741C33" w:rsidRDefault="00AD13BF" w:rsidP="00AD1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Кабинет математики  №219.</w:t>
      </w:r>
    </w:p>
    <w:p w:rsidR="00AD13BF" w:rsidRPr="00741C33" w:rsidRDefault="00AD13BF" w:rsidP="00AD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Кабинет имеет следующее материально-техническое оснащение:</w:t>
      </w:r>
    </w:p>
    <w:p w:rsidR="006B3FE8" w:rsidRPr="00741C33" w:rsidRDefault="006B3FE8" w:rsidP="00F2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709"/>
        <w:gridCol w:w="7796"/>
        <w:gridCol w:w="958"/>
      </w:tblGrid>
      <w:tr w:rsidR="00890EB2" w:rsidRPr="00741C33" w:rsidTr="00890EB2">
        <w:tc>
          <w:tcPr>
            <w:tcW w:w="709" w:type="dxa"/>
          </w:tcPr>
          <w:p w:rsidR="00890EB2" w:rsidRPr="00741C33" w:rsidRDefault="00890EB2" w:rsidP="007660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</w:tcPr>
          <w:p w:rsidR="00890EB2" w:rsidRPr="00741C33" w:rsidRDefault="00890EB2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958" w:type="dxa"/>
          </w:tcPr>
          <w:p w:rsidR="00890EB2" w:rsidRPr="00741C33" w:rsidRDefault="00890EB2" w:rsidP="00766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AD13BF" w:rsidRPr="00741C33" w:rsidTr="00890EB2">
        <w:tc>
          <w:tcPr>
            <w:tcW w:w="709" w:type="dxa"/>
          </w:tcPr>
          <w:p w:rsidR="00AD13BF" w:rsidRPr="00741C33" w:rsidRDefault="00AD13BF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D13BF" w:rsidRPr="00741C33" w:rsidRDefault="00AD13BF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958" w:type="dxa"/>
          </w:tcPr>
          <w:p w:rsidR="00AD13BF" w:rsidRPr="00741C33" w:rsidRDefault="00AD13BF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3BF" w:rsidRPr="00741C33" w:rsidTr="00890EB2">
        <w:tc>
          <w:tcPr>
            <w:tcW w:w="709" w:type="dxa"/>
          </w:tcPr>
          <w:p w:rsidR="00AD13BF" w:rsidRPr="00741C33" w:rsidRDefault="00AD13BF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D13BF" w:rsidRPr="00741C33" w:rsidRDefault="00AD13BF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    </w:t>
            </w:r>
          </w:p>
        </w:tc>
        <w:tc>
          <w:tcPr>
            <w:tcW w:w="958" w:type="dxa"/>
          </w:tcPr>
          <w:p w:rsidR="00AD13BF" w:rsidRPr="00741C33" w:rsidRDefault="00AD13BF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3BF" w:rsidRPr="00741C33" w:rsidTr="00890EB2">
        <w:tc>
          <w:tcPr>
            <w:tcW w:w="709" w:type="dxa"/>
          </w:tcPr>
          <w:p w:rsidR="00AD13BF" w:rsidRPr="00741C33" w:rsidRDefault="00AD13BF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6" w:type="dxa"/>
          </w:tcPr>
          <w:p w:rsidR="00AD13BF" w:rsidRPr="00741C33" w:rsidRDefault="00AD13BF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Стул учительский      </w:t>
            </w:r>
          </w:p>
        </w:tc>
        <w:tc>
          <w:tcPr>
            <w:tcW w:w="958" w:type="dxa"/>
          </w:tcPr>
          <w:p w:rsidR="00AD13BF" w:rsidRPr="00741C33" w:rsidRDefault="00AD13BF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3BF" w:rsidRPr="00741C33" w:rsidTr="00890EB2">
        <w:tc>
          <w:tcPr>
            <w:tcW w:w="709" w:type="dxa"/>
          </w:tcPr>
          <w:p w:rsidR="00AD13BF" w:rsidRPr="00741C33" w:rsidRDefault="00AD13BF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AD13BF" w:rsidRPr="00741C33" w:rsidRDefault="00AD13BF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     </w:t>
            </w:r>
          </w:p>
        </w:tc>
        <w:tc>
          <w:tcPr>
            <w:tcW w:w="958" w:type="dxa"/>
          </w:tcPr>
          <w:p w:rsidR="00AD13BF" w:rsidRPr="00741C33" w:rsidRDefault="00AD13BF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D13BF" w:rsidRPr="00741C33" w:rsidTr="00890EB2">
        <w:tc>
          <w:tcPr>
            <w:tcW w:w="709" w:type="dxa"/>
          </w:tcPr>
          <w:p w:rsidR="00AD13BF" w:rsidRPr="00741C33" w:rsidRDefault="00AD13BF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AD13BF" w:rsidRPr="00741C33" w:rsidRDefault="00AD13BF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Стулья ученические    </w:t>
            </w:r>
          </w:p>
        </w:tc>
        <w:tc>
          <w:tcPr>
            <w:tcW w:w="958" w:type="dxa"/>
          </w:tcPr>
          <w:p w:rsidR="00AD13BF" w:rsidRPr="00741C33" w:rsidRDefault="00AD13BF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D13BF" w:rsidRPr="00741C33" w:rsidTr="00890EB2">
        <w:tc>
          <w:tcPr>
            <w:tcW w:w="709" w:type="dxa"/>
          </w:tcPr>
          <w:p w:rsidR="00AD13BF" w:rsidRPr="00741C33" w:rsidRDefault="00AD13BF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AD13BF" w:rsidRPr="00741C33" w:rsidRDefault="00AD13BF" w:rsidP="00890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«Пилот» </w:t>
            </w:r>
          </w:p>
        </w:tc>
        <w:tc>
          <w:tcPr>
            <w:tcW w:w="958" w:type="dxa"/>
          </w:tcPr>
          <w:p w:rsidR="00AD13BF" w:rsidRPr="00741C33" w:rsidRDefault="00AD13BF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890EB2"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285358" w:rsidRPr="00741C33" w:rsidRDefault="00285358" w:rsidP="00890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Портреты ученых-математиков</w:t>
            </w:r>
          </w:p>
        </w:tc>
        <w:tc>
          <w:tcPr>
            <w:tcW w:w="958" w:type="dxa"/>
          </w:tcPr>
          <w:p w:rsidR="00285358" w:rsidRPr="00741C33" w:rsidRDefault="0028535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358" w:rsidRPr="00741C33" w:rsidTr="00890EB2"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285358" w:rsidRPr="00741C33" w:rsidRDefault="00285358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958" w:type="dxa"/>
          </w:tcPr>
          <w:p w:rsidR="00285358" w:rsidRPr="00741C33" w:rsidRDefault="0028535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890EB2"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285358" w:rsidRPr="00741C33" w:rsidRDefault="00285358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Компьютер учительский</w:t>
            </w:r>
          </w:p>
        </w:tc>
        <w:tc>
          <w:tcPr>
            <w:tcW w:w="958" w:type="dxa"/>
          </w:tcPr>
          <w:p w:rsidR="00285358" w:rsidRPr="00741C33" w:rsidRDefault="0028535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890EB2"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285358" w:rsidRPr="00741C33" w:rsidRDefault="00285358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958" w:type="dxa"/>
          </w:tcPr>
          <w:p w:rsidR="00285358" w:rsidRPr="00741C33" w:rsidRDefault="0028535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890EB2"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285358" w:rsidRPr="00741C33" w:rsidRDefault="00285358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958" w:type="dxa"/>
          </w:tcPr>
          <w:p w:rsidR="00285358" w:rsidRPr="00741C33" w:rsidRDefault="0028535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890EB2"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285358" w:rsidRPr="00741C33" w:rsidRDefault="00285358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Оверхед-проектор</w:t>
            </w:r>
            <w:proofErr w:type="spellEnd"/>
          </w:p>
        </w:tc>
        <w:tc>
          <w:tcPr>
            <w:tcW w:w="958" w:type="dxa"/>
          </w:tcPr>
          <w:p w:rsidR="00285358" w:rsidRPr="00741C33" w:rsidRDefault="0028535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890EB2"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285358" w:rsidRPr="00741C33" w:rsidRDefault="00285358" w:rsidP="0089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тумба</w:t>
            </w:r>
          </w:p>
        </w:tc>
        <w:tc>
          <w:tcPr>
            <w:tcW w:w="958" w:type="dxa"/>
          </w:tcPr>
          <w:p w:rsidR="00285358" w:rsidRPr="00741C33" w:rsidRDefault="0028535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890EB2"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285358" w:rsidRPr="00741C33" w:rsidRDefault="00285358" w:rsidP="0089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</w:p>
        </w:tc>
        <w:tc>
          <w:tcPr>
            <w:tcW w:w="958" w:type="dxa"/>
          </w:tcPr>
          <w:p w:rsidR="00285358" w:rsidRPr="00741C33" w:rsidRDefault="0028535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358" w:rsidRPr="00741C33" w:rsidTr="00890EB2"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285358" w:rsidRPr="00741C33" w:rsidRDefault="00285358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для работы у доски</w:t>
            </w:r>
          </w:p>
        </w:tc>
        <w:tc>
          <w:tcPr>
            <w:tcW w:w="958" w:type="dxa"/>
          </w:tcPr>
          <w:p w:rsidR="00285358" w:rsidRPr="00741C33" w:rsidRDefault="0028535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890EB2"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285358" w:rsidRPr="00741C33" w:rsidRDefault="00285358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Рулонные шторы</w:t>
            </w:r>
          </w:p>
        </w:tc>
        <w:tc>
          <w:tcPr>
            <w:tcW w:w="958" w:type="dxa"/>
          </w:tcPr>
          <w:p w:rsidR="00285358" w:rsidRPr="00741C33" w:rsidRDefault="0028535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358" w:rsidRPr="00741C33" w:rsidTr="00890EB2">
        <w:trPr>
          <w:trHeight w:val="123"/>
        </w:trPr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285358" w:rsidRPr="00741C33" w:rsidRDefault="00285358" w:rsidP="00A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958" w:type="dxa"/>
          </w:tcPr>
          <w:p w:rsidR="00285358" w:rsidRPr="00741C33" w:rsidRDefault="00285358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D13BF" w:rsidRPr="00741C33" w:rsidRDefault="00AD13BF" w:rsidP="00383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3BF" w:rsidRPr="00741C33" w:rsidRDefault="00890EB2" w:rsidP="00383C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</w:p>
    <w:tbl>
      <w:tblPr>
        <w:tblStyle w:val="a5"/>
        <w:tblW w:w="9606" w:type="dxa"/>
        <w:tblLayout w:type="fixed"/>
        <w:tblLook w:val="04A0"/>
      </w:tblPr>
      <w:tblGrid>
        <w:gridCol w:w="817"/>
        <w:gridCol w:w="7796"/>
        <w:gridCol w:w="993"/>
      </w:tblGrid>
      <w:tr w:rsidR="00890EB2" w:rsidRPr="00741C33" w:rsidTr="00890EB2">
        <w:tc>
          <w:tcPr>
            <w:tcW w:w="817" w:type="dxa"/>
          </w:tcPr>
          <w:p w:rsidR="00890EB2" w:rsidRPr="00741C33" w:rsidRDefault="00890EB2" w:rsidP="00890E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</w:tcPr>
          <w:p w:rsidR="00890EB2" w:rsidRPr="00741C33" w:rsidRDefault="00890EB2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пособия</w:t>
            </w:r>
          </w:p>
        </w:tc>
        <w:tc>
          <w:tcPr>
            <w:tcW w:w="993" w:type="dxa"/>
          </w:tcPr>
          <w:p w:rsidR="00890EB2" w:rsidRPr="00741C33" w:rsidRDefault="00890EB2" w:rsidP="00766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90EB2" w:rsidRPr="00741C33" w:rsidTr="00890EB2">
        <w:trPr>
          <w:trHeight w:val="214"/>
        </w:trPr>
        <w:tc>
          <w:tcPr>
            <w:tcW w:w="817" w:type="dxa"/>
          </w:tcPr>
          <w:p w:rsidR="00890EB2" w:rsidRPr="00741C33" w:rsidRDefault="00890EB2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890EB2" w:rsidRPr="00741C33" w:rsidRDefault="00890EB2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таблиц по математике  для 5 класса</w:t>
            </w:r>
          </w:p>
        </w:tc>
        <w:tc>
          <w:tcPr>
            <w:tcW w:w="993" w:type="dxa"/>
          </w:tcPr>
          <w:p w:rsidR="00890EB2" w:rsidRPr="00741C33" w:rsidRDefault="00890EB2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EB2" w:rsidRPr="00741C33" w:rsidTr="00890EB2">
        <w:tc>
          <w:tcPr>
            <w:tcW w:w="817" w:type="dxa"/>
          </w:tcPr>
          <w:p w:rsidR="00890EB2" w:rsidRPr="00741C33" w:rsidRDefault="00890EB2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890EB2" w:rsidRPr="00741C33" w:rsidRDefault="00890EB2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таблиц по математике для 6 класса</w:t>
            </w:r>
          </w:p>
        </w:tc>
        <w:tc>
          <w:tcPr>
            <w:tcW w:w="993" w:type="dxa"/>
          </w:tcPr>
          <w:p w:rsidR="00890EB2" w:rsidRPr="00741C33" w:rsidRDefault="00890EB2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EB2" w:rsidRPr="00741C33" w:rsidTr="00890EB2">
        <w:tc>
          <w:tcPr>
            <w:tcW w:w="817" w:type="dxa"/>
          </w:tcPr>
          <w:p w:rsidR="00890EB2" w:rsidRPr="00741C33" w:rsidRDefault="00890EB2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890EB2" w:rsidRPr="00741C33" w:rsidRDefault="00890EB2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по геометрии и стереометрии</w:t>
            </w:r>
          </w:p>
        </w:tc>
        <w:tc>
          <w:tcPr>
            <w:tcW w:w="993" w:type="dxa"/>
          </w:tcPr>
          <w:p w:rsidR="00890EB2" w:rsidRPr="00741C33" w:rsidRDefault="00890EB2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EB2" w:rsidRPr="00741C33" w:rsidTr="00890EB2">
        <w:tc>
          <w:tcPr>
            <w:tcW w:w="817" w:type="dxa"/>
          </w:tcPr>
          <w:p w:rsidR="00890EB2" w:rsidRPr="00741C33" w:rsidRDefault="00890EB2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890EB2" w:rsidRPr="00741C33" w:rsidRDefault="00890EB2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таблиц по алгебре</w:t>
            </w:r>
          </w:p>
        </w:tc>
        <w:tc>
          <w:tcPr>
            <w:tcW w:w="993" w:type="dxa"/>
          </w:tcPr>
          <w:p w:rsidR="00890EB2" w:rsidRPr="00741C33" w:rsidRDefault="00890EB2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EB2" w:rsidRPr="00741C33" w:rsidTr="00890EB2">
        <w:tc>
          <w:tcPr>
            <w:tcW w:w="817" w:type="dxa"/>
          </w:tcPr>
          <w:p w:rsidR="00890EB2" w:rsidRPr="00741C33" w:rsidRDefault="00890EB2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890EB2" w:rsidRPr="00741C33" w:rsidRDefault="00890EB2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таблиц «Треугольники»</w:t>
            </w:r>
          </w:p>
        </w:tc>
        <w:tc>
          <w:tcPr>
            <w:tcW w:w="993" w:type="dxa"/>
          </w:tcPr>
          <w:p w:rsidR="00890EB2" w:rsidRPr="00741C33" w:rsidRDefault="00890EB2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EB2" w:rsidRPr="00741C33" w:rsidTr="00890EB2">
        <w:tc>
          <w:tcPr>
            <w:tcW w:w="817" w:type="dxa"/>
          </w:tcPr>
          <w:p w:rsidR="00890EB2" w:rsidRPr="00741C33" w:rsidRDefault="00890EB2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890EB2" w:rsidRPr="00741C33" w:rsidRDefault="00890EB2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таблиц «Тригонометрические функции»</w:t>
            </w:r>
          </w:p>
        </w:tc>
        <w:tc>
          <w:tcPr>
            <w:tcW w:w="993" w:type="dxa"/>
          </w:tcPr>
          <w:p w:rsidR="00890EB2" w:rsidRPr="00741C33" w:rsidRDefault="00890EB2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EB2" w:rsidRPr="00741C33" w:rsidTr="00890EB2">
        <w:tc>
          <w:tcPr>
            <w:tcW w:w="817" w:type="dxa"/>
          </w:tcPr>
          <w:p w:rsidR="00890EB2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890EB2" w:rsidRPr="00741C33" w:rsidRDefault="00890EB2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таблиц «Тригонометрические уравнения и неравенства»</w:t>
            </w:r>
          </w:p>
        </w:tc>
        <w:tc>
          <w:tcPr>
            <w:tcW w:w="993" w:type="dxa"/>
          </w:tcPr>
          <w:p w:rsidR="00890EB2" w:rsidRPr="00741C33" w:rsidRDefault="00890EB2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EB2" w:rsidRPr="00741C33" w:rsidTr="00890EB2">
        <w:tc>
          <w:tcPr>
            <w:tcW w:w="817" w:type="dxa"/>
          </w:tcPr>
          <w:p w:rsidR="00890EB2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890EB2" w:rsidRPr="00741C33" w:rsidRDefault="00890EB2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для работы у доски.</w:t>
            </w:r>
          </w:p>
        </w:tc>
        <w:tc>
          <w:tcPr>
            <w:tcW w:w="993" w:type="dxa"/>
          </w:tcPr>
          <w:p w:rsidR="00890EB2" w:rsidRPr="00741C33" w:rsidRDefault="00890EB2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EB2" w:rsidRPr="00741C33" w:rsidTr="00890EB2">
        <w:tc>
          <w:tcPr>
            <w:tcW w:w="817" w:type="dxa"/>
          </w:tcPr>
          <w:p w:rsidR="00890EB2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890EB2" w:rsidRPr="00741C33" w:rsidRDefault="00890EB2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Прозрачные иллюстрации «Алгебра. Функции» 24 транспаранта с методическим пособием.</w:t>
            </w:r>
          </w:p>
        </w:tc>
        <w:tc>
          <w:tcPr>
            <w:tcW w:w="993" w:type="dxa"/>
          </w:tcPr>
          <w:p w:rsidR="00890EB2" w:rsidRPr="00741C33" w:rsidRDefault="00890EB2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EB2" w:rsidRPr="00741C33" w:rsidTr="00890EB2">
        <w:tc>
          <w:tcPr>
            <w:tcW w:w="817" w:type="dxa"/>
          </w:tcPr>
          <w:p w:rsidR="00890EB2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890EB2" w:rsidRPr="00741C33" w:rsidRDefault="00890EB2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Прозрачные иллюстрации « Геометрия. Планиметрия» 5 транспарантов с методическим пособием.</w:t>
            </w:r>
          </w:p>
        </w:tc>
        <w:tc>
          <w:tcPr>
            <w:tcW w:w="993" w:type="dxa"/>
          </w:tcPr>
          <w:p w:rsidR="00890EB2" w:rsidRPr="00741C33" w:rsidRDefault="00890EB2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EB2" w:rsidRPr="00741C33" w:rsidTr="00890EB2">
        <w:tc>
          <w:tcPr>
            <w:tcW w:w="817" w:type="dxa"/>
          </w:tcPr>
          <w:p w:rsidR="00890EB2" w:rsidRPr="00741C33" w:rsidRDefault="00890EB2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890EB2" w:rsidRPr="00741C33" w:rsidRDefault="00890EB2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Прозрачные иллюстрации « Функции их свойства и графики» 20 транспарантов с методическим пособием.</w:t>
            </w:r>
          </w:p>
        </w:tc>
        <w:tc>
          <w:tcPr>
            <w:tcW w:w="993" w:type="dxa"/>
          </w:tcPr>
          <w:p w:rsidR="00890EB2" w:rsidRPr="00741C33" w:rsidRDefault="00890EB2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EB2" w:rsidRPr="00741C33" w:rsidTr="00890EB2">
        <w:tc>
          <w:tcPr>
            <w:tcW w:w="817" w:type="dxa"/>
          </w:tcPr>
          <w:p w:rsidR="00890EB2" w:rsidRPr="00741C33" w:rsidRDefault="00890EB2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890EB2" w:rsidRPr="00741C33" w:rsidRDefault="00890EB2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по математике</w:t>
            </w:r>
          </w:p>
        </w:tc>
        <w:tc>
          <w:tcPr>
            <w:tcW w:w="993" w:type="dxa"/>
          </w:tcPr>
          <w:p w:rsidR="00890EB2" w:rsidRPr="00741C33" w:rsidRDefault="00890EB2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EB2" w:rsidRPr="00741C33" w:rsidTr="00890EB2">
        <w:tc>
          <w:tcPr>
            <w:tcW w:w="817" w:type="dxa"/>
          </w:tcPr>
          <w:p w:rsidR="00890EB2" w:rsidRPr="00741C33" w:rsidRDefault="00890EB2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890EB2" w:rsidRPr="00741C33" w:rsidRDefault="00890EB2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Набор тел для изучения стереометрии</w:t>
            </w:r>
          </w:p>
        </w:tc>
        <w:tc>
          <w:tcPr>
            <w:tcW w:w="993" w:type="dxa"/>
          </w:tcPr>
          <w:p w:rsidR="00890EB2" w:rsidRPr="00741C33" w:rsidRDefault="00890EB2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0EB2" w:rsidRPr="00741C33" w:rsidTr="00890EB2">
        <w:tc>
          <w:tcPr>
            <w:tcW w:w="817" w:type="dxa"/>
          </w:tcPr>
          <w:p w:rsidR="00890EB2" w:rsidRPr="00741C33" w:rsidRDefault="00890EB2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890EB2" w:rsidRPr="00741C33" w:rsidRDefault="00890EB2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с прозрачным сечением  (разборный)</w:t>
            </w:r>
          </w:p>
        </w:tc>
        <w:tc>
          <w:tcPr>
            <w:tcW w:w="993" w:type="dxa"/>
          </w:tcPr>
          <w:p w:rsidR="00890EB2" w:rsidRPr="00741C33" w:rsidRDefault="00890EB2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EB2" w:rsidRPr="00741C33" w:rsidTr="00890EB2">
        <w:tc>
          <w:tcPr>
            <w:tcW w:w="817" w:type="dxa"/>
          </w:tcPr>
          <w:p w:rsidR="00890EB2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890EB2" w:rsidRPr="00741C33" w:rsidRDefault="00890EB2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по стереометрии (трансформирующийся)</w:t>
            </w:r>
          </w:p>
        </w:tc>
        <w:tc>
          <w:tcPr>
            <w:tcW w:w="993" w:type="dxa"/>
          </w:tcPr>
          <w:p w:rsidR="00890EB2" w:rsidRPr="00741C33" w:rsidRDefault="00890EB2" w:rsidP="00890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EB2" w:rsidRPr="00741C33" w:rsidTr="00890EB2">
        <w:tc>
          <w:tcPr>
            <w:tcW w:w="817" w:type="dxa"/>
          </w:tcPr>
          <w:p w:rsidR="00890EB2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890EB2" w:rsidRPr="00741C33" w:rsidRDefault="00890EB2" w:rsidP="00890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Математическая пирамида «Доли» (учебное пособие для 5 класса)</w:t>
            </w:r>
          </w:p>
        </w:tc>
        <w:tc>
          <w:tcPr>
            <w:tcW w:w="993" w:type="dxa"/>
          </w:tcPr>
          <w:p w:rsidR="00890EB2" w:rsidRPr="00741C33" w:rsidRDefault="00890EB2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EB2" w:rsidRPr="00741C33" w:rsidTr="00890EB2">
        <w:tc>
          <w:tcPr>
            <w:tcW w:w="817" w:type="dxa"/>
          </w:tcPr>
          <w:p w:rsidR="00890EB2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890EB2" w:rsidRPr="00741C33" w:rsidRDefault="00890EB2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Таблица «Тригонометрия»</w:t>
            </w:r>
          </w:p>
        </w:tc>
        <w:tc>
          <w:tcPr>
            <w:tcW w:w="993" w:type="dxa"/>
          </w:tcPr>
          <w:p w:rsidR="00890EB2" w:rsidRPr="00741C33" w:rsidRDefault="00890EB2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EB2" w:rsidRPr="00741C33" w:rsidTr="00890EB2">
        <w:tc>
          <w:tcPr>
            <w:tcW w:w="817" w:type="dxa"/>
          </w:tcPr>
          <w:p w:rsidR="00890EB2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890EB2" w:rsidRPr="00741C33" w:rsidRDefault="00890EB2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Таблица «Геометрические фигуры и тела»</w:t>
            </w:r>
          </w:p>
        </w:tc>
        <w:tc>
          <w:tcPr>
            <w:tcW w:w="993" w:type="dxa"/>
          </w:tcPr>
          <w:p w:rsidR="00890EB2" w:rsidRPr="00741C33" w:rsidRDefault="00890EB2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D13BF" w:rsidRPr="00741C33" w:rsidRDefault="00AD13BF" w:rsidP="00AD13B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80BCE" w:rsidRPr="00741C33" w:rsidRDefault="00AD13BF" w:rsidP="00AD1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Учебно-справочная литература</w:t>
      </w:r>
      <w:r w:rsidR="00380BCE" w:rsidRPr="00741C3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D13BF" w:rsidRPr="00741C33" w:rsidRDefault="00380BCE" w:rsidP="00AD1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AD13BF" w:rsidRPr="00741C33" w:rsidRDefault="00AD13BF" w:rsidP="00AD13BF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851"/>
        <w:gridCol w:w="992"/>
        <w:gridCol w:w="6804"/>
        <w:gridCol w:w="993"/>
      </w:tblGrid>
      <w:tr w:rsidR="00380BCE" w:rsidRPr="00741C33" w:rsidTr="00380BCE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математике. Чесноков А.С.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математике. Попов М.А.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Контрольные и самостоятельные работы.  Попов М.А.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и контрольных работ для 5 класса. 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Тесты по математике.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5,8,9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Математика. Промежуточная аттестация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Математика.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Математика.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 Алгебра.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04" w:type="dxa"/>
          </w:tcPr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Задачник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Алгебра и начала анализа под редакцией Мордковича А.Г.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04" w:type="dxa"/>
          </w:tcPr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Задачи по алгебре и началам анализа под редакцией Саакян С.М.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04" w:type="dxa"/>
          </w:tcPr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алгебре и началам анализа под редакцией Ершова А.П.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геометрии под редакцией Ершова А.П.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геометрии под редакцией Ершова А.П.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804" w:type="dxa"/>
          </w:tcPr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Задачи и упражнения на готовых чертежах. Рабинович Е.М.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04" w:type="dxa"/>
          </w:tcPr>
          <w:p w:rsidR="00380BCE" w:rsidRPr="00741C33" w:rsidRDefault="00380BCE" w:rsidP="00380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Задачи и упражнения на готовых чертежах. Рабинович Е.М.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:rsidR="00380BCE" w:rsidRPr="00741C33" w:rsidRDefault="00380BCE" w:rsidP="00380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Тесты по математике. Составитель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04" w:type="dxa"/>
          </w:tcPr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Тестовые материалы для оценки качества обучения. Алгебра и начала анализа  под редакцией Крайнева Л. Б.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Математика. Комплект материалов для подготовки учащихся. Семенов А.В.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Математика. Комплект материалов для подготовки учащихся. Семенов А.В.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Подготовка к ЕГЭ по математике.  Базовый уровень. Ященко И.В.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Подготовка к ЕГЭ по математике.  Профильный уровень. Ященко И.В.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аттестация:  ЕГЭ.</w:t>
            </w:r>
          </w:p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Математика 10 тренировочных вариантов для подготовки к экзамену. Базовый уровень. Ященко И.В.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380BCE">
        <w:tc>
          <w:tcPr>
            <w:tcW w:w="851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аттестация:  ЕГЭ.</w:t>
            </w:r>
          </w:p>
          <w:p w:rsidR="00380BCE" w:rsidRPr="00741C33" w:rsidRDefault="00380BCE" w:rsidP="00AD1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Математика 10 тренировочных вариантов для подготовки к экзамену. Профильный  уровень. Ященко И.В.</w:t>
            </w:r>
          </w:p>
        </w:tc>
        <w:tc>
          <w:tcPr>
            <w:tcW w:w="993" w:type="dxa"/>
          </w:tcPr>
          <w:p w:rsidR="00380BCE" w:rsidRPr="00741C33" w:rsidRDefault="00380BCE" w:rsidP="00A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6025" w:rsidRPr="00741C33" w:rsidRDefault="00696025" w:rsidP="00F2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BCE" w:rsidRPr="00741C33" w:rsidRDefault="00380BCE" w:rsidP="00380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Кабинет математики  №221.</w:t>
      </w:r>
    </w:p>
    <w:p w:rsidR="00380BCE" w:rsidRPr="00741C33" w:rsidRDefault="00380BCE" w:rsidP="003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Кабинет имеет следующее материально-техническое оснащение:</w:t>
      </w:r>
    </w:p>
    <w:p w:rsidR="00380BCE" w:rsidRPr="00741C33" w:rsidRDefault="00380BCE" w:rsidP="00F2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709"/>
        <w:gridCol w:w="7796"/>
        <w:gridCol w:w="958"/>
      </w:tblGrid>
      <w:tr w:rsidR="00380BCE" w:rsidRPr="00741C33" w:rsidTr="0076605D">
        <w:tc>
          <w:tcPr>
            <w:tcW w:w="709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958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80BCE" w:rsidRPr="00741C33" w:rsidTr="0076605D">
        <w:tc>
          <w:tcPr>
            <w:tcW w:w="709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958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76605D">
        <w:tc>
          <w:tcPr>
            <w:tcW w:w="709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    </w:t>
            </w:r>
          </w:p>
        </w:tc>
        <w:tc>
          <w:tcPr>
            <w:tcW w:w="958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76605D">
        <w:tc>
          <w:tcPr>
            <w:tcW w:w="709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Стул учительский      </w:t>
            </w:r>
          </w:p>
        </w:tc>
        <w:tc>
          <w:tcPr>
            <w:tcW w:w="958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76605D">
        <w:tc>
          <w:tcPr>
            <w:tcW w:w="709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     </w:t>
            </w:r>
          </w:p>
        </w:tc>
        <w:tc>
          <w:tcPr>
            <w:tcW w:w="958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0BCE" w:rsidRPr="00741C33" w:rsidTr="0076605D">
        <w:tc>
          <w:tcPr>
            <w:tcW w:w="709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Стулья ученические    </w:t>
            </w:r>
          </w:p>
        </w:tc>
        <w:tc>
          <w:tcPr>
            <w:tcW w:w="958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0BCE" w:rsidRPr="00741C33" w:rsidTr="0076605D">
        <w:tc>
          <w:tcPr>
            <w:tcW w:w="709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«Пилот» </w:t>
            </w:r>
          </w:p>
        </w:tc>
        <w:tc>
          <w:tcPr>
            <w:tcW w:w="958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285358" w:rsidRPr="00741C33" w:rsidRDefault="00285358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Портреты ученых-математиков</w:t>
            </w:r>
          </w:p>
        </w:tc>
        <w:tc>
          <w:tcPr>
            <w:tcW w:w="958" w:type="dxa"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358" w:rsidRPr="00741C33" w:rsidTr="0076605D"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285358" w:rsidRPr="00741C33" w:rsidRDefault="00285358" w:rsidP="007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958" w:type="dxa"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285358" w:rsidRPr="00741C33" w:rsidRDefault="00285358" w:rsidP="007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Компьютер учительский</w:t>
            </w:r>
          </w:p>
        </w:tc>
        <w:tc>
          <w:tcPr>
            <w:tcW w:w="958" w:type="dxa"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285358" w:rsidRPr="00741C33" w:rsidRDefault="00285358" w:rsidP="007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958" w:type="dxa"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285358" w:rsidRPr="00741C33" w:rsidRDefault="00285358" w:rsidP="007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958" w:type="dxa"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796" w:type="dxa"/>
          </w:tcPr>
          <w:p w:rsidR="00285358" w:rsidRPr="00741C33" w:rsidRDefault="00285358" w:rsidP="007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958" w:type="dxa"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285358" w:rsidRPr="00741C33" w:rsidRDefault="00285358" w:rsidP="007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Оверхед-проектор</w:t>
            </w:r>
            <w:proofErr w:type="spellEnd"/>
          </w:p>
        </w:tc>
        <w:tc>
          <w:tcPr>
            <w:tcW w:w="958" w:type="dxa"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285358" w:rsidRPr="00741C33" w:rsidRDefault="00285358" w:rsidP="007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тумба</w:t>
            </w:r>
          </w:p>
        </w:tc>
        <w:tc>
          <w:tcPr>
            <w:tcW w:w="958" w:type="dxa"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285358" w:rsidRPr="00741C33" w:rsidRDefault="00285358" w:rsidP="007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</w:p>
        </w:tc>
        <w:tc>
          <w:tcPr>
            <w:tcW w:w="958" w:type="dxa"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358" w:rsidRPr="00741C33" w:rsidTr="0076605D"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285358" w:rsidRPr="00741C33" w:rsidRDefault="00285358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для работы у доски</w:t>
            </w:r>
          </w:p>
        </w:tc>
        <w:tc>
          <w:tcPr>
            <w:tcW w:w="958" w:type="dxa"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285358" w:rsidRPr="00741C33" w:rsidRDefault="00285358" w:rsidP="007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Рулонные шторы</w:t>
            </w:r>
          </w:p>
        </w:tc>
        <w:tc>
          <w:tcPr>
            <w:tcW w:w="958" w:type="dxa"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358" w:rsidRPr="00741C33" w:rsidTr="0076605D">
        <w:trPr>
          <w:trHeight w:val="123"/>
        </w:trPr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285358" w:rsidRPr="00741C33" w:rsidRDefault="00285358" w:rsidP="007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958" w:type="dxa"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rPr>
          <w:trHeight w:val="123"/>
        </w:trPr>
        <w:tc>
          <w:tcPr>
            <w:tcW w:w="709" w:type="dxa"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285358" w:rsidRPr="00741C33" w:rsidRDefault="00285358" w:rsidP="007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Подставка под аппаратуру</w:t>
            </w:r>
          </w:p>
        </w:tc>
        <w:tc>
          <w:tcPr>
            <w:tcW w:w="958" w:type="dxa"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BCE" w:rsidRPr="00741C33" w:rsidRDefault="00380BCE" w:rsidP="00383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BCE" w:rsidRPr="00741C33" w:rsidRDefault="00380BCE" w:rsidP="00383C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</w:p>
    <w:tbl>
      <w:tblPr>
        <w:tblStyle w:val="a5"/>
        <w:tblW w:w="9606" w:type="dxa"/>
        <w:tblLayout w:type="fixed"/>
        <w:tblLook w:val="04A0"/>
      </w:tblPr>
      <w:tblGrid>
        <w:gridCol w:w="817"/>
        <w:gridCol w:w="7796"/>
        <w:gridCol w:w="993"/>
      </w:tblGrid>
      <w:tr w:rsidR="00380BCE" w:rsidRPr="00741C33" w:rsidTr="0076605D">
        <w:tc>
          <w:tcPr>
            <w:tcW w:w="817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пособия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80BCE" w:rsidRPr="00741C33" w:rsidTr="0076605D">
        <w:trPr>
          <w:trHeight w:val="214"/>
        </w:trPr>
        <w:tc>
          <w:tcPr>
            <w:tcW w:w="817" w:type="dxa"/>
          </w:tcPr>
          <w:p w:rsidR="00380BCE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таблиц по математике  для 5 класса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76605D">
        <w:tc>
          <w:tcPr>
            <w:tcW w:w="817" w:type="dxa"/>
          </w:tcPr>
          <w:p w:rsidR="00380BCE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таблиц по математике для 6 класса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76605D">
        <w:tc>
          <w:tcPr>
            <w:tcW w:w="817" w:type="dxa"/>
          </w:tcPr>
          <w:p w:rsidR="00380BCE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по геометрии и стереометрии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76605D">
        <w:tc>
          <w:tcPr>
            <w:tcW w:w="817" w:type="dxa"/>
          </w:tcPr>
          <w:p w:rsidR="00380BCE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таблиц по алгебре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76605D">
        <w:tc>
          <w:tcPr>
            <w:tcW w:w="817" w:type="dxa"/>
          </w:tcPr>
          <w:p w:rsidR="00380BCE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таблиц «Треугольники»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76605D">
        <w:tc>
          <w:tcPr>
            <w:tcW w:w="817" w:type="dxa"/>
          </w:tcPr>
          <w:p w:rsidR="00380BCE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таблиц «Тригонометрические функции»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76605D">
        <w:tc>
          <w:tcPr>
            <w:tcW w:w="817" w:type="dxa"/>
          </w:tcPr>
          <w:p w:rsidR="00380BCE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таблиц «Тригонометрические уравнения и неравенства»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76605D">
        <w:tc>
          <w:tcPr>
            <w:tcW w:w="817" w:type="dxa"/>
          </w:tcPr>
          <w:p w:rsidR="00380BCE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для работы у доски.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76605D">
        <w:tc>
          <w:tcPr>
            <w:tcW w:w="817" w:type="dxa"/>
          </w:tcPr>
          <w:p w:rsidR="00380BCE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Прозрачные иллюстрации «Алгебра. Функции» 24 транспаранта с методическим пособием.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76605D">
        <w:tc>
          <w:tcPr>
            <w:tcW w:w="817" w:type="dxa"/>
          </w:tcPr>
          <w:p w:rsidR="00380BCE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Прозрачные иллюстрации « Геометрия. Планиметрия» 5 транспарантов с методическим пособием.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76605D">
        <w:tc>
          <w:tcPr>
            <w:tcW w:w="817" w:type="dxa"/>
          </w:tcPr>
          <w:p w:rsidR="00380BCE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Прозрачные иллюстрации « Функции их свойства и графики» 20 транспарантов с методическим пособием.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76605D">
        <w:tc>
          <w:tcPr>
            <w:tcW w:w="817" w:type="dxa"/>
          </w:tcPr>
          <w:p w:rsidR="00380BCE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по математике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BCE" w:rsidRPr="00741C33" w:rsidTr="0076605D">
        <w:tc>
          <w:tcPr>
            <w:tcW w:w="817" w:type="dxa"/>
          </w:tcPr>
          <w:p w:rsidR="00380BCE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Набор тел для изучения стереометрии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0BCE" w:rsidRPr="00741C33" w:rsidTr="0076605D">
        <w:tc>
          <w:tcPr>
            <w:tcW w:w="817" w:type="dxa"/>
          </w:tcPr>
          <w:p w:rsidR="00380BCE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с прозрачным сечением  (разборный)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76605D">
        <w:tc>
          <w:tcPr>
            <w:tcW w:w="817" w:type="dxa"/>
          </w:tcPr>
          <w:p w:rsidR="00380BCE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по стереометрии (трансформирующийся)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76605D">
        <w:tc>
          <w:tcPr>
            <w:tcW w:w="817" w:type="dxa"/>
          </w:tcPr>
          <w:p w:rsidR="00380BCE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Математическая пирамида «Доли» (учебное пособие для 5 класса)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76605D">
        <w:tc>
          <w:tcPr>
            <w:tcW w:w="817" w:type="dxa"/>
          </w:tcPr>
          <w:p w:rsidR="00380BCE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Таблица «Тригонометрия»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76605D">
        <w:tc>
          <w:tcPr>
            <w:tcW w:w="817" w:type="dxa"/>
          </w:tcPr>
          <w:p w:rsidR="00380BCE" w:rsidRPr="00741C33" w:rsidRDefault="00380BCE" w:rsidP="00380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Таблица «Геометрические фигуры и тела»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0BCE" w:rsidRPr="00741C33" w:rsidRDefault="00380BCE" w:rsidP="00380BC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80BCE" w:rsidRPr="00741C33" w:rsidRDefault="00380BCE" w:rsidP="00380B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 xml:space="preserve">Учебно-справочная литература, </w:t>
      </w:r>
    </w:p>
    <w:p w:rsidR="00380BCE" w:rsidRPr="00741C33" w:rsidRDefault="00380BCE" w:rsidP="00380B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380BCE" w:rsidRPr="00741C33" w:rsidRDefault="00380BCE" w:rsidP="00380BCE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851"/>
        <w:gridCol w:w="992"/>
        <w:gridCol w:w="6804"/>
        <w:gridCol w:w="993"/>
      </w:tblGrid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математике. Чесноков А.С.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математике. Попов М.А.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Контрольные и самостоятельные работы.  Попов М.А.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и контрольных работ для 5 класса. 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Тесты по математике.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5,8,9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Математика. Промежуточная аттестация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Математика.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Математика.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 Алгебра.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04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Задачник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Алгебра и начала анализа под редакцией Мордковича А.Г.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04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Задачи по алгебре и началам анализа под редакцией Саакян С.М.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04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алгебре и началам анализа под редакцией Ершова А.П.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геометрии под редакцией Ершова А.П.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геометрии под редакцией Ершова А.П.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804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Задачи и упражнения на готовых чертежах. Рабинович Е.М.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04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Задачи и упражнения на готовых чертежах. Рабинович Е.М.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Тесты по математике. Составитель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04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Тестовые материалы для оценки качества обучения. Алгебра и начала анализа  под редакцией Крайнева Л. Б.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Математика. Комплект материалов для подготовки учащихся. Семенов А.В.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Математика. Комплект материалов для подготовки учащихся. Семенов А.В.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Подготовка к ЕГЭ по математике.  Базовый уровень. Ященко И.В.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Подготовка к ЕГЭ по математике.  Профильный уровень. Ященко И.В.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аттестация:  ЕГЭ.</w:t>
            </w:r>
          </w:p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Математика 10 тренировочных вариантов для подготовки к экзамену. Базовый уровень. Ященко И.В.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CE" w:rsidRPr="00741C33" w:rsidTr="0076605D">
        <w:tc>
          <w:tcPr>
            <w:tcW w:w="851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аттестация:  ЕГЭ.</w:t>
            </w:r>
          </w:p>
          <w:p w:rsidR="00380BCE" w:rsidRPr="00741C33" w:rsidRDefault="00380BCE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Математика 10 тренировочных вариантов для подготовки к экзамену. Профильный  уровень. Ященко И.В.</w:t>
            </w:r>
          </w:p>
        </w:tc>
        <w:tc>
          <w:tcPr>
            <w:tcW w:w="993" w:type="dxa"/>
          </w:tcPr>
          <w:p w:rsidR="00380BCE" w:rsidRPr="00741C33" w:rsidRDefault="00380BCE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3C9D" w:rsidRPr="00741C33" w:rsidRDefault="00383C9D" w:rsidP="00395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E1D" w:rsidRPr="00741C33" w:rsidRDefault="00395E1D" w:rsidP="00395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Кабинет информатики №122.</w:t>
      </w:r>
    </w:p>
    <w:p w:rsidR="00395E1D" w:rsidRPr="00741C33" w:rsidRDefault="00395E1D" w:rsidP="0039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Кабинет имеет следующее материально-техническое оснащение:</w:t>
      </w:r>
    </w:p>
    <w:p w:rsidR="00380BCE" w:rsidRPr="00741C33" w:rsidRDefault="00380BCE" w:rsidP="00F2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796"/>
        <w:gridCol w:w="993"/>
      </w:tblGrid>
      <w:tr w:rsidR="0076605D" w:rsidRPr="00741C33" w:rsidTr="0076605D">
        <w:tc>
          <w:tcPr>
            <w:tcW w:w="851" w:type="dxa"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993" w:type="dxa"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95E1D" w:rsidRPr="00741C33" w:rsidTr="0076605D">
        <w:tc>
          <w:tcPr>
            <w:tcW w:w="851" w:type="dxa"/>
          </w:tcPr>
          <w:p w:rsidR="00395E1D" w:rsidRPr="00741C33" w:rsidRDefault="00395E1D" w:rsidP="007660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395E1D" w:rsidRPr="00741C33" w:rsidRDefault="00395E1D" w:rsidP="007660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интерактивная</w:t>
            </w:r>
          </w:p>
        </w:tc>
        <w:tc>
          <w:tcPr>
            <w:tcW w:w="993" w:type="dxa"/>
          </w:tcPr>
          <w:p w:rsidR="00395E1D" w:rsidRPr="00741C33" w:rsidRDefault="00395E1D" w:rsidP="007660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E1D" w:rsidRPr="00741C33" w:rsidTr="0076605D">
        <w:tc>
          <w:tcPr>
            <w:tcW w:w="851" w:type="dxa"/>
          </w:tcPr>
          <w:p w:rsidR="00395E1D" w:rsidRPr="00741C33" w:rsidRDefault="00395E1D" w:rsidP="007660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395E1D" w:rsidRPr="00741C33" w:rsidRDefault="00395E1D" w:rsidP="007660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993" w:type="dxa"/>
          </w:tcPr>
          <w:p w:rsidR="00395E1D" w:rsidRPr="00741C33" w:rsidRDefault="00395E1D" w:rsidP="007660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E1D" w:rsidRPr="00741C33" w:rsidTr="0076605D">
        <w:tc>
          <w:tcPr>
            <w:tcW w:w="851" w:type="dxa"/>
          </w:tcPr>
          <w:p w:rsidR="00395E1D" w:rsidRPr="00741C33" w:rsidRDefault="00395E1D" w:rsidP="007660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395E1D" w:rsidRPr="00741C33" w:rsidRDefault="00395E1D" w:rsidP="007660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учительский     </w:t>
            </w:r>
          </w:p>
        </w:tc>
        <w:tc>
          <w:tcPr>
            <w:tcW w:w="993" w:type="dxa"/>
          </w:tcPr>
          <w:p w:rsidR="00395E1D" w:rsidRPr="00741C33" w:rsidRDefault="00395E1D" w:rsidP="007660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E1D" w:rsidRPr="00741C33" w:rsidTr="0076605D">
        <w:tc>
          <w:tcPr>
            <w:tcW w:w="851" w:type="dxa"/>
          </w:tcPr>
          <w:p w:rsidR="00395E1D" w:rsidRPr="00741C33" w:rsidRDefault="00395E1D" w:rsidP="007660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395E1D" w:rsidRPr="00741C33" w:rsidRDefault="00395E1D" w:rsidP="007660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учительский      </w:t>
            </w:r>
          </w:p>
        </w:tc>
        <w:tc>
          <w:tcPr>
            <w:tcW w:w="993" w:type="dxa"/>
          </w:tcPr>
          <w:p w:rsidR="00395E1D" w:rsidRPr="00741C33" w:rsidRDefault="00395E1D" w:rsidP="007660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E1D" w:rsidRPr="00741C33" w:rsidTr="0076605D">
        <w:tc>
          <w:tcPr>
            <w:tcW w:w="851" w:type="dxa"/>
          </w:tcPr>
          <w:p w:rsidR="00395E1D" w:rsidRPr="00741C33" w:rsidRDefault="00395E1D" w:rsidP="007660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395E1D" w:rsidRPr="00741C33" w:rsidRDefault="00395E1D" w:rsidP="007660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Столы ученические     </w:t>
            </w:r>
          </w:p>
        </w:tc>
        <w:tc>
          <w:tcPr>
            <w:tcW w:w="993" w:type="dxa"/>
          </w:tcPr>
          <w:p w:rsidR="00395E1D" w:rsidRPr="00741C33" w:rsidRDefault="00395E1D" w:rsidP="007660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5E1D" w:rsidRPr="00741C33" w:rsidTr="0076605D">
        <w:tc>
          <w:tcPr>
            <w:tcW w:w="851" w:type="dxa"/>
          </w:tcPr>
          <w:p w:rsidR="00395E1D" w:rsidRPr="00741C33" w:rsidRDefault="00395E1D" w:rsidP="007660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395E1D" w:rsidRPr="00741C33" w:rsidRDefault="00395E1D" w:rsidP="007660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Стулья ученические    </w:t>
            </w:r>
          </w:p>
        </w:tc>
        <w:tc>
          <w:tcPr>
            <w:tcW w:w="993" w:type="dxa"/>
          </w:tcPr>
          <w:p w:rsidR="00395E1D" w:rsidRPr="00741C33" w:rsidRDefault="00395E1D" w:rsidP="007660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5E1D" w:rsidRPr="00741C33" w:rsidTr="0076605D">
        <w:tc>
          <w:tcPr>
            <w:tcW w:w="851" w:type="dxa"/>
          </w:tcPr>
          <w:p w:rsidR="00395E1D" w:rsidRPr="00741C33" w:rsidRDefault="00395E1D" w:rsidP="007660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395E1D" w:rsidRPr="00741C33" w:rsidRDefault="00395E1D" w:rsidP="007660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двухстворчатый </w:t>
            </w:r>
          </w:p>
        </w:tc>
        <w:tc>
          <w:tcPr>
            <w:tcW w:w="993" w:type="dxa"/>
          </w:tcPr>
          <w:p w:rsidR="00395E1D" w:rsidRPr="00741C33" w:rsidRDefault="00395E1D" w:rsidP="007660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E1D" w:rsidRPr="00741C33" w:rsidTr="0076605D">
        <w:tc>
          <w:tcPr>
            <w:tcW w:w="851" w:type="dxa"/>
          </w:tcPr>
          <w:p w:rsidR="00395E1D" w:rsidRPr="00741C33" w:rsidRDefault="00395E1D" w:rsidP="007660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395E1D" w:rsidRPr="00741C33" w:rsidRDefault="00395E1D" w:rsidP="007660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учительский     </w:t>
            </w:r>
          </w:p>
        </w:tc>
        <w:tc>
          <w:tcPr>
            <w:tcW w:w="993" w:type="dxa"/>
          </w:tcPr>
          <w:p w:rsidR="00395E1D" w:rsidRPr="00741C33" w:rsidRDefault="00395E1D" w:rsidP="00395E1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E1D" w:rsidRPr="00741C33" w:rsidTr="0076605D">
        <w:tc>
          <w:tcPr>
            <w:tcW w:w="851" w:type="dxa"/>
          </w:tcPr>
          <w:p w:rsidR="00395E1D" w:rsidRPr="00741C33" w:rsidRDefault="00395E1D" w:rsidP="007660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395E1D" w:rsidRPr="00741C33" w:rsidRDefault="00395E1D" w:rsidP="007660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Компьютеры ученические     </w:t>
            </w:r>
          </w:p>
        </w:tc>
        <w:tc>
          <w:tcPr>
            <w:tcW w:w="993" w:type="dxa"/>
          </w:tcPr>
          <w:p w:rsidR="00395E1D" w:rsidRPr="00741C33" w:rsidRDefault="00395E1D" w:rsidP="007660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5E1D" w:rsidRPr="00741C33" w:rsidTr="0076605D">
        <w:tc>
          <w:tcPr>
            <w:tcW w:w="851" w:type="dxa"/>
          </w:tcPr>
          <w:p w:rsidR="00395E1D" w:rsidRPr="00741C33" w:rsidRDefault="00395E1D" w:rsidP="007660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796" w:type="dxa"/>
          </w:tcPr>
          <w:p w:rsidR="00395E1D" w:rsidRPr="00741C33" w:rsidRDefault="00395E1D" w:rsidP="007660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струйный</w:t>
            </w:r>
          </w:p>
        </w:tc>
        <w:tc>
          <w:tcPr>
            <w:tcW w:w="993" w:type="dxa"/>
          </w:tcPr>
          <w:p w:rsidR="00395E1D" w:rsidRPr="00741C33" w:rsidRDefault="00395E1D" w:rsidP="007660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0BCE" w:rsidRPr="00741C33" w:rsidRDefault="00380BCE" w:rsidP="00F2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05D" w:rsidRPr="00741C33" w:rsidRDefault="0076605D" w:rsidP="00766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Кабинет истории и обществознания №126.</w:t>
      </w:r>
    </w:p>
    <w:p w:rsidR="0076605D" w:rsidRPr="00741C33" w:rsidRDefault="0076605D" w:rsidP="0076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Кабинет имеет следующее материально-техническое оснащение:</w:t>
      </w:r>
    </w:p>
    <w:p w:rsidR="0076605D" w:rsidRPr="00741C33" w:rsidRDefault="0076605D" w:rsidP="00F2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851"/>
        <w:gridCol w:w="7796"/>
        <w:gridCol w:w="993"/>
      </w:tblGrid>
      <w:tr w:rsidR="0076605D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76605D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05D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 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05D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Стул учительский   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05D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  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605D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Стулья ученические 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605D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Шкаф двухстворчатый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Портрет: «Суворов А.В. 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Портрет: «Путин В.В.»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Портрет: «Кутузов М.И.»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Портрет: «Жуков Г.К.»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Картина: «Герб РФ»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Картина: «Военный летчик»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Стенд: «Князья, цари и императоры России»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Карты разные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85358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Флаг РФ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Флаг Московской области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(переносная доска)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Экспозиция «Лепная керамика»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«Артефакты с Бородинского поля»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блок, монитор, звуковые колонки)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Проектор «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Тумба малая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Тумба большая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Шкаф открытый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Средневековый город 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макет)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Шкаф-тумба двухстворчатый стеклянный.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358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Урна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7660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журналов «Князья, цари и императоры России»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0BCE" w:rsidRPr="00741C33" w:rsidRDefault="00380BCE" w:rsidP="00F2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05D" w:rsidRPr="00741C33" w:rsidRDefault="0076605D" w:rsidP="00766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Кабинет географии №128.</w:t>
      </w:r>
    </w:p>
    <w:p w:rsidR="0076605D" w:rsidRPr="00741C33" w:rsidRDefault="0076605D" w:rsidP="0076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Кабинет имеет следующее материально-техническое оснащение:</w:t>
      </w:r>
    </w:p>
    <w:p w:rsidR="0076605D" w:rsidRPr="00741C33" w:rsidRDefault="0076605D" w:rsidP="0076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851"/>
        <w:gridCol w:w="7796"/>
        <w:gridCol w:w="958"/>
      </w:tblGrid>
      <w:tr w:rsidR="0076605D" w:rsidRPr="00741C33" w:rsidTr="00DD5E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76605D" w:rsidRPr="00741C33" w:rsidTr="00DD5E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05D" w:rsidRPr="00741C33" w:rsidTr="00DD5E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DD5E2C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Компьютер учительский (системный блок, монитор, клавиатура, колонки)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05D" w:rsidRPr="00741C33" w:rsidTr="00DD5E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DD5E2C" w:rsidP="00DD5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r w:rsidR="0076605D"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05D" w:rsidRPr="00741C33" w:rsidTr="00DD5E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76605D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DD5E2C" w:rsidP="00766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="0076605D"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5D" w:rsidRPr="00741C33" w:rsidRDefault="00DD5E2C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E2C" w:rsidRPr="00741C33" w:rsidTr="00DD5E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E2C" w:rsidRPr="00741C33" w:rsidTr="00DD5E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Стул учительский  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E2C" w:rsidRPr="00741C33" w:rsidTr="00DD5E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 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5E2C" w:rsidRPr="00741C33" w:rsidTr="00DD5E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Стулья ученические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5E2C" w:rsidRPr="00741C33" w:rsidTr="00DD5E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766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Тумбочка для пособий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DD5E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Стенд: «Готовимся к уроку»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DD5E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Подшивка газеты «География. Первое сентября»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58" w:rsidRPr="00741C33" w:rsidRDefault="00285358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DD5E2C">
        <w:tc>
          <w:tcPr>
            <w:tcW w:w="851" w:type="dxa"/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hideMark/>
          </w:tcPr>
          <w:p w:rsidR="00285358" w:rsidRPr="00741C33" w:rsidRDefault="00285358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Подшивка журнала «ГЕО»</w:t>
            </w:r>
          </w:p>
        </w:tc>
        <w:tc>
          <w:tcPr>
            <w:tcW w:w="958" w:type="dxa"/>
            <w:hideMark/>
          </w:tcPr>
          <w:p w:rsidR="00285358" w:rsidRPr="00741C33" w:rsidRDefault="00285358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358" w:rsidRPr="00741C33" w:rsidTr="00DD5E2C">
        <w:tc>
          <w:tcPr>
            <w:tcW w:w="851" w:type="dxa"/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hideMark/>
          </w:tcPr>
          <w:p w:rsidR="00285358" w:rsidRPr="00741C33" w:rsidRDefault="00285358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журналов «География в школе»</w:t>
            </w:r>
          </w:p>
        </w:tc>
        <w:tc>
          <w:tcPr>
            <w:tcW w:w="958" w:type="dxa"/>
            <w:hideMark/>
          </w:tcPr>
          <w:p w:rsidR="00285358" w:rsidRPr="00741C33" w:rsidRDefault="00285358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285358" w:rsidRPr="00741C33" w:rsidTr="00DD5E2C">
        <w:tc>
          <w:tcPr>
            <w:tcW w:w="851" w:type="dxa"/>
            <w:hideMark/>
          </w:tcPr>
          <w:p w:rsidR="00285358" w:rsidRPr="00741C33" w:rsidRDefault="00285358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hideMark/>
          </w:tcPr>
          <w:p w:rsidR="00285358" w:rsidRPr="00741C33" w:rsidRDefault="00285358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журналов «Вокруг света»</w:t>
            </w:r>
          </w:p>
        </w:tc>
        <w:tc>
          <w:tcPr>
            <w:tcW w:w="958" w:type="dxa"/>
            <w:hideMark/>
          </w:tcPr>
          <w:p w:rsidR="00285358" w:rsidRPr="00741C33" w:rsidRDefault="00285358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</w:tbl>
    <w:p w:rsidR="0076605D" w:rsidRPr="00741C33" w:rsidRDefault="0076605D" w:rsidP="0076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6605D" w:rsidRPr="00741C33" w:rsidRDefault="0076605D" w:rsidP="0076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Методическая литература</w:t>
      </w:r>
    </w:p>
    <w:p w:rsidR="00175746" w:rsidRPr="00741C33" w:rsidRDefault="00175746" w:rsidP="0076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9106" w:type="dxa"/>
        <w:tblInd w:w="-34" w:type="dxa"/>
        <w:tblLayout w:type="fixed"/>
        <w:tblLook w:val="01E0"/>
      </w:tblPr>
      <w:tblGrid>
        <w:gridCol w:w="709"/>
        <w:gridCol w:w="2284"/>
        <w:gridCol w:w="6113"/>
      </w:tblGrid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В.И. Сиротин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Программно – дидактические материалы. География 6-9 класс</w:t>
            </w:r>
          </w:p>
        </w:tc>
      </w:tr>
      <w:tr w:rsidR="00383C9D" w:rsidRPr="00741C33" w:rsidTr="00383C9D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Н.Н. Петрова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Новый образовательный стандарт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Коллектив авторов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качества подготовки выпускников средней и основной школы по географии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И.И.Баранова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Методическое пособие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И.В.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Душина</w:t>
            </w:r>
            <w:proofErr w:type="spellEnd"/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Методика и технология обучения географии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C9D" w:rsidRPr="00741C33" w:rsidRDefault="00383C9D" w:rsidP="006779AA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Коллектив авторов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нормативных документов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В.И.Сиротин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Практические работы по географии6-10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В.Я.Ром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Школьный практикум.</w:t>
            </w:r>
          </w:p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Население и хозяйство России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В. Н. Иванова    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учителя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Е.А.Еремина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Интересные факты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Н.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Л.Галеева</w:t>
            </w:r>
            <w:proofErr w:type="spellEnd"/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 приемов для учебного успеха ученика на уроках географии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А.Г.Исаченко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 в современном мире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Н.А.Максимов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страницами учебника географии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Н.В.Болотников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6-8 класс. Уроки с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использованиемблочно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модульной технологии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А.Ф.Романова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Народные промыслы России 8-9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А.Ф.Романова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Предметные недели в школе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В.Л. Бабурин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Деловые игры по экономической и социальной географии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О. К. Разумовская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Веселая География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Л.Е. Натарова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внеклассной работы в школе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Э.М. Раковская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география России 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И.В.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Душина</w:t>
            </w:r>
            <w:proofErr w:type="spellEnd"/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Методика и технология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обучениягеографии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школе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С.Н. Грушина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Поурочные разработки по географии России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Е.А.Жижина</w:t>
            </w:r>
            <w:proofErr w:type="spellEnd"/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Поурочные разработки по географии России 9 класс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Н.А. Никитина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Поурочные разработки по географии -7 класс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Н.А. Никитина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Поурочные разработки по физической  географии – 6 класс</w:t>
            </w:r>
          </w:p>
        </w:tc>
      </w:tr>
      <w:tr w:rsidR="00383C9D" w:rsidRPr="00741C33" w:rsidTr="00383C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175746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О.И.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Ануфреева</w:t>
            </w:r>
            <w:proofErr w:type="spellEnd"/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9D" w:rsidRPr="00741C33" w:rsidRDefault="00383C9D" w:rsidP="0076605D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Поурочные разработки экономическая  социальная география</w:t>
            </w:r>
          </w:p>
        </w:tc>
      </w:tr>
    </w:tbl>
    <w:p w:rsidR="0076605D" w:rsidRPr="00741C33" w:rsidRDefault="0076605D" w:rsidP="0076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6605D" w:rsidRPr="00741C33" w:rsidRDefault="0076605D" w:rsidP="0076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Справочники и словари</w:t>
      </w:r>
    </w:p>
    <w:p w:rsidR="00175746" w:rsidRPr="00741C33" w:rsidRDefault="00175746" w:rsidP="0076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225"/>
        <w:gridCol w:w="5737"/>
        <w:gridCol w:w="958"/>
      </w:tblGrid>
      <w:tr w:rsidR="00383C9D" w:rsidRPr="00741C33" w:rsidTr="00383C9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17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17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17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17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экз.</w:t>
            </w:r>
          </w:p>
        </w:tc>
      </w:tr>
      <w:tr w:rsidR="00383C9D" w:rsidRPr="00741C33" w:rsidTr="00383C9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Г.В. Карпов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Энциклопедический словарь юного географа - краеведа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17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83C9D" w:rsidRPr="00741C33" w:rsidTr="00383C9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А.Д.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Джахангиров</w:t>
            </w:r>
            <w:proofErr w:type="spellEnd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Энциклопедический словарь юного земледельца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17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83C9D" w:rsidRPr="00741C33" w:rsidTr="00383C9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К.С.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Лазаревич</w:t>
            </w:r>
            <w:proofErr w:type="spellEnd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География. Справочник школьника.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17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83C9D" w:rsidRPr="00741C33" w:rsidTr="00383C9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А.М.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Берлят</w:t>
            </w:r>
            <w:proofErr w:type="spellEnd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Справочные материалы. География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17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83C9D" w:rsidRPr="00741C33" w:rsidTr="00383C9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А.И. Соловьев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Словарь справочник по физической географии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9D" w:rsidRPr="00741C33" w:rsidRDefault="00383C9D" w:rsidP="0017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6605D" w:rsidRPr="00741C33" w:rsidRDefault="0076605D" w:rsidP="0076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6605D" w:rsidRPr="00741C33" w:rsidRDefault="0076605D" w:rsidP="0076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Книги для внеклассн</w:t>
      </w:r>
      <w:r w:rsidR="00175746" w:rsidRPr="00741C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ого чтения и внеклассной работы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593"/>
        <w:gridCol w:w="4394"/>
        <w:gridCol w:w="2186"/>
      </w:tblGrid>
      <w:tr w:rsidR="00472AAF" w:rsidRPr="00741C33" w:rsidTr="00472A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67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экз.</w:t>
            </w:r>
          </w:p>
        </w:tc>
      </w:tr>
      <w:tr w:rsidR="00472AAF" w:rsidRPr="00741C33" w:rsidTr="00472A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В.К. Пащенко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Камни талисманы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81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2AAF" w:rsidRPr="00741C33" w:rsidTr="00472A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В.В. Добровольский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Минералогия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81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2AAF" w:rsidRPr="00741C33" w:rsidTr="00472A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А.Е. Ферсман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Занимательная минералогия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81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2AAF" w:rsidRPr="00741C33" w:rsidTr="00472A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В.Г.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Музафаров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Основы геологии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81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2AAF" w:rsidRPr="00741C33" w:rsidTr="00472A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В.А. Низовцев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Школьные олимпиады. Географии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81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2AAF" w:rsidRPr="00741C33" w:rsidTr="00472A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С.Г. Зубова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Занимательная география на уроках и внеклассных мероприятиях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81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2AAF" w:rsidRPr="00741C33" w:rsidTr="00472A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И.И. Баринова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Внеурочная работа по географии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81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2AAF" w:rsidRPr="00741C33" w:rsidTr="00472A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И.В. Митрофанов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Тематические игры по географии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81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2AAF" w:rsidRPr="00741C33" w:rsidTr="00472A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Н.А. Касаткина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География. Занимательные материалы к урокам и внеклассным мероприятиям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81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2AAF" w:rsidRPr="00741C33" w:rsidTr="00472A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В.Н. Андреева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Предметная неделя географии в школе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81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2AAF" w:rsidRPr="00741C33" w:rsidTr="00472A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А.Г. Исаченко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 в современном мире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81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2AAF" w:rsidRPr="00741C33" w:rsidTr="00472A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Ю.И. Смирнов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Хочу все знать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81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2AAF" w:rsidRPr="00741C33" w:rsidTr="00472A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Н.Н. Плавильщиков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Юным любителям природы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81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2AAF" w:rsidRPr="00741C33" w:rsidTr="00472A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К.Г.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Пылин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76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памятниках природы России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81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5D4124" w:rsidRPr="00741C33" w:rsidRDefault="005D4124" w:rsidP="00472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Учебники и учебные пособия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039"/>
      </w:tblGrid>
      <w:tr w:rsidR="005D4124" w:rsidRPr="00741C33" w:rsidTr="005D41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Т.П. Герасимова Начальный курс географии. 6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124" w:rsidRPr="00741C33" w:rsidTr="005D41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 материков и океанов. 7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124" w:rsidRPr="00741C33" w:rsidTr="005D41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Дронов География России. Природа и население. 8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124" w:rsidRPr="00741C33" w:rsidTr="005D41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Дронов Россия: природа, население, хозяйство. 8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124" w:rsidRPr="00741C33" w:rsidTr="005D41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Экономическая и социальная география мира. 10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124" w:rsidRPr="00741C33" w:rsidTr="005D4124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24" w:rsidRPr="00741C33" w:rsidRDefault="005D4124" w:rsidP="005D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География. Планета Земля. 6 класс</w:t>
            </w:r>
          </w:p>
        </w:tc>
      </w:tr>
      <w:tr w:rsidR="005D4124" w:rsidRPr="00741C33" w:rsidTr="005D412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Кузнецов география 7 класс Земля и люди</w:t>
            </w:r>
          </w:p>
        </w:tc>
      </w:tr>
    </w:tbl>
    <w:p w:rsidR="005D4124" w:rsidRPr="00741C33" w:rsidRDefault="005D4124" w:rsidP="00472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124" w:rsidRPr="00741C33" w:rsidRDefault="005D4124" w:rsidP="005D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b/>
          <w:sz w:val="24"/>
          <w:szCs w:val="24"/>
        </w:rPr>
        <w:t>Портреты</w:t>
      </w:r>
    </w:p>
    <w:p w:rsidR="005D4124" w:rsidRPr="00741C33" w:rsidRDefault="005D4124" w:rsidP="005D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039"/>
      </w:tblGrid>
      <w:tr w:rsidR="005D4124" w:rsidRPr="00741C33" w:rsidTr="005D41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«Путешественники». Портреты путешественников, чьи имена упомянуты в стандарте</w:t>
            </w:r>
          </w:p>
        </w:tc>
      </w:tr>
    </w:tbl>
    <w:p w:rsidR="005D4124" w:rsidRPr="00741C33" w:rsidRDefault="005D4124" w:rsidP="00472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b/>
          <w:sz w:val="24"/>
          <w:szCs w:val="24"/>
        </w:rPr>
        <w:t>Топографические карты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039"/>
      </w:tblGrid>
      <w:tr w:rsidR="005D4124" w:rsidRPr="00741C33" w:rsidTr="005D4124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Набор учебных топографических карт </w:t>
            </w:r>
          </w:p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</w:t>
            </w:r>
            <w:proofErr w:type="gramStart"/>
            <w:r w:rsidRPr="00741C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учебные</w:t>
            </w:r>
            <w:proofErr w:type="gramEnd"/>
            <w:r w:rsidRPr="00741C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топокарты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масштабов 1:25 000)</w:t>
            </w:r>
          </w:p>
        </w:tc>
      </w:tr>
    </w:tbl>
    <w:p w:rsidR="005D4124" w:rsidRPr="00741C33" w:rsidRDefault="005D4124" w:rsidP="00472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b/>
          <w:sz w:val="24"/>
          <w:szCs w:val="24"/>
        </w:rPr>
        <w:t>Таблицы, схемы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039"/>
      </w:tblGrid>
      <w:tr w:rsidR="005D4124" w:rsidRPr="00741C33" w:rsidTr="005D4124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Таблицы по географии для 6 класса</w:t>
            </w:r>
          </w:p>
        </w:tc>
      </w:tr>
      <w:tr w:rsidR="005D4124" w:rsidRPr="00741C33" w:rsidTr="005D4124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Земли и их следствия.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Земли и земной коры.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Горные породы и минералы.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Рельеф.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океан и его части.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воды в океане.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суши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Атмосферное давление. Ветер.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и климат.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комплексы Земли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Стихийные природные явления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среды.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Таблицы по географии для 7 класса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Африка.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Австралия.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Америка.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Антарктида.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Америка.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Евразия.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Высотная поясность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Таблицы по географии для 8 класса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территория и границы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Тектоническое положение территории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воды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Почвы и мелиорация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Природно-хозяйственные зоны России</w:t>
            </w:r>
          </w:p>
        </w:tc>
      </w:tr>
      <w:tr w:rsidR="005D4124" w:rsidRPr="00741C33" w:rsidTr="005D4124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Административно-территориальное деление России</w:t>
            </w:r>
          </w:p>
        </w:tc>
      </w:tr>
      <w:tr w:rsidR="005D4124" w:rsidRPr="00741C33" w:rsidTr="005D4124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ресурсы и проблемы рационального природопользования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трудовые ресурсы</w:t>
            </w:r>
          </w:p>
        </w:tc>
      </w:tr>
      <w:tr w:rsidR="005D4124" w:rsidRPr="00741C33" w:rsidTr="005D412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24" w:rsidRPr="00741C33" w:rsidRDefault="005D4124" w:rsidP="005D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5D4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Таблицы по географии для 9 класса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- энергетический</w:t>
            </w:r>
            <w:proofErr w:type="gram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(ТЭК)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конструкционных материалов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Машиностроительный комплекс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Инфраструктурный комплекс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экономический район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Волго-Вятский экономический район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Северо-Западный и Центрально </w:t>
            </w:r>
            <w:proofErr w:type="gram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ерноземный ЭР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СеверныйЭР</w:t>
            </w:r>
            <w:proofErr w:type="spellEnd"/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ПоволжскийЭР</w:t>
            </w:r>
            <w:proofErr w:type="spellEnd"/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ЭР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Северо-КавказскийЭР</w:t>
            </w:r>
            <w:proofErr w:type="spellEnd"/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Западно-СибирскийЭР</w:t>
            </w:r>
            <w:proofErr w:type="spellEnd"/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Восточно-СибирскийЭР</w:t>
            </w:r>
            <w:proofErr w:type="spellEnd"/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5D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5D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ДальневосточныйЭР</w:t>
            </w:r>
            <w:proofErr w:type="spellEnd"/>
          </w:p>
        </w:tc>
      </w:tr>
    </w:tbl>
    <w:p w:rsidR="005D4124" w:rsidRPr="00741C33" w:rsidRDefault="005D4124" w:rsidP="0047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b/>
          <w:sz w:val="24"/>
          <w:szCs w:val="24"/>
        </w:rPr>
        <w:t>Настенные карты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039"/>
      </w:tblGrid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мира.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полушарий.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Евразия. Физическая карта.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мира.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и этнографические  открытия и исследования в новое время.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России.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карта России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Геологическая карта России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Агроклиматическая карта России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Тектоника и минеральные ресурсы России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Агропромышленный комплекс России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Западная Сибирь. Социально-экономическая карта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Вулканизм и землетрясения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Климатическая карта России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Отраслевая структура хозяйства России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Земли и земной коры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солнечного света и тепла на Земле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Административно-территориальное устройство РФ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океанов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ветры Земли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ресурсы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 мира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Агроклиматические ресурсы мира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Типология стран современного мира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Почвенная карта мира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мира</w:t>
            </w:r>
          </w:p>
        </w:tc>
      </w:tr>
    </w:tbl>
    <w:p w:rsidR="00483CE2" w:rsidRPr="00741C33" w:rsidRDefault="00483CE2" w:rsidP="0047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b/>
          <w:sz w:val="24"/>
          <w:szCs w:val="24"/>
        </w:rPr>
        <w:t>Контурные настенные карты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039"/>
      </w:tblGrid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мира</w:t>
            </w:r>
          </w:p>
        </w:tc>
      </w:tr>
      <w:tr w:rsidR="005D4124" w:rsidRPr="00741C33" w:rsidTr="005D412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24" w:rsidRPr="00741C33" w:rsidRDefault="005D4124" w:rsidP="0076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</w:tbl>
    <w:p w:rsidR="00472AAF" w:rsidRPr="00741C33" w:rsidRDefault="00472AAF" w:rsidP="0047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b/>
          <w:sz w:val="24"/>
          <w:szCs w:val="24"/>
        </w:rPr>
        <w:t>Мультимедийные</w:t>
      </w:r>
      <w:proofErr w:type="spellEnd"/>
      <w:r w:rsidRPr="00741C3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обучающие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62"/>
        <w:gridCol w:w="5177"/>
      </w:tblGrid>
      <w:tr w:rsidR="00472AAF" w:rsidRPr="00741C33" w:rsidTr="000C7921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AF" w:rsidRPr="00741C33" w:rsidRDefault="00472AAF" w:rsidP="000C792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географии Кирилла и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 6,7,8,9,10, 11 классы</w:t>
            </w:r>
          </w:p>
        </w:tc>
        <w:tc>
          <w:tcPr>
            <w:tcW w:w="5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AF" w:rsidRPr="00741C33" w:rsidRDefault="00472AAF" w:rsidP="000C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является составной частью </w:t>
            </w:r>
            <w:proofErr w:type="spellStart"/>
            <w:proofErr w:type="gram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методического</w:t>
            </w:r>
            <w:proofErr w:type="gram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комплекта и значительно расширяет содержание учебника за счет дополнительных иллюстраций,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мультемедиаресурсов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тренировочных упражнений.</w:t>
            </w:r>
          </w:p>
          <w:p w:rsidR="00472AAF" w:rsidRPr="00741C33" w:rsidRDefault="00472AAF" w:rsidP="000C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AAF" w:rsidRPr="00741C33" w:rsidRDefault="00472AAF" w:rsidP="000C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содержит большое количество ресурсов, объединенных в рубрики: анимации, атлас, биографии, видео, интерактивные модели, практикум, рисунки, словарь, таблицы, тренажёр, фотоизображения, хрестоматия, экзаменатор. </w:t>
            </w:r>
            <w:proofErr w:type="gramEnd"/>
          </w:p>
          <w:p w:rsidR="00472AAF" w:rsidRPr="00741C33" w:rsidRDefault="00472AAF" w:rsidP="000C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AAF" w:rsidRPr="00741C33" w:rsidTr="000C7921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AF" w:rsidRPr="00741C33" w:rsidRDefault="00472AAF" w:rsidP="000C792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Начальный курс географии 6 класс</w:t>
            </w:r>
          </w:p>
        </w:tc>
        <w:tc>
          <w:tcPr>
            <w:tcW w:w="5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AF" w:rsidRPr="00741C33" w:rsidRDefault="00472AAF" w:rsidP="000C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AAF" w:rsidRPr="00741C33" w:rsidTr="000C7921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AF" w:rsidRPr="00741C33" w:rsidRDefault="00472AAF" w:rsidP="000C792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География. Материки, океаны, народы, страны. 7 класс</w:t>
            </w:r>
          </w:p>
        </w:tc>
        <w:tc>
          <w:tcPr>
            <w:tcW w:w="5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AF" w:rsidRPr="00741C33" w:rsidRDefault="00472AAF" w:rsidP="000C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AAF" w:rsidRPr="00741C33" w:rsidTr="000C792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AF" w:rsidRPr="00741C33" w:rsidRDefault="00472AAF" w:rsidP="000C792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Электронные уроки и тесты. Африка. 7 класс</w:t>
            </w:r>
          </w:p>
        </w:tc>
        <w:tc>
          <w:tcPr>
            <w:tcW w:w="5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AF" w:rsidRPr="00741C33" w:rsidRDefault="00472AAF" w:rsidP="000C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AAF" w:rsidRPr="00741C33" w:rsidTr="000C7921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AF" w:rsidRPr="00741C33" w:rsidRDefault="00472AAF" w:rsidP="000C792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Электронные уроки и тесты. Азия. 7класс</w:t>
            </w:r>
          </w:p>
        </w:tc>
        <w:tc>
          <w:tcPr>
            <w:tcW w:w="5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AF" w:rsidRPr="00741C33" w:rsidRDefault="00472AAF" w:rsidP="000C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AAF" w:rsidRPr="00741C33" w:rsidTr="000C7921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AF" w:rsidRPr="00741C33" w:rsidRDefault="00472AAF" w:rsidP="000C792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Электронные уроки и тесты. Северная и Южная Америка. 7 класс</w:t>
            </w:r>
          </w:p>
        </w:tc>
        <w:tc>
          <w:tcPr>
            <w:tcW w:w="5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AF" w:rsidRPr="00741C33" w:rsidRDefault="00472AAF" w:rsidP="000C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AAF" w:rsidRPr="00741C33" w:rsidTr="000C7921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AF" w:rsidRPr="00741C33" w:rsidRDefault="00472AAF" w:rsidP="000C792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Уроки географии 10-11 классы. Издательство Глобус</w:t>
            </w:r>
          </w:p>
        </w:tc>
        <w:tc>
          <w:tcPr>
            <w:tcW w:w="5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AF" w:rsidRPr="00741C33" w:rsidRDefault="00472AAF" w:rsidP="000C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AAF" w:rsidRPr="00741C33" w:rsidTr="000C792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AF" w:rsidRPr="00741C33" w:rsidRDefault="00472AAF" w:rsidP="000C792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 по географии Кирилла и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</w:p>
        </w:tc>
        <w:tc>
          <w:tcPr>
            <w:tcW w:w="5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AF" w:rsidRPr="00741C33" w:rsidRDefault="00472AAF" w:rsidP="000C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2AAF" w:rsidRPr="00741C33" w:rsidRDefault="00472AAF" w:rsidP="0047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AAF" w:rsidRPr="00741C33" w:rsidRDefault="00472AAF" w:rsidP="0047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Приборы, инструменты для проведения демонстраций </w:t>
      </w:r>
    </w:p>
    <w:p w:rsidR="00472AAF" w:rsidRPr="00741C33" w:rsidRDefault="00472AAF" w:rsidP="0047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b/>
          <w:sz w:val="24"/>
          <w:szCs w:val="24"/>
        </w:rPr>
        <w:t>и практических занятий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039"/>
      </w:tblGrid>
      <w:tr w:rsidR="00472AAF" w:rsidRPr="00741C33" w:rsidTr="000C7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Теллурий</w:t>
            </w:r>
          </w:p>
        </w:tc>
      </w:tr>
      <w:tr w:rsidR="00472AAF" w:rsidRPr="00741C33" w:rsidTr="000C7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 ученический (магнитный)</w:t>
            </w:r>
          </w:p>
        </w:tc>
      </w:tr>
      <w:tr w:rsidR="00472AAF" w:rsidRPr="00741C33" w:rsidTr="000C7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метеостанция (термометр учебный, барометр-анероид)</w:t>
            </w:r>
          </w:p>
        </w:tc>
      </w:tr>
    </w:tbl>
    <w:p w:rsidR="00472AAF" w:rsidRPr="00741C33" w:rsidRDefault="00472AAF" w:rsidP="0047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b/>
          <w:sz w:val="24"/>
          <w:szCs w:val="24"/>
        </w:rPr>
        <w:t>Модели</w:t>
      </w:r>
    </w:p>
    <w:p w:rsidR="00472AAF" w:rsidRPr="00741C33" w:rsidRDefault="00472AAF" w:rsidP="0047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039"/>
      </w:tblGrid>
      <w:tr w:rsidR="00472AAF" w:rsidRPr="00741C33" w:rsidTr="000C7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741C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Глобус Земли физический (масштаб 1:50 000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</w:t>
            </w:r>
            <w:proofErr w:type="spellEnd"/>
            <w:proofErr w:type="gramEnd"/>
          </w:p>
        </w:tc>
      </w:tr>
      <w:tr w:rsidR="00472AAF" w:rsidRPr="00741C33" w:rsidTr="000C7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741C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Глобус Земли политический (масштаб 1:30 000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</w:t>
            </w:r>
            <w:proofErr w:type="spellEnd"/>
            <w:proofErr w:type="gramEnd"/>
          </w:p>
        </w:tc>
      </w:tr>
    </w:tbl>
    <w:p w:rsidR="00472AAF" w:rsidRPr="00741C33" w:rsidRDefault="00472AAF" w:rsidP="0047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Атласы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310"/>
        <w:gridCol w:w="2649"/>
        <w:gridCol w:w="1469"/>
        <w:gridCol w:w="1497"/>
        <w:gridCol w:w="958"/>
      </w:tblGrid>
      <w:tr w:rsidR="00472AAF" w:rsidRPr="00741C33" w:rsidTr="000C792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 общей редакцией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Изд-во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экз.</w:t>
            </w:r>
          </w:p>
        </w:tc>
      </w:tr>
      <w:tr w:rsidR="00472AAF" w:rsidRPr="00741C33" w:rsidTr="000C792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О.Д Дубовая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Начальный </w:t>
            </w: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курс 6 класс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М. Дрофа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72AAF" w:rsidRPr="00741C33" w:rsidTr="000C792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материков и океанов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Дрофа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2AAF" w:rsidRPr="00741C33" w:rsidTr="000C792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О.Д. Дубовая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8 класс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2AAF" w:rsidRPr="00741C33" w:rsidTr="000C792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В.П.Дронов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9 класс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2AAF" w:rsidRPr="00741C33" w:rsidTr="000C792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В.П.Максаковский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F" w:rsidRPr="00741C33" w:rsidRDefault="00472AAF" w:rsidP="000C7921">
            <w:pPr>
              <w:tabs>
                <w:tab w:val="left" w:pos="7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0D43E9" w:rsidRPr="00741C33" w:rsidRDefault="000D43E9" w:rsidP="00B12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8FF" w:rsidRPr="00741C33" w:rsidRDefault="00B128FF" w:rsidP="00B12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Кабинет-лаборатория химии №225.</w:t>
      </w:r>
    </w:p>
    <w:p w:rsidR="00B128FF" w:rsidRPr="00741C33" w:rsidRDefault="00B128FF" w:rsidP="00B1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Кабинет имеет следующее материально-техническое оснащение:</w:t>
      </w:r>
    </w:p>
    <w:p w:rsidR="00B128FF" w:rsidRPr="00741C33" w:rsidRDefault="00B128FF" w:rsidP="00B1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851"/>
        <w:gridCol w:w="7796"/>
        <w:gridCol w:w="958"/>
      </w:tblGrid>
      <w:tr w:rsidR="00B128FF" w:rsidRPr="00741C33" w:rsidTr="006779A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917D57" w:rsidP="00917D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</w:t>
            </w:r>
            <w:r w:rsidR="00B128FF" w:rsidRPr="00741C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ол</w:t>
            </w:r>
            <w:r w:rsidRPr="00741C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="00B128FF" w:rsidRPr="00741C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</w:t>
            </w:r>
          </w:p>
        </w:tc>
      </w:tr>
      <w:tr w:rsidR="00B128FF" w:rsidRPr="00741C33" w:rsidTr="006779A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Доска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128FF" w:rsidRPr="00741C33" w:rsidTr="006779A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Стол учительский 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128FF" w:rsidRPr="00741C33" w:rsidTr="006779A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Стул учительский  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128FF" w:rsidRPr="00741C33" w:rsidTr="006779A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Столы ученические 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B128FF" w:rsidRPr="00741C33" w:rsidTr="006779A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Стулья ученические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B128FF" w:rsidRPr="00741C33" w:rsidTr="006779A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вытяжной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3765" w:rsidRPr="00741C33" w:rsidTr="006779A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765" w:rsidRPr="00741C33" w:rsidRDefault="00073765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765" w:rsidRPr="00741C33" w:rsidRDefault="00073765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демонстрационная «Растворимость солей, кислот»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765" w:rsidRPr="00741C33" w:rsidRDefault="00073765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3765" w:rsidRPr="00741C33" w:rsidTr="006779A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765" w:rsidRPr="00741C33" w:rsidRDefault="00073765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765" w:rsidRPr="00741C33" w:rsidRDefault="00073765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демонстрационная «Химические свойства металлов»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765" w:rsidRPr="00741C33" w:rsidRDefault="00073765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3765" w:rsidRPr="00741C33" w:rsidTr="006779A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765" w:rsidRPr="00741C33" w:rsidRDefault="00073765" w:rsidP="00F22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765" w:rsidRPr="00741C33" w:rsidRDefault="00073765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электронная « Периодическая система элементов Д.И.Менделеева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765" w:rsidRPr="00741C33" w:rsidRDefault="00073765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917D57" w:rsidRPr="00741C33" w:rsidRDefault="00B128FF" w:rsidP="00472A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</w:p>
    <w:tbl>
      <w:tblPr>
        <w:tblStyle w:val="a5"/>
        <w:tblW w:w="9606" w:type="dxa"/>
        <w:tblLayout w:type="fixed"/>
        <w:tblLook w:val="04A0"/>
      </w:tblPr>
      <w:tblGrid>
        <w:gridCol w:w="817"/>
        <w:gridCol w:w="7796"/>
        <w:gridCol w:w="993"/>
      </w:tblGrid>
      <w:tr w:rsidR="00917D57" w:rsidRPr="00741C33" w:rsidTr="006779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пособия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917D57" w:rsidRPr="00741C33" w:rsidTr="006779AA">
        <w:trPr>
          <w:trHeight w:val="40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раздаточная Химия Периодическая система химических элементов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917D57" w:rsidRPr="00741C33" w:rsidTr="006779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раздаточная Химия часть 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917D57" w:rsidRPr="00741C33" w:rsidTr="006779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раздаточная Химия часть 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917D57" w:rsidRPr="00741C33" w:rsidTr="006779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раздаточная Химия часть 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917D57" w:rsidRPr="00741C33" w:rsidTr="006779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Коллекция «Металлы»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17D57" w:rsidRPr="00741C33" w:rsidTr="006779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Коллекция «Чугун и сталь»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17D57" w:rsidRPr="00741C33" w:rsidTr="006779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Коллекция «Шкала твёрдости»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17D57" w:rsidRPr="00741C33" w:rsidTr="006779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Коллекция «Алюминий»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17D57" w:rsidRPr="00741C33" w:rsidTr="006779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Коллекция «Каучук и резина»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17D57" w:rsidRPr="00741C33" w:rsidTr="006779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Коллекция «Нефть и продукты её переработки»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17D57" w:rsidRPr="00741C33" w:rsidTr="006779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моделей кристаллических решёток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57" w:rsidRPr="00741C33" w:rsidRDefault="00917D57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285358" w:rsidRPr="00741C33" w:rsidRDefault="00285358" w:rsidP="00472A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 xml:space="preserve">Электронные пособия, </w:t>
      </w:r>
      <w:r w:rsidRPr="00741C33">
        <w:rPr>
          <w:rFonts w:ascii="Times New Roman" w:hAnsi="Times New Roman" w:cs="Times New Roman"/>
          <w:b/>
          <w:sz w:val="24"/>
          <w:szCs w:val="24"/>
          <w:lang w:val="en-US"/>
        </w:rPr>
        <w:t>DVD</w:t>
      </w:r>
      <w:r w:rsidRPr="00741C33">
        <w:rPr>
          <w:rFonts w:ascii="Times New Roman" w:hAnsi="Times New Roman" w:cs="Times New Roman"/>
          <w:b/>
          <w:sz w:val="24"/>
          <w:szCs w:val="24"/>
        </w:rPr>
        <w:t xml:space="preserve">- и </w:t>
      </w:r>
      <w:r w:rsidRPr="00741C33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741C33">
        <w:rPr>
          <w:rFonts w:ascii="Times New Roman" w:hAnsi="Times New Roman" w:cs="Times New Roman"/>
          <w:b/>
          <w:sz w:val="24"/>
          <w:szCs w:val="24"/>
        </w:rPr>
        <w:t>-диски</w:t>
      </w:r>
    </w:p>
    <w:p w:rsidR="006779AA" w:rsidRPr="00741C33" w:rsidRDefault="006779AA" w:rsidP="00B128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817"/>
        <w:gridCol w:w="992"/>
        <w:gridCol w:w="6804"/>
        <w:gridCol w:w="993"/>
      </w:tblGrid>
      <w:tr w:rsidR="006779AA" w:rsidRPr="00741C33" w:rsidTr="006779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9AA" w:rsidRPr="00741C33" w:rsidRDefault="006779AA" w:rsidP="006779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9AA" w:rsidRPr="00741C33" w:rsidRDefault="006779AA" w:rsidP="006779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9AA" w:rsidRPr="00741C33" w:rsidRDefault="006779AA" w:rsidP="006779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9AA" w:rsidRPr="00741C33" w:rsidRDefault="006779AA" w:rsidP="006779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B128FF" w:rsidRPr="00741C33" w:rsidTr="006779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DVD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Неорганическая химия. Металлы побочных подгрупп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128FF" w:rsidRPr="00741C33" w:rsidTr="006779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DVD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Химические элементы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128FF" w:rsidRPr="00741C33" w:rsidTr="006779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DVD</w:t>
            </w: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химия. Электролитическая диссоциация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FF" w:rsidRPr="00741C33" w:rsidRDefault="00B128FF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72AAF" w:rsidRPr="00741C33" w:rsidRDefault="006779AA" w:rsidP="0067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 xml:space="preserve">Кабинет укомплектован всеми необходимыми реактивами и раздаточными материалами для проведения практических и лабораторных работ.  </w:t>
      </w:r>
    </w:p>
    <w:p w:rsidR="00472AAF" w:rsidRPr="00741C33" w:rsidRDefault="00472AAF" w:rsidP="00677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E4" w:rsidRPr="00741C33" w:rsidRDefault="006779AA" w:rsidP="00677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Кабинет-лаборатория биологии №229.</w:t>
      </w:r>
      <w:r w:rsidR="00ED75E4" w:rsidRPr="00741C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79AA" w:rsidRPr="00741C33" w:rsidRDefault="00ED75E4" w:rsidP="00677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 xml:space="preserve">За период после получения Лицеем-интернатом лицензии на ведение образовательной деятельности кабинет был оснащён цифровой лабораторией с широким набором возможностей, которая используется как для учебной, так и для </w:t>
      </w:r>
      <w:proofErr w:type="spellStart"/>
      <w:r w:rsidRPr="00741C3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41C33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741C33">
        <w:rPr>
          <w:rFonts w:ascii="Times New Roman" w:hAnsi="Times New Roman" w:cs="Times New Roman"/>
          <w:sz w:val="24"/>
          <w:szCs w:val="24"/>
        </w:rPr>
        <w:lastRenderedPageBreak/>
        <w:t>(факультативы, индивидуальная работа, работа над проектами и т.д.) по разным предметам естественнонаучного цикла</w:t>
      </w:r>
      <w:r w:rsidR="002340E0" w:rsidRPr="00741C33">
        <w:rPr>
          <w:rFonts w:ascii="Times New Roman" w:hAnsi="Times New Roman" w:cs="Times New Roman"/>
          <w:sz w:val="24"/>
          <w:szCs w:val="24"/>
        </w:rPr>
        <w:t xml:space="preserve"> и новой лабораторной мебелью.</w:t>
      </w:r>
    </w:p>
    <w:p w:rsidR="006779AA" w:rsidRPr="00741C33" w:rsidRDefault="006779AA" w:rsidP="0067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Кабинет имеет следующее материально-техническое оснащение:</w:t>
      </w:r>
    </w:p>
    <w:p w:rsidR="006779AA" w:rsidRPr="00741C33" w:rsidRDefault="006779AA" w:rsidP="00B1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851"/>
        <w:gridCol w:w="6804"/>
        <w:gridCol w:w="1985"/>
      </w:tblGrid>
      <w:tr w:rsidR="00ED75E4" w:rsidRPr="00741C33" w:rsidTr="00472A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4144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4144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ED75E4" w:rsidRPr="00741C33" w:rsidTr="00472A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E4" w:rsidRPr="00741C33" w:rsidTr="00472A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Стул учительский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E4" w:rsidRPr="00741C33" w:rsidTr="00472A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75E4" w:rsidRPr="00741C33" w:rsidTr="00472A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Стулья ученические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D75E4" w:rsidRPr="00741C33" w:rsidTr="00472A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Лабораторные столы для работы сидя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75E4" w:rsidRPr="00741C33" w:rsidTr="00472A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Лабораторные столы для работы стоя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75E4" w:rsidRPr="00741C33" w:rsidTr="00472A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E4" w:rsidRPr="00741C33" w:rsidRDefault="00ED75E4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а) Химические столы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5E4" w:rsidRPr="00741C33" w:rsidTr="00472A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E4" w:rsidRPr="00741C33" w:rsidRDefault="00ED75E4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б) Физико-биологические столы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75E4" w:rsidRPr="00741C33" w:rsidTr="00472A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E4" w:rsidRPr="00741C33" w:rsidTr="00472A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Лабораторно-демонстрационный комплекс (кафедра)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E4" w:rsidRPr="00741C33" w:rsidRDefault="00ED75E4" w:rsidP="0067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E4" w:rsidRPr="00741C33" w:rsidTr="00472AAF">
        <w:tc>
          <w:tcPr>
            <w:tcW w:w="851" w:type="dxa"/>
            <w:hideMark/>
          </w:tcPr>
          <w:p w:rsidR="00ED75E4" w:rsidRPr="00741C33" w:rsidRDefault="002340E0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hideMark/>
          </w:tcPr>
          <w:p w:rsidR="00ED75E4" w:rsidRPr="00741C33" w:rsidRDefault="002340E0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Плакаты, таблицы по курсу биологии (5 -11 классы)</w:t>
            </w:r>
          </w:p>
        </w:tc>
        <w:tc>
          <w:tcPr>
            <w:tcW w:w="1985" w:type="dxa"/>
          </w:tcPr>
          <w:p w:rsidR="00ED75E4" w:rsidRPr="00741C33" w:rsidRDefault="002340E0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комплекты</w:t>
            </w:r>
          </w:p>
        </w:tc>
      </w:tr>
      <w:tr w:rsidR="002340E0" w:rsidRPr="00741C33" w:rsidTr="00472AAF">
        <w:tc>
          <w:tcPr>
            <w:tcW w:w="851" w:type="dxa"/>
            <w:hideMark/>
          </w:tcPr>
          <w:p w:rsidR="002340E0" w:rsidRPr="00741C33" w:rsidRDefault="002340E0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hideMark/>
          </w:tcPr>
          <w:p w:rsidR="002340E0" w:rsidRPr="00741C33" w:rsidRDefault="002340E0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Препараты, гербарии, разборные модели по курсу биологии</w:t>
            </w:r>
          </w:p>
        </w:tc>
        <w:tc>
          <w:tcPr>
            <w:tcW w:w="1985" w:type="dxa"/>
          </w:tcPr>
          <w:p w:rsidR="002340E0" w:rsidRPr="00741C33" w:rsidRDefault="002340E0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комплекты</w:t>
            </w:r>
          </w:p>
        </w:tc>
      </w:tr>
      <w:tr w:rsidR="00BE0865" w:rsidRPr="00741C33" w:rsidTr="00472AAF">
        <w:tc>
          <w:tcPr>
            <w:tcW w:w="851" w:type="dxa"/>
            <w:hideMark/>
          </w:tcPr>
          <w:p w:rsidR="00BE0865" w:rsidRPr="00741C33" w:rsidRDefault="00BE0865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hideMark/>
          </w:tcPr>
          <w:p w:rsidR="00BE0865" w:rsidRPr="00741C33" w:rsidRDefault="00BE0865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Компьютер учителя</w:t>
            </w:r>
          </w:p>
        </w:tc>
        <w:tc>
          <w:tcPr>
            <w:tcW w:w="1985" w:type="dxa"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c>
          <w:tcPr>
            <w:tcW w:w="851" w:type="dxa"/>
            <w:hideMark/>
          </w:tcPr>
          <w:p w:rsidR="00BE0865" w:rsidRPr="00741C33" w:rsidRDefault="00BE0865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hideMark/>
          </w:tcPr>
          <w:p w:rsidR="00BE0865" w:rsidRPr="00741C33" w:rsidRDefault="00BE0865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1985" w:type="dxa"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c>
          <w:tcPr>
            <w:tcW w:w="851" w:type="dxa"/>
            <w:hideMark/>
          </w:tcPr>
          <w:p w:rsidR="00BE0865" w:rsidRPr="00741C33" w:rsidRDefault="00BE0865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hideMark/>
          </w:tcPr>
          <w:p w:rsidR="00BE0865" w:rsidRPr="00741C33" w:rsidRDefault="00BE0865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985" w:type="dxa"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c>
          <w:tcPr>
            <w:tcW w:w="851" w:type="dxa"/>
            <w:hideMark/>
          </w:tcPr>
          <w:p w:rsidR="00BE0865" w:rsidRPr="00741C33" w:rsidRDefault="00BE0865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hideMark/>
          </w:tcPr>
          <w:p w:rsidR="00BE0865" w:rsidRPr="00741C33" w:rsidRDefault="00BE0865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985" w:type="dxa"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c>
          <w:tcPr>
            <w:tcW w:w="851" w:type="dxa"/>
            <w:hideMark/>
          </w:tcPr>
          <w:p w:rsidR="00BE0865" w:rsidRPr="00741C33" w:rsidRDefault="00BE0865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hideMark/>
          </w:tcPr>
          <w:p w:rsidR="00BE0865" w:rsidRPr="00741C33" w:rsidRDefault="00BE0865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Рулонные шторы</w:t>
            </w:r>
          </w:p>
        </w:tc>
        <w:tc>
          <w:tcPr>
            <w:tcW w:w="1985" w:type="dxa"/>
          </w:tcPr>
          <w:p w:rsidR="00BE0865" w:rsidRPr="00741C33" w:rsidRDefault="00BE0865" w:rsidP="00BE0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BE0865" w:rsidRPr="00741C33" w:rsidTr="00472AAF">
        <w:tc>
          <w:tcPr>
            <w:tcW w:w="851" w:type="dxa"/>
            <w:hideMark/>
          </w:tcPr>
          <w:p w:rsidR="00BE0865" w:rsidRPr="00741C33" w:rsidRDefault="00BE0865" w:rsidP="00BE0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hideMark/>
          </w:tcPr>
          <w:p w:rsidR="00BE0865" w:rsidRPr="00741C33" w:rsidRDefault="00BE0865" w:rsidP="00234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 </w:t>
            </w:r>
          </w:p>
        </w:tc>
        <w:tc>
          <w:tcPr>
            <w:tcW w:w="1985" w:type="dxa"/>
          </w:tcPr>
          <w:p w:rsidR="00BE0865" w:rsidRPr="00741C33" w:rsidRDefault="00BE0865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AAF" w:rsidRPr="00741C33" w:rsidTr="00F0186B">
        <w:trPr>
          <w:trHeight w:val="315"/>
        </w:trPr>
        <w:tc>
          <w:tcPr>
            <w:tcW w:w="9640" w:type="dxa"/>
            <w:gridSpan w:val="3"/>
          </w:tcPr>
          <w:p w:rsidR="00472AAF" w:rsidRPr="00741C33" w:rsidRDefault="00472AAF" w:rsidP="00472A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Цифровые датчики PASCO</w:t>
            </w:r>
          </w:p>
          <w:p w:rsidR="00472AAF" w:rsidRPr="00741C33" w:rsidRDefault="00472AAF" w:rsidP="00472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датчик движения PASCO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BE0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датчик силы PASCO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датчик силы тока и напряжения PASCO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высокоскоростной счетчик капель PASCO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датчик движения поворотный PASCO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датчик мутности PASCO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датчик сердечный сокращений (пульса) PASCO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датчик скорости потока и температуры PASCO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датчик частоты дыхания (нагрудный) PASCO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датчик ускорения 3-осный (акселерометр) PASCO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датчик силы 2-осный (платформа) PASCO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датчик инфракрасного света PASCO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датчик ультрафиолетового света PASCO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датчик Спирометр PASCO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датчик магнитного поля 2-осный PASCO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датчик влажности почвы PASCO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датчик альфа/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бетта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/гамма радиации PASCO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мультидатчик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физике PASCO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мультидатчик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химии PASCO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мультидатчик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погоды/анемометр PASCO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датчик освещенности высокочувствительный PASCO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датчик колориметр качества воды PASCO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датчик: Ручной сенсор частоты сердечного ритма PASCO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датчик частоты дыхания (с маской) PASCO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мультидатчик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Соленность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/Темп/Проводимость PASCO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датчик артериального давления (S) PASCO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Расширенный датчик качества воды PASCO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15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Интерфейсы PASCO</w:t>
            </w:r>
          </w:p>
        </w:tc>
        <w:tc>
          <w:tcPr>
            <w:tcW w:w="1985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Интерфейс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SPARKlink</w:t>
            </w:r>
            <w:proofErr w:type="spellEnd"/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Интерфейс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USBLink</w:t>
            </w:r>
            <w:proofErr w:type="spellEnd"/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15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Программное обеспечение PASCO</w:t>
            </w:r>
          </w:p>
        </w:tc>
        <w:tc>
          <w:tcPr>
            <w:tcW w:w="1985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PASCO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CapstoneSiteLicense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многопользовательская электронная версия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15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Лабораторное оборудование и наборы PASCO</w:t>
            </w:r>
          </w:p>
        </w:tc>
        <w:tc>
          <w:tcPr>
            <w:tcW w:w="1985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эксперимента "Фотосинтез"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"Экосистема"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"Диффузия и Осмос"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Базовая оптическая система II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15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Зонды и дополнения к цифровым датчикам PASCO</w:t>
            </w:r>
          </w:p>
        </w:tc>
        <w:tc>
          <w:tcPr>
            <w:tcW w:w="1985" w:type="dxa"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Кабель-удлинитель для датчиков PASCO, 2 м.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Зонд для определения концентрации аммония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Зонд для определения концентрации углекислого газа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Зонд для определения концентрации кальция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Зонд для определения концентрации фторидов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Зонд для определения концентрации калия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Зонд для определения концентрации натрия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6162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Зонд для определения концентрации нитратов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Зонд для определения концентрации свинца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15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Цифровые микроскопы PASCO</w:t>
            </w:r>
          </w:p>
        </w:tc>
        <w:tc>
          <w:tcPr>
            <w:tcW w:w="1985" w:type="dxa"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микроскоп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ken-a-vision</w:t>
            </w:r>
            <w:proofErr w:type="spellEnd"/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15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Интерактивные планшеты</w:t>
            </w:r>
          </w:p>
        </w:tc>
        <w:tc>
          <w:tcPr>
            <w:tcW w:w="1985" w:type="dxa"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Polypad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(учитель)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Polypad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(ученик)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BE0865" w:rsidRPr="00741C33" w:rsidRDefault="00BE0865" w:rsidP="00BE0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0865" w:rsidRPr="00741C33" w:rsidTr="00472AAF">
        <w:trPr>
          <w:trHeight w:val="315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Световые микроскопы</w:t>
            </w:r>
          </w:p>
        </w:tc>
        <w:tc>
          <w:tcPr>
            <w:tcW w:w="1985" w:type="dxa"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Levenhuk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320 - монокулярный</w:t>
            </w:r>
          </w:p>
        </w:tc>
        <w:tc>
          <w:tcPr>
            <w:tcW w:w="1985" w:type="dxa"/>
            <w:hideMark/>
          </w:tcPr>
          <w:p w:rsidR="00BE0865" w:rsidRPr="00741C33" w:rsidRDefault="00BE0865" w:rsidP="0041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Levenhuk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2ST - бинокулярный</w:t>
            </w:r>
          </w:p>
        </w:tc>
        <w:tc>
          <w:tcPr>
            <w:tcW w:w="1985" w:type="dxa"/>
            <w:hideMark/>
          </w:tcPr>
          <w:p w:rsidR="00BE0865" w:rsidRPr="00741C33" w:rsidRDefault="00BE0865" w:rsidP="00BE0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865" w:rsidRPr="00741C33" w:rsidTr="00472AAF">
        <w:trPr>
          <w:trHeight w:val="315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Зрительные трубы</w:t>
            </w:r>
          </w:p>
        </w:tc>
        <w:tc>
          <w:tcPr>
            <w:tcW w:w="1985" w:type="dxa"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865" w:rsidRPr="00741C33" w:rsidTr="00472AAF">
        <w:trPr>
          <w:trHeight w:val="300"/>
        </w:trPr>
        <w:tc>
          <w:tcPr>
            <w:tcW w:w="851" w:type="dxa"/>
          </w:tcPr>
          <w:p w:rsidR="00BE0865" w:rsidRPr="00741C33" w:rsidRDefault="00472AAF" w:rsidP="00234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04" w:type="dxa"/>
            <w:noWrap/>
            <w:hideMark/>
          </w:tcPr>
          <w:p w:rsidR="00BE0865" w:rsidRPr="00741C33" w:rsidRDefault="00BE0865" w:rsidP="0067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Celestron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C70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MiniMak</w:t>
            </w:r>
            <w:proofErr w:type="spellEnd"/>
          </w:p>
        </w:tc>
        <w:tc>
          <w:tcPr>
            <w:tcW w:w="1985" w:type="dxa"/>
            <w:hideMark/>
          </w:tcPr>
          <w:p w:rsidR="00BE0865" w:rsidRPr="00741C33" w:rsidRDefault="00BE0865" w:rsidP="00BE0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779AA" w:rsidRPr="00741C33" w:rsidRDefault="006779AA" w:rsidP="00B1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96C" w:rsidRPr="00741C33" w:rsidRDefault="0003096C" w:rsidP="00030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Кабинет-лаборатория физики №228.</w:t>
      </w:r>
    </w:p>
    <w:p w:rsidR="0003096C" w:rsidRPr="00741C33" w:rsidRDefault="0003096C" w:rsidP="00030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Кабинет имеет следующее материально-техническое оснащение:</w:t>
      </w:r>
    </w:p>
    <w:tbl>
      <w:tblPr>
        <w:tblStyle w:val="a5"/>
        <w:tblW w:w="0" w:type="auto"/>
        <w:tblLook w:val="04A0"/>
      </w:tblPr>
      <w:tblGrid>
        <w:gridCol w:w="9571"/>
      </w:tblGrid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Слайд-проектор </w:t>
            </w:r>
            <w:proofErr w:type="spellStart"/>
            <w:r w:rsidRPr="00741C33">
              <w:rPr>
                <w:lang w:val="en-US"/>
              </w:rPr>
              <w:t>BraunNovamat</w:t>
            </w:r>
            <w:proofErr w:type="spellEnd"/>
            <w:r w:rsidRPr="00741C33">
              <w:t xml:space="preserve"> Е</w:t>
            </w:r>
            <w:r w:rsidRPr="00741C33">
              <w:rPr>
                <w:bCs/>
              </w:rPr>
              <w:t>150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Видеоплеер </w:t>
            </w:r>
            <w:proofErr w:type="spellStart"/>
            <w:r w:rsidRPr="00741C33">
              <w:rPr>
                <w:lang w:val="en-US"/>
              </w:rPr>
              <w:t>Panasonic</w:t>
            </w:r>
            <w:r w:rsidRPr="00741C33">
              <w:rPr>
                <w:bCs/>
                <w:lang w:val="en-US"/>
              </w:rPr>
              <w:t>SJ</w:t>
            </w:r>
            <w:proofErr w:type="spellEnd"/>
            <w:r w:rsidRPr="00741C33">
              <w:rPr>
                <w:bCs/>
              </w:rPr>
              <w:t>50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Комплект инструментов для работы у доски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Весы технические с разновесами физ.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Комплект посуды с принадлежностями демонстрационный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Насос вакуумный </w:t>
            </w:r>
            <w:proofErr w:type="spellStart"/>
            <w:r w:rsidRPr="00741C33">
              <w:t>Комовского</w:t>
            </w:r>
            <w:proofErr w:type="spellEnd"/>
            <w:r w:rsidRPr="00741C33">
              <w:t xml:space="preserve"> НВК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lastRenderedPageBreak/>
              <w:t xml:space="preserve">Столик подъемный 1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  <w:rPr>
                <w:bCs/>
              </w:rPr>
            </w:pPr>
            <w:r w:rsidRPr="00741C33">
              <w:t xml:space="preserve">Термометр спиртовой </w:t>
            </w:r>
            <w:r w:rsidRPr="00741C33">
              <w:rPr>
                <w:bCs/>
              </w:rPr>
              <w:t xml:space="preserve">(0-100 С) (0-200 С)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Источник питания регулируемый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  <w:rPr>
                <w:bCs/>
              </w:rPr>
            </w:pPr>
            <w:r w:rsidRPr="00741C33">
              <w:t xml:space="preserve">Штатив универсальный физический </w:t>
            </w:r>
            <w:proofErr w:type="spellStart"/>
            <w:r w:rsidRPr="00741C33">
              <w:rPr>
                <w:bCs/>
              </w:rPr>
              <w:t>ШУн</w:t>
            </w:r>
            <w:proofErr w:type="spellEnd"/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Барометр-анероид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Ведерко Архимеда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Груз наборный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41C33">
                <w:rPr>
                  <w:bCs/>
                </w:rPr>
                <w:t xml:space="preserve">1 </w:t>
              </w:r>
              <w:r w:rsidRPr="00741C33">
                <w:t>кг</w:t>
              </w:r>
            </w:smartTag>
            <w:r w:rsidRPr="00741C33">
              <w:t xml:space="preserve">.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Динамометр демонстрационный ДД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>Комплект  Вращение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Комплект тележек легкоподвижных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Компьютерный измерительный блок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  <w:rPr>
                <w:bCs/>
              </w:rPr>
            </w:pPr>
            <w:r w:rsidRPr="00741C33">
              <w:t xml:space="preserve">Манометр открытый демонстрационный </w:t>
            </w:r>
            <w:r w:rsidRPr="00741C33">
              <w:rPr>
                <w:bCs/>
              </w:rPr>
              <w:t xml:space="preserve">МО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Набор «Механика»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Набор по статике с магнитным держателем </w:t>
            </w:r>
            <w:r w:rsidRPr="00741C33">
              <w:br/>
              <w:t xml:space="preserve">Набор тел равного объема </w:t>
            </w:r>
            <w:r w:rsidRPr="00741C33">
              <w:br/>
              <w:t xml:space="preserve">Набор тел равной массы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Насос воздушный ручной НВР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Прибор для демонстрации атмосферного давления Ад-1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Рычаг демонстрационный </w:t>
            </w:r>
            <w:proofErr w:type="spellStart"/>
            <w:r w:rsidRPr="00741C33">
              <w:t>Рд</w:t>
            </w:r>
            <w:proofErr w:type="spellEnd"/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Стакан отливной демонстрационный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proofErr w:type="spellStart"/>
            <w:r w:rsidRPr="00741C33">
              <w:t>Трибометр</w:t>
            </w:r>
            <w:proofErr w:type="spellEnd"/>
            <w:r w:rsidRPr="00741C33">
              <w:t xml:space="preserve"> демонстрационный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Трубка Ньютона ТН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Шар Паскаля </w:t>
            </w:r>
            <w:proofErr w:type="spellStart"/>
            <w:r w:rsidRPr="00741C33">
              <w:t>ШПс</w:t>
            </w:r>
            <w:proofErr w:type="spellEnd"/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Генератор звуковой НЧ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>Машина волновая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Набор Тепловые явления»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Прибор для изучения газовых законов ПГЗ-1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Психрометр (гигрометр) ВИТ-2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Трубка для демонстрации конвекции в жидкости Т6К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Шар с кольцом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Набор «Геометрическая оптика </w:t>
            </w:r>
            <w:proofErr w:type="spellStart"/>
            <w:r w:rsidRPr="00741C33">
              <w:t>дем</w:t>
            </w:r>
            <w:proofErr w:type="spellEnd"/>
            <w:r w:rsidRPr="00741C33">
              <w:t xml:space="preserve">.».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Амперметр с гальванометром </w:t>
            </w:r>
            <w:proofErr w:type="spellStart"/>
            <w:r w:rsidRPr="00741C33">
              <w:t>дем</w:t>
            </w:r>
            <w:proofErr w:type="spellEnd"/>
            <w:r w:rsidRPr="00741C33">
              <w:t xml:space="preserve">. АГ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Вольтметр с гальванометром </w:t>
            </w:r>
            <w:proofErr w:type="spellStart"/>
            <w:r w:rsidRPr="00741C33">
              <w:t>дем</w:t>
            </w:r>
            <w:proofErr w:type="spellEnd"/>
            <w:r w:rsidRPr="00741C33">
              <w:t xml:space="preserve">. ВГ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Комплект соединительных проводов лабораторный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Магнит полосовой (пара)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Источник питания высоковольтный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Маятник электростатический </w:t>
            </w:r>
            <w:proofErr w:type="spellStart"/>
            <w:r w:rsidRPr="00741C33">
              <w:t>МэС</w:t>
            </w:r>
            <w:proofErr w:type="spellEnd"/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Модель молекулярного строения магнита ММСМ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Набор по электролизу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Палочка стеклянная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Палочка эбонитовая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Переключатель </w:t>
            </w:r>
            <w:proofErr w:type="gramStart"/>
            <w:r w:rsidRPr="00741C33">
              <w:t>однополюсной</w:t>
            </w:r>
            <w:proofErr w:type="gramEnd"/>
            <w:r w:rsidRPr="00741C33">
              <w:t xml:space="preserve"> </w:t>
            </w:r>
            <w:proofErr w:type="spellStart"/>
            <w:r w:rsidRPr="00741C33">
              <w:t>дем</w:t>
            </w:r>
            <w:proofErr w:type="spellEnd"/>
            <w:r w:rsidRPr="00741C33">
              <w:t xml:space="preserve">. ПР-1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80"/>
            </w:pPr>
            <w:r w:rsidRPr="00741C33">
              <w:t xml:space="preserve">Прибор для демонстрации правила Ленца ПЭЛ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Реостат ползунковый РПШ-0.6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Султан электрический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Электромагнит разборный </w:t>
            </w:r>
            <w:proofErr w:type="spellStart"/>
            <w:r w:rsidRPr="00741C33">
              <w:t>дем</w:t>
            </w:r>
            <w:proofErr w:type="spellEnd"/>
            <w:r w:rsidRPr="00741C33">
              <w:t xml:space="preserve">, ЭМР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Электрометры с принадлежностями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Набор «Электричество 1 «Постоянный электрический ток» </w:t>
            </w:r>
            <w:proofErr w:type="spellStart"/>
            <w:r w:rsidRPr="00741C33">
              <w:t>дем</w:t>
            </w:r>
            <w:proofErr w:type="spellEnd"/>
            <w:r w:rsidRPr="00741C33">
              <w:t xml:space="preserve">.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Набор «Электричество 2 Ток в полупроводниках’ </w:t>
            </w:r>
            <w:proofErr w:type="spellStart"/>
            <w:r w:rsidRPr="00741C33">
              <w:t>дем</w:t>
            </w:r>
            <w:proofErr w:type="spellEnd"/>
            <w:r w:rsidRPr="00741C33">
              <w:t xml:space="preserve">.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Набор «Электричество </w:t>
            </w:r>
            <w:proofErr w:type="gramStart"/>
            <w:r w:rsidRPr="00741C33">
              <w:t>З</w:t>
            </w:r>
            <w:proofErr w:type="gramEnd"/>
            <w:r w:rsidRPr="00741C33">
              <w:t xml:space="preserve"> « Опыты с конденсатором и катушкой индуктивности, </w:t>
            </w:r>
            <w:r w:rsidRPr="00741C33">
              <w:lastRenderedPageBreak/>
              <w:t xml:space="preserve">переменный ток </w:t>
            </w:r>
            <w:proofErr w:type="spellStart"/>
            <w:r w:rsidRPr="00741C33">
              <w:t>дем</w:t>
            </w:r>
            <w:proofErr w:type="spellEnd"/>
            <w:r w:rsidRPr="00741C33">
              <w:t xml:space="preserve">.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lastRenderedPageBreak/>
              <w:t xml:space="preserve">Комплект лабораторного оборудования Звук и тон’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Комплект лабораторного оборудования «Постоянные магниты»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Комплект лабораторного оборудования «Электрические цепи’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Комплект лабораторного оборудования «Давление жидкостей. Схема водопровода»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Комплект лабораторного оборудования Свет и тень’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Комплект лабораторного оборудования Тепловые явления’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Амперметр лабораторный (учебный)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Весы ВСМ 100-1 для сыпучих материалов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Комплект гирь Г4-11.10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Вольтметр лабораторный (учебный)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Лоток для раздаточного материала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Выпрямитель учебный ВУ-4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динамометр школьный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Калориметр </w:t>
            </w:r>
            <w:proofErr w:type="spellStart"/>
            <w:r w:rsidRPr="00741C33">
              <w:t>Клр</w:t>
            </w:r>
            <w:proofErr w:type="spellEnd"/>
            <w:r w:rsidRPr="00741C33">
              <w:br/>
              <w:t xml:space="preserve">Миллиамперметр лабораторный (учебный) </w:t>
            </w:r>
            <w:r w:rsidRPr="00741C33">
              <w:br/>
              <w:t xml:space="preserve">Комплект карточек «Электричество»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Конструктор «Энергия, работа, мощность»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Прозрачные иллюстрации «Геометрическая оптика» 16 транспарантов с методическим пособием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Прозрачные иллюстрации «Электродинамика» 12 транспарантов с методическим пособием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Слайд-альбом «Космонавтика России» 20 слайдов с методическим пособием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Слайд-альбом «Физика в машинах и приборах» </w:t>
            </w:r>
            <w:r w:rsidRPr="00741C33">
              <w:rPr>
                <w:bCs/>
              </w:rPr>
              <w:t xml:space="preserve">20 </w:t>
            </w:r>
            <w:r w:rsidRPr="00741C33">
              <w:t xml:space="preserve">слайдов с методическим пособием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Комплект видеофильмов по физике (8 кассет)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Живая Физика 4.0’Мп с дополнительными модулями, лицензия на школу (виртуальный конструктор по физике)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>Таблица «Физические величины и фундаментальные константы 100</w:t>
            </w:r>
            <w:r w:rsidRPr="00741C33">
              <w:rPr>
                <w:lang w:val="en-US"/>
              </w:rPr>
              <w:t>x</w:t>
            </w:r>
            <w:r w:rsidRPr="00741C33">
              <w:t xml:space="preserve">140»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Комплект портретов физиков (8 портретов)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Комплект лабораторного оборудования демонстрационный «Физика»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Колориметр 3-х цветной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>датчик расстояния 0.4-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41C33">
                <w:t>10 м</w:t>
              </w:r>
            </w:smartTag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датчик силы </w:t>
            </w:r>
            <w:r w:rsidRPr="00741C33">
              <w:rPr>
                <w:iCs/>
              </w:rPr>
              <w:t xml:space="preserve">+/- </w:t>
            </w:r>
            <w:r w:rsidRPr="00741C33">
              <w:t xml:space="preserve">50 Н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датчик давления </w:t>
            </w:r>
            <w:r w:rsidRPr="00741C33">
              <w:rPr>
                <w:bCs/>
              </w:rPr>
              <w:t xml:space="preserve">0-700 </w:t>
            </w:r>
            <w:r w:rsidRPr="00741C33">
              <w:t xml:space="preserve">кПа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  <w:rPr>
                <w:bCs/>
              </w:rPr>
            </w:pPr>
            <w:r w:rsidRPr="00741C33">
              <w:t xml:space="preserve">датчик температуры </w:t>
            </w:r>
            <w:r w:rsidRPr="00741C33">
              <w:rPr>
                <w:bCs/>
              </w:rPr>
              <w:t>-25-100</w:t>
            </w:r>
            <w:proofErr w:type="gramStart"/>
            <w:r w:rsidRPr="00741C33">
              <w:rPr>
                <w:bCs/>
              </w:rPr>
              <w:t xml:space="preserve"> С</w:t>
            </w:r>
            <w:proofErr w:type="gramEnd"/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датчик освещенности </w:t>
            </w:r>
            <w:r w:rsidRPr="00741C33">
              <w:rPr>
                <w:bCs/>
              </w:rPr>
              <w:t xml:space="preserve">0-300 </w:t>
            </w:r>
            <w:r w:rsidRPr="00741C33">
              <w:t>лк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датчик магнитного поля </w:t>
            </w:r>
            <w:r w:rsidRPr="00741C33">
              <w:rPr>
                <w:iCs/>
              </w:rPr>
              <w:t>+/- 2--+/-1</w:t>
            </w:r>
            <w:r w:rsidRPr="00741C33">
              <w:rPr>
                <w:bCs/>
              </w:rPr>
              <w:t xml:space="preserve">00 </w:t>
            </w:r>
            <w:r w:rsidRPr="00741C33">
              <w:rPr>
                <w:lang w:val="en-US"/>
              </w:rPr>
              <w:t>Gauss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  <w:rPr>
                <w:bCs/>
              </w:rPr>
            </w:pPr>
            <w:r w:rsidRPr="00741C33">
              <w:t xml:space="preserve">Микрофонный датчик </w:t>
            </w:r>
            <w:r w:rsidRPr="00741C33">
              <w:rPr>
                <w:iCs/>
              </w:rPr>
              <w:t xml:space="preserve">+1- </w:t>
            </w:r>
            <w:r w:rsidRPr="00741C33">
              <w:rPr>
                <w:bCs/>
              </w:rPr>
              <w:t>2</w:t>
            </w:r>
            <w:proofErr w:type="gramStart"/>
            <w:r w:rsidRPr="00741C33">
              <w:rPr>
                <w:bCs/>
              </w:rPr>
              <w:t xml:space="preserve"> В</w:t>
            </w:r>
            <w:proofErr w:type="gramEnd"/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  <w:rPr>
                <w:bCs/>
              </w:rPr>
            </w:pPr>
            <w:r w:rsidRPr="00741C33">
              <w:t xml:space="preserve">датчик напряжения </w:t>
            </w:r>
            <w:r w:rsidRPr="00741C33">
              <w:rPr>
                <w:iCs/>
              </w:rPr>
              <w:t xml:space="preserve">+1- </w:t>
            </w:r>
            <w:r w:rsidRPr="00741C33">
              <w:rPr>
                <w:bCs/>
              </w:rPr>
              <w:t xml:space="preserve">25У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датчик тока </w:t>
            </w:r>
            <w:r w:rsidRPr="00741C33">
              <w:rPr>
                <w:bCs/>
              </w:rPr>
              <w:t xml:space="preserve">2,5 </w:t>
            </w:r>
            <w:proofErr w:type="gramStart"/>
            <w:r w:rsidRPr="00741C33">
              <w:rPr>
                <w:bCs/>
              </w:rPr>
              <w:t>А</w:t>
            </w:r>
            <w:r w:rsidRPr="00741C33">
              <w:t>(</w:t>
            </w:r>
            <w:proofErr w:type="gramEnd"/>
            <w:r w:rsidRPr="00741C33">
              <w:t xml:space="preserve">амперметр)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датчик тока </w:t>
            </w:r>
            <w:r w:rsidRPr="00741C33">
              <w:rPr>
                <w:bCs/>
              </w:rPr>
              <w:t xml:space="preserve">250 </w:t>
            </w:r>
            <w:proofErr w:type="spellStart"/>
            <w:r w:rsidRPr="00741C33">
              <w:rPr>
                <w:lang w:val="en-US"/>
              </w:rPr>
              <w:t>mA</w:t>
            </w:r>
            <w:proofErr w:type="spellEnd"/>
            <w:r w:rsidRPr="00741C33">
              <w:t xml:space="preserve"> (амперметр)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rPr>
                <w:bCs/>
                <w:lang w:val="en-US"/>
              </w:rPr>
              <w:t>PALM</w:t>
            </w:r>
            <w:r w:rsidRPr="00741C33">
              <w:t xml:space="preserve">компьютер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дата логгер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Программное обеспечение для регистрации и сбора данных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Методические материалы 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>Интерактивная доска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proofErr w:type="spellStart"/>
            <w:r w:rsidRPr="00741C33">
              <w:t>Мультимедийный</w:t>
            </w:r>
            <w:proofErr w:type="spellEnd"/>
            <w:r w:rsidRPr="00741C33">
              <w:t xml:space="preserve"> проектор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>Компьютер учителя (системный блок, клавиатура, монитор, колонки)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>Стол учителя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>Стул учителя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lastRenderedPageBreak/>
              <w:t xml:space="preserve">Столы ученические лабораторные (12 </w:t>
            </w:r>
            <w:proofErr w:type="spellStart"/>
            <w:proofErr w:type="gramStart"/>
            <w:r w:rsidRPr="00741C33">
              <w:t>шт</w:t>
            </w:r>
            <w:proofErr w:type="spellEnd"/>
            <w:proofErr w:type="gramEnd"/>
            <w:r w:rsidRPr="00741C33">
              <w:t>)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 xml:space="preserve">Стулья ученические (24 </w:t>
            </w:r>
            <w:proofErr w:type="spellStart"/>
            <w:proofErr w:type="gramStart"/>
            <w:r w:rsidRPr="00741C33">
              <w:t>шт</w:t>
            </w:r>
            <w:proofErr w:type="spellEnd"/>
            <w:proofErr w:type="gramEnd"/>
            <w:r w:rsidRPr="00741C33">
              <w:t>)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>Стол демонстрационный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>Портреты ученых-физиков</w:t>
            </w:r>
          </w:p>
        </w:tc>
      </w:tr>
      <w:tr w:rsidR="0003096C" w:rsidRPr="00741C33" w:rsidTr="0003096C">
        <w:tc>
          <w:tcPr>
            <w:tcW w:w="9571" w:type="dxa"/>
          </w:tcPr>
          <w:p w:rsidR="0003096C" w:rsidRPr="00741C33" w:rsidRDefault="0003096C" w:rsidP="0003096C">
            <w:pPr>
              <w:pStyle w:val="a7"/>
              <w:spacing w:after="240"/>
            </w:pPr>
            <w:r w:rsidRPr="00741C33">
              <w:t>Доска меловая магнитная (2шт.)</w:t>
            </w:r>
          </w:p>
        </w:tc>
      </w:tr>
    </w:tbl>
    <w:p w:rsidR="0003096C" w:rsidRPr="00741C33" w:rsidRDefault="0003096C" w:rsidP="00B12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 xml:space="preserve">Кабинет физики оснащён цифровой лабораторией с широким набором возможностей, которая используется как для учебной, так и для </w:t>
      </w:r>
      <w:proofErr w:type="spellStart"/>
      <w:r w:rsidRPr="00741C3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41C33">
        <w:rPr>
          <w:rFonts w:ascii="Times New Roman" w:hAnsi="Times New Roman" w:cs="Times New Roman"/>
          <w:sz w:val="24"/>
          <w:szCs w:val="24"/>
        </w:rPr>
        <w:t xml:space="preserve"> деятельности (факультативы, индивидуальная работа, работа над проектами и т.д.). </w:t>
      </w:r>
    </w:p>
    <w:p w:rsidR="00DD5E2C" w:rsidRPr="00741C33" w:rsidRDefault="00DD5E2C" w:rsidP="00DD5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 xml:space="preserve">Кабинет искусства №130. </w:t>
      </w:r>
    </w:p>
    <w:p w:rsidR="00DD5E2C" w:rsidRPr="00741C33" w:rsidRDefault="00DD5E2C" w:rsidP="00DD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Кабинет имеет следующее материально-техническое оснащение: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851"/>
        <w:gridCol w:w="7088"/>
        <w:gridCol w:w="1666"/>
      </w:tblGrid>
      <w:tr w:rsidR="00DD5E2C" w:rsidRPr="00741C33" w:rsidTr="0032693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D5E2C" w:rsidRPr="00741C33" w:rsidTr="0032693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E2C" w:rsidRPr="00741C33" w:rsidTr="0032693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DD5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Компьютер учительский (системный блок, монитор, клавиатура)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E2C" w:rsidRPr="00741C33" w:rsidTr="0032693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    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E2C" w:rsidRPr="00741C33" w:rsidTr="0032693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DD5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кинотеатр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E2C" w:rsidRPr="00741C33" w:rsidTr="0032693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Плазменная панель на стойке   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E2C" w:rsidRPr="00741C33" w:rsidTr="0032693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  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EC0D54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E2C" w:rsidRPr="00741C33" w:rsidTr="0032693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Стул учительский    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EC0D54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E2C" w:rsidRPr="00741C33" w:rsidTr="0032693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   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EC0D54" w:rsidP="00EC0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D5E2C" w:rsidRPr="00741C33" w:rsidTr="0032693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Стулья ученические  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EC0D54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D5E2C" w:rsidRPr="00741C33" w:rsidTr="0032693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Тумбочка для пособий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E2C" w:rsidRPr="00741C33" w:rsidTr="0032693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DD5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Шкафы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DD5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E2C" w:rsidRPr="00741C33" w:rsidTr="0032693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DD5E2C" w:rsidP="00EC0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D54"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EC0D54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2C" w:rsidRPr="00741C33" w:rsidRDefault="00EC0D54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</w:tc>
      </w:tr>
      <w:tr w:rsidR="00F56B69" w:rsidRPr="00741C33" w:rsidTr="0032693E">
        <w:tc>
          <w:tcPr>
            <w:tcW w:w="851" w:type="dxa"/>
            <w:hideMark/>
          </w:tcPr>
          <w:p w:rsidR="00F56B69" w:rsidRPr="00741C33" w:rsidRDefault="00F56B69" w:rsidP="00F56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hideMark/>
          </w:tcPr>
          <w:p w:rsidR="00F56B69" w:rsidRPr="00741C33" w:rsidRDefault="00F56B69" w:rsidP="00F56B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Мольберты </w:t>
            </w:r>
          </w:p>
        </w:tc>
        <w:tc>
          <w:tcPr>
            <w:tcW w:w="1666" w:type="dxa"/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6B69" w:rsidRPr="00741C33" w:rsidTr="0032693E">
        <w:tc>
          <w:tcPr>
            <w:tcW w:w="851" w:type="dxa"/>
            <w:hideMark/>
          </w:tcPr>
          <w:p w:rsidR="00F56B69" w:rsidRPr="00741C33" w:rsidRDefault="00F56B69" w:rsidP="00634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EDB"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hideMark/>
          </w:tcPr>
          <w:p w:rsidR="00F56B69" w:rsidRPr="00741C33" w:rsidRDefault="00F56B69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Гипсовые скульптуры </w:t>
            </w:r>
          </w:p>
        </w:tc>
        <w:tc>
          <w:tcPr>
            <w:tcW w:w="1666" w:type="dxa"/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</w:tbl>
    <w:p w:rsidR="00BE0865" w:rsidRPr="00741C33" w:rsidRDefault="00BE0865" w:rsidP="00846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B69" w:rsidRPr="00741C33" w:rsidRDefault="00F56B69" w:rsidP="00F56B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r w:rsidR="00DE4450" w:rsidRPr="00741C33">
        <w:rPr>
          <w:rFonts w:ascii="Times New Roman" w:hAnsi="Times New Roman" w:cs="Times New Roman"/>
          <w:b/>
          <w:sz w:val="24"/>
          <w:szCs w:val="24"/>
        </w:rPr>
        <w:t xml:space="preserve">(хоровой) </w:t>
      </w:r>
      <w:r w:rsidRPr="00741C33">
        <w:rPr>
          <w:rFonts w:ascii="Times New Roman" w:hAnsi="Times New Roman" w:cs="Times New Roman"/>
          <w:b/>
          <w:sz w:val="24"/>
          <w:szCs w:val="24"/>
        </w:rPr>
        <w:t xml:space="preserve">класс (актовый зал). </w:t>
      </w:r>
    </w:p>
    <w:p w:rsidR="00F56B69" w:rsidRPr="00741C33" w:rsidRDefault="00F56B69" w:rsidP="00F5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Кабинет имеет следующее материально-техническое оснащение: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851"/>
        <w:gridCol w:w="7796"/>
        <w:gridCol w:w="958"/>
      </w:tblGrid>
      <w:tr w:rsidR="00F56B69" w:rsidRPr="00741C33" w:rsidTr="00DE44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F56B69" w:rsidRPr="00741C33" w:rsidTr="00DE44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Доска переносная для фломастеров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B69" w:rsidRPr="00741C33" w:rsidTr="00DE44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Компьютер учительский (системный блок, монитор, клавиатура)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B69" w:rsidRPr="00741C33" w:rsidTr="00DE44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F56B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система   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B69" w:rsidRPr="00741C33" w:rsidTr="00DE44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B69" w:rsidRPr="00741C33" w:rsidTr="00DE44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ояль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B69" w:rsidRPr="00741C33" w:rsidTr="00DE44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B69" w:rsidRPr="00741C33" w:rsidTr="00DE44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Стул учительский  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B69" w:rsidRPr="00741C33" w:rsidTr="00DE44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Стулья лекционные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56B69" w:rsidRPr="00741C33" w:rsidTr="00DE44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Тумбочка для пособий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B69" w:rsidRPr="00741C33" w:rsidTr="00DE44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F56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Шкафы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B69" w:rsidRPr="00741C33" w:rsidTr="00DE44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F56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B69" w:rsidRPr="00741C33" w:rsidTr="00DE4450">
        <w:tc>
          <w:tcPr>
            <w:tcW w:w="851" w:type="dxa"/>
            <w:hideMark/>
          </w:tcPr>
          <w:p w:rsidR="00F56B69" w:rsidRPr="00741C33" w:rsidRDefault="00F56B69" w:rsidP="00F56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hideMark/>
          </w:tcPr>
          <w:p w:rsidR="00F56B69" w:rsidRPr="00741C33" w:rsidRDefault="00F56B69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Балалайки </w:t>
            </w:r>
          </w:p>
        </w:tc>
        <w:tc>
          <w:tcPr>
            <w:tcW w:w="958" w:type="dxa"/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B69" w:rsidRPr="00741C33" w:rsidTr="00DE4450">
        <w:tc>
          <w:tcPr>
            <w:tcW w:w="851" w:type="dxa"/>
            <w:hideMark/>
          </w:tcPr>
          <w:p w:rsidR="00F56B69" w:rsidRPr="00741C33" w:rsidRDefault="00F56B69" w:rsidP="00F56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hideMark/>
          </w:tcPr>
          <w:p w:rsidR="00F56B69" w:rsidRPr="00741C33" w:rsidRDefault="00F56B69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Домра </w:t>
            </w:r>
          </w:p>
        </w:tc>
        <w:tc>
          <w:tcPr>
            <w:tcW w:w="958" w:type="dxa"/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6B69" w:rsidRPr="00741C33" w:rsidTr="00DE4450">
        <w:tc>
          <w:tcPr>
            <w:tcW w:w="851" w:type="dxa"/>
            <w:hideMark/>
          </w:tcPr>
          <w:p w:rsidR="00F56B69" w:rsidRPr="00741C33" w:rsidRDefault="00F56B69" w:rsidP="00F56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hideMark/>
          </w:tcPr>
          <w:p w:rsidR="00F56B69" w:rsidRPr="00741C33" w:rsidRDefault="00F56B69" w:rsidP="00F56B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Пульт для нот </w:t>
            </w:r>
          </w:p>
        </w:tc>
        <w:tc>
          <w:tcPr>
            <w:tcW w:w="958" w:type="dxa"/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6B69" w:rsidRPr="00741C33" w:rsidTr="00DE4450">
        <w:tc>
          <w:tcPr>
            <w:tcW w:w="851" w:type="dxa"/>
            <w:hideMark/>
          </w:tcPr>
          <w:p w:rsidR="00F56B69" w:rsidRPr="00741C33" w:rsidRDefault="00F56B69" w:rsidP="00F56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hideMark/>
          </w:tcPr>
          <w:p w:rsidR="00F56B69" w:rsidRPr="00741C33" w:rsidRDefault="00F56B69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Стеллаж для инструментов</w:t>
            </w:r>
          </w:p>
        </w:tc>
        <w:tc>
          <w:tcPr>
            <w:tcW w:w="958" w:type="dxa"/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B69" w:rsidRPr="00741C33" w:rsidTr="00DE4450">
        <w:tc>
          <w:tcPr>
            <w:tcW w:w="851" w:type="dxa"/>
            <w:hideMark/>
          </w:tcPr>
          <w:p w:rsidR="00F56B69" w:rsidRPr="00741C33" w:rsidRDefault="00F56B69" w:rsidP="00F56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hideMark/>
          </w:tcPr>
          <w:p w:rsidR="00F56B69" w:rsidRPr="00741C33" w:rsidRDefault="00DE4450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Стойка многоярусная </w:t>
            </w:r>
          </w:p>
        </w:tc>
        <w:tc>
          <w:tcPr>
            <w:tcW w:w="958" w:type="dxa"/>
            <w:hideMark/>
          </w:tcPr>
          <w:p w:rsidR="00F56B69" w:rsidRPr="00741C33" w:rsidRDefault="00F56B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450" w:rsidRPr="00741C33" w:rsidTr="00DE4450">
        <w:tc>
          <w:tcPr>
            <w:tcW w:w="851" w:type="dxa"/>
            <w:hideMark/>
          </w:tcPr>
          <w:p w:rsidR="00DE4450" w:rsidRPr="00741C33" w:rsidRDefault="00DE4450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hideMark/>
          </w:tcPr>
          <w:p w:rsidR="00DE4450" w:rsidRPr="00741C33" w:rsidRDefault="00DE4450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Баян  </w:t>
            </w:r>
          </w:p>
        </w:tc>
        <w:tc>
          <w:tcPr>
            <w:tcW w:w="958" w:type="dxa"/>
            <w:hideMark/>
          </w:tcPr>
          <w:p w:rsidR="00DE4450" w:rsidRPr="00741C33" w:rsidRDefault="00DE4450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450" w:rsidRPr="00741C33" w:rsidTr="00DE4450">
        <w:tc>
          <w:tcPr>
            <w:tcW w:w="851" w:type="dxa"/>
            <w:hideMark/>
          </w:tcPr>
          <w:p w:rsidR="00DE4450" w:rsidRPr="00741C33" w:rsidRDefault="00DE4450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hideMark/>
          </w:tcPr>
          <w:p w:rsidR="00DE4450" w:rsidRPr="00741C33" w:rsidRDefault="00DE4450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Станки хоровые</w:t>
            </w:r>
          </w:p>
        </w:tc>
        <w:tc>
          <w:tcPr>
            <w:tcW w:w="958" w:type="dxa"/>
            <w:hideMark/>
          </w:tcPr>
          <w:p w:rsidR="00DE4450" w:rsidRPr="00741C33" w:rsidRDefault="00DE4450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E4450" w:rsidRPr="00741C33" w:rsidRDefault="00DE4450" w:rsidP="00DE445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E4450" w:rsidRPr="00741C33" w:rsidRDefault="00DE4450" w:rsidP="00DE445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0619BC" w:rsidRPr="00741C33" w:rsidRDefault="000619BC" w:rsidP="00DE445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9BC" w:rsidRPr="00741C33" w:rsidRDefault="000619BC" w:rsidP="00DE445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 xml:space="preserve">Баян, аккордеон, балалайка, гитара </w:t>
      </w:r>
    </w:p>
    <w:p w:rsidR="000619BC" w:rsidRPr="00741C33" w:rsidRDefault="000619BC" w:rsidP="00DE445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>Школа игры на балалайке (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П.Нечепоренко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>, В.Мельников)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Школа-самоучитель игры на балалайке (учебное пособие с хрестоматией)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Г.Андрюшенков</w:t>
      </w:r>
      <w:proofErr w:type="spellEnd"/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>Школа игры на шестиструнной гитаре (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Э.Пухоль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>Самоучитель игры на шестиструнной гитаре (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П.Вещицкий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>Юный гитарист (В.Калинин)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>Баян (детская музыкальная школа)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>Хрестоматия аккордеониста (ред. В.Гусев)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Школа игры на аккордеоне (Г.Наумов,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П.Лонд</w:t>
      </w:r>
      <w:r w:rsidR="000619BC" w:rsidRPr="00741C33">
        <w:rPr>
          <w:rFonts w:ascii="Times New Roman" w:eastAsia="Times New Roman" w:hAnsi="Times New Roman" w:cs="Times New Roman"/>
          <w:sz w:val="24"/>
          <w:szCs w:val="24"/>
        </w:rPr>
        <w:t>онов</w:t>
      </w:r>
      <w:proofErr w:type="spellEnd"/>
      <w:r w:rsidR="000619BC" w:rsidRPr="00741C33">
        <w:rPr>
          <w:rFonts w:ascii="Times New Roman" w:eastAsia="Times New Roman" w:hAnsi="Times New Roman" w:cs="Times New Roman"/>
          <w:sz w:val="24"/>
          <w:szCs w:val="24"/>
        </w:rPr>
        <w:t xml:space="preserve">)                  </w:t>
      </w:r>
    </w:p>
    <w:p w:rsidR="000619BC" w:rsidRPr="00741C33" w:rsidRDefault="000619BC" w:rsidP="00061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19BC" w:rsidRPr="00741C33" w:rsidRDefault="000619BC" w:rsidP="00061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b/>
          <w:sz w:val="24"/>
          <w:szCs w:val="24"/>
        </w:rPr>
        <w:t>Фортепиано</w:t>
      </w:r>
    </w:p>
    <w:p w:rsidR="000619BC" w:rsidRPr="00741C33" w:rsidRDefault="000619BC" w:rsidP="00061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>Хрестоматия для фортепиано» (2003г)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>Хрестоматия педагогического репертуара для фортепиано 1-4     классы. Произведения крупной формы, этюды.</w:t>
      </w:r>
    </w:p>
    <w:p w:rsidR="00DE4450" w:rsidRPr="00741C33" w:rsidRDefault="000619BC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DE4450" w:rsidRPr="00741C33">
        <w:rPr>
          <w:rFonts w:ascii="Times New Roman" w:eastAsia="Times New Roman" w:hAnsi="Times New Roman" w:cs="Times New Roman"/>
          <w:sz w:val="24"/>
          <w:szCs w:val="24"/>
        </w:rPr>
        <w:t>ортепианная игра 1-2 классы, под ред.А.Николаева</w:t>
      </w:r>
    </w:p>
    <w:p w:rsidR="00DE4450" w:rsidRPr="00741C33" w:rsidRDefault="000619BC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450" w:rsidRPr="00741C33">
        <w:rPr>
          <w:rFonts w:ascii="Times New Roman" w:eastAsia="Times New Roman" w:hAnsi="Times New Roman" w:cs="Times New Roman"/>
          <w:sz w:val="24"/>
          <w:szCs w:val="24"/>
        </w:rPr>
        <w:t xml:space="preserve">Бах И.С.Инвенции и симфонии. М.,1871 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>Бах И.С.Избранные пьесы из нотной тетради Анны Магдалены Бах.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>Бетховен Л.В.Избранные сонаты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иев,1974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Бриль И. Джазовые пьесы. 3 – 5 классы детской музыкальной школы.  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«Кифара», 2007.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В музыку с радостью. Сост.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О.Геталова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И.Визная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СанктПетербург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«Композитор», 2005.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Волшебные звуки фортепиано. Сборник пьес для фортепиано:     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учебнометод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>пособие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/ С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ост.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С.А.Барсукова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. – Ростов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: Феникс, 2012.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Гайдн И.Избранные сонаты.  М.,1989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ГедикеА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>збранные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сочинения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/детей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/фортепиано. М.,1985 </w:t>
      </w:r>
    </w:p>
    <w:p w:rsidR="00DE4450" w:rsidRPr="00741C33" w:rsidRDefault="000619BC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E4450" w:rsidRPr="00741C33">
        <w:rPr>
          <w:rFonts w:ascii="Times New Roman" w:eastAsia="Times New Roman" w:hAnsi="Times New Roman" w:cs="Times New Roman"/>
          <w:sz w:val="24"/>
          <w:szCs w:val="24"/>
        </w:rPr>
        <w:t>несина</w:t>
      </w:r>
      <w:proofErr w:type="spellEnd"/>
      <w:r w:rsidR="00DE4450" w:rsidRPr="00741C33">
        <w:rPr>
          <w:rFonts w:ascii="Times New Roman" w:eastAsia="Times New Roman" w:hAnsi="Times New Roman" w:cs="Times New Roman"/>
          <w:sz w:val="24"/>
          <w:szCs w:val="24"/>
        </w:rPr>
        <w:t xml:space="preserve"> Е. Фортепианная азбука.  М.,1984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Гречанинов А.Детский альбом.  М.,1978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Гречанинов А.Пьесы для фортепиано.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.1. М.,1982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Джаз для детей младших классов ДМШ  для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фортепианоРостов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/Дону,2003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Джоплин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Рэгтаймы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для фортепиано. Будапешт, 1986.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Играем джаз. (Детский музыкальный альбом). СПб, 1994.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>Калинников В.С. Сочинения для фортепиано. Орёл, 2003.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Клементи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М. Сонатины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– но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М., 1989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Коровицын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В. Детский альбом.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Учебнометодическое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пособие. Ростов </w:t>
      </w:r>
    </w:p>
    <w:p w:rsidR="00DE4450" w:rsidRPr="00741C33" w:rsidRDefault="000619BC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E4450" w:rsidRPr="00741C33">
        <w:rPr>
          <w:rFonts w:ascii="Times New Roman" w:eastAsia="Times New Roman" w:hAnsi="Times New Roman" w:cs="Times New Roman"/>
          <w:sz w:val="24"/>
          <w:szCs w:val="24"/>
        </w:rPr>
        <w:t xml:space="preserve">Дону: «Феникс», 2007.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КрамерК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>тюды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.  Киев,1983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КулауФ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>збранные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сонаты. М., 1984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Лемуан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А.50 характерных и прогрессивных этюдов. М.,1983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Лучшее для фортепиано.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Ссборник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пьес для учащихся 12 классов ДМШ: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учебнометод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. пособие. – Ростов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: Феникс, 2011.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Лучшее для фортепиано. Сборник пьес для учащихся 23 классов ДМШ.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Учебнометодическое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пособие/ сост. и общ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ед.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С.А.Барсукова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. – Ростов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: Феникс, 2011.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Лучшее для фортепиано. Сборник пьес для учащихся 34 классов ДМШ.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Учебнометодическое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пособие/ сост. и общ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ед.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С.А.Барсукова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. – Ростов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: Феникс, 2011.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Мое фортепиано: сборник пьес для учащихся 12 классов ДМШ: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особие. /Сост.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Барсукова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С.А. Ростов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/Д: «Феникс», 2008.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Мое фортепиано: сборник пьес для учащихся 45 классов ДМШ: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особие. /Сост.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Барсукова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С.А. Ростов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/Д: «Феникс», 2008.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>Моцарт В.А. Избранные сонаты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иев,1973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Мошковский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М. 15 виртуозных этюдов.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иев,1983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Музыкальная коллекция. Сборник пьес для фортепиано. 4 – 5 классы ДМШ./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Сост.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О.Ю.Гавриш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С.А.Барсукова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, Ростов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/Д: «Феникс», 2008.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>Музыкальная мозаика. Фортепиано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/ С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ост.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С.А.Барсукова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17 классы ДМШ.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. 1 – 6,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РостовнаДону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, 2003.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Музыкальные ступени. Учебное пособие для начинающих. / Сост.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Т.Видякина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. Новосибирск, 2001.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для детей и взрослых. Вып.1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ед.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Барахтина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Ю.В.,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Новосибирск: «Окарина», 2005.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для детей и взрослых. Вып.2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ед.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Барахтина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Ю.В.,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Новосибирск: «Окарина», 2008.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для детей и взрослых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ып.3 Ред.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Барахтина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Ю.В.,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Новосибирск: «Окарина», 2009.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репертуар. Сонатины и вариации. 4 класс. М.: «Музыка»,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1972.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репертуар. Хрестоматия для фортепиано. 4 класс ДМШ/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Сост.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Н.Любомудрова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, К.Сорокин, А.Туманян, М.: «Музыка», 1983.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Первые шаги маленького пианиста. / Сост. Г.Баранова,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А.Четвертухина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. М.,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1997.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Пьесы русских, советских и зарубежных композиторов для фортепиано.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. 14. Л., 1990.                               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Фортепиано. 1 класс. Учебное пособие./Сост.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Б.Е.Милич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. М.: «Кифара», 2006.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Фортепиано. 2 класс. Учебное пособие./Сост.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Б.Е.Милич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. М.: «Кифара», 2006.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Фортепиано. 3 класс. Учебное пособие./Сост.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Б.Е.Милич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. М.: «Кифара», 2006.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Фортепиано. 4 класс. Учебное пособие./Сост.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Б.Е.Милич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. М.: «Кифара», 1996.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Фортепиано. 5 класс. Учебное пособие./Сост.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Б.Е.Милич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. М.: «Кифара», 2006.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Фортепиано. 6 класс. Учебное пособие./Сост.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Б.Е.Милич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. М.: «Кифара», 2000.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Фортепиано. 1 класс. Учебное пособие./Сост.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Б.Е.Милич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. М.: «Кифара», 2002.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>Фортепианная игра. 1 – 2 классы детской музыкальной  школы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ед.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А.Николаева, М.: «Музыка», 1991.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>Хачатурян А.Детский альбом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.,1974 </w:t>
      </w:r>
    </w:p>
    <w:p w:rsidR="00DE4450" w:rsidRPr="00741C33" w:rsidRDefault="00DE4450" w:rsidP="0006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450" w:rsidRPr="00741C33" w:rsidRDefault="000619BC" w:rsidP="000619BC">
      <w:pPr>
        <w:shd w:val="clear" w:color="auto" w:fill="FFFFFF"/>
        <w:tabs>
          <w:tab w:val="left" w:pos="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="00DE4450" w:rsidRPr="00741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итератур</w:t>
      </w:r>
      <w:r w:rsidRPr="00741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DE4450" w:rsidRPr="00741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сольфеджио</w:t>
      </w:r>
    </w:p>
    <w:p w:rsidR="00DE4450" w:rsidRPr="00741C33" w:rsidRDefault="00DE4450" w:rsidP="000619B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450" w:rsidRPr="00741C33" w:rsidRDefault="00DE4450" w:rsidP="000619B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Андреева М., Надеждина В. Методическое пособие по музыкальному диктанту. Москва, Музыка. 1975. </w:t>
      </w:r>
    </w:p>
    <w:p w:rsidR="00DE4450" w:rsidRPr="00741C33" w:rsidRDefault="00DE4450" w:rsidP="000619BC">
      <w:pPr>
        <w:shd w:val="clear" w:color="auto" w:fill="FFFFFF"/>
        <w:tabs>
          <w:tab w:val="left" w:pos="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Барабошкина</w:t>
      </w:r>
      <w:proofErr w:type="spellEnd"/>
      <w:r w:rsidRPr="00741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Методика преподавания сольфеджио в детской музыкальной школе. Ленинград, </w:t>
      </w:r>
      <w:proofErr w:type="spellStart"/>
      <w:r w:rsidRPr="00741C33">
        <w:rPr>
          <w:rFonts w:ascii="Times New Roman" w:eastAsia="Times New Roman" w:hAnsi="Times New Roman" w:cs="Times New Roman"/>
          <w:color w:val="000000"/>
          <w:sz w:val="24"/>
          <w:szCs w:val="24"/>
        </w:rPr>
        <w:t>Музгиз</w:t>
      </w:r>
      <w:proofErr w:type="spellEnd"/>
      <w:r w:rsidRPr="00741C33">
        <w:rPr>
          <w:rFonts w:ascii="Times New Roman" w:eastAsia="Times New Roman" w:hAnsi="Times New Roman" w:cs="Times New Roman"/>
          <w:color w:val="000000"/>
          <w:sz w:val="24"/>
          <w:szCs w:val="24"/>
        </w:rPr>
        <w:t>. 1963.</w:t>
      </w:r>
    </w:p>
    <w:p w:rsidR="000619BC" w:rsidRPr="00741C33" w:rsidRDefault="000619BC" w:rsidP="000619BC">
      <w:pPr>
        <w:shd w:val="clear" w:color="auto" w:fill="FFFFFF"/>
        <w:tabs>
          <w:tab w:val="left" w:pos="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DE4450" w:rsidRPr="00741C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уйлова</w:t>
      </w:r>
      <w:proofErr w:type="spellEnd"/>
      <w:r w:rsidR="00DE4450" w:rsidRPr="00741C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Л., Кочнева С. Организация методической службы учреждений дополнительного образования детей. Москва, ВЛАДОС.2001.</w:t>
      </w:r>
    </w:p>
    <w:p w:rsidR="00DE4450" w:rsidRPr="00741C33" w:rsidRDefault="00DE4450" w:rsidP="000619BC">
      <w:pPr>
        <w:shd w:val="clear" w:color="auto" w:fill="FFFFFF"/>
        <w:tabs>
          <w:tab w:val="left" w:pos="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color w:val="000000"/>
          <w:sz w:val="24"/>
          <w:szCs w:val="24"/>
        </w:rPr>
        <w:t>Вахромеев В. Вопросы методики преподавания сольфеджио. Москва, Музыка. 1966.</w:t>
      </w:r>
    </w:p>
    <w:p w:rsidR="00DE4450" w:rsidRPr="00741C33" w:rsidRDefault="00DE4450" w:rsidP="000619BC">
      <w:pPr>
        <w:shd w:val="clear" w:color="auto" w:fill="FFFFFF"/>
        <w:tabs>
          <w:tab w:val="left" w:pos="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color w:val="000000"/>
          <w:sz w:val="24"/>
          <w:szCs w:val="24"/>
        </w:rPr>
        <w:t>Гейнрихс</w:t>
      </w:r>
      <w:proofErr w:type="spellEnd"/>
      <w:r w:rsidRPr="00741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Музыкальный слух и его развитие. Москва, Музыка. 1978.</w:t>
      </w:r>
    </w:p>
    <w:p w:rsidR="00DE4450" w:rsidRPr="00741C33" w:rsidRDefault="00DE4450" w:rsidP="000619BC">
      <w:pPr>
        <w:shd w:val="clear" w:color="auto" w:fill="FFFFFF"/>
        <w:tabs>
          <w:tab w:val="left" w:pos="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color w:val="000000"/>
          <w:sz w:val="24"/>
          <w:szCs w:val="24"/>
        </w:rPr>
        <w:t>Давыдова Е. Сольфеджио. Методическое пособие. 1,2,3,4,5 классы. Москва, Музыка. 1976.</w:t>
      </w:r>
    </w:p>
    <w:p w:rsidR="00DE4450" w:rsidRPr="00741C33" w:rsidRDefault="00DE4450" w:rsidP="000619BC">
      <w:pPr>
        <w:shd w:val="clear" w:color="auto" w:fill="FFFFFF"/>
        <w:tabs>
          <w:tab w:val="left" w:pos="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41C33">
        <w:rPr>
          <w:rFonts w:ascii="Times New Roman" w:eastAsia="Times New Roman" w:hAnsi="Times New Roman" w:cs="Times New Roman"/>
          <w:color w:val="000000"/>
          <w:sz w:val="24"/>
          <w:szCs w:val="24"/>
        </w:rPr>
        <w:t>Калужская</w:t>
      </w:r>
      <w:proofErr w:type="gramEnd"/>
      <w:r w:rsidRPr="00741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 Сольфеджио. Методическое пособие для 6 класса. Москва, Музыка. 1988г.</w:t>
      </w:r>
    </w:p>
    <w:p w:rsidR="00DE4450" w:rsidRPr="00741C33" w:rsidRDefault="00DE4450" w:rsidP="000619BC">
      <w:pPr>
        <w:shd w:val="clear" w:color="auto" w:fill="FFFFFF"/>
        <w:tabs>
          <w:tab w:val="left" w:pos="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Картавцева</w:t>
      </w:r>
      <w:proofErr w:type="spellEnd"/>
      <w:r w:rsidRPr="00741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Развитие творческих навыков на уроках сольфеджио. </w:t>
      </w:r>
    </w:p>
    <w:p w:rsidR="00DE4450" w:rsidRPr="00741C33" w:rsidRDefault="00DE4450" w:rsidP="000619BC">
      <w:pPr>
        <w:shd w:val="clear" w:color="auto" w:fill="FFFFFF"/>
        <w:tabs>
          <w:tab w:val="left" w:pos="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 Музыка. 1978.</w:t>
      </w:r>
    </w:p>
    <w:p w:rsidR="00DE4450" w:rsidRPr="00741C33" w:rsidRDefault="00DE4450" w:rsidP="000619BC">
      <w:pPr>
        <w:shd w:val="clear" w:color="auto" w:fill="FFFFFF"/>
        <w:tabs>
          <w:tab w:val="left" w:pos="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color w:val="000000"/>
          <w:sz w:val="24"/>
          <w:szCs w:val="24"/>
        </w:rPr>
        <w:t>Незванов</w:t>
      </w:r>
      <w:proofErr w:type="spellEnd"/>
      <w:r w:rsidRPr="00741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Интонирование в курсе сольфеджио. Ленинград, Музыка. 1985.</w:t>
      </w:r>
    </w:p>
    <w:p w:rsidR="00DE4450" w:rsidRPr="00741C33" w:rsidRDefault="00DE4450" w:rsidP="000619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Островский А. Методика теории музыки и сольфеджио. Ленинград, Музыка</w:t>
      </w:r>
      <w:r w:rsidRPr="00741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4450" w:rsidRPr="00741C33" w:rsidRDefault="00DE4450" w:rsidP="000619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450" w:rsidRPr="00741C33" w:rsidRDefault="000619BC" w:rsidP="000619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DE4450" w:rsidRPr="00741C33">
        <w:rPr>
          <w:rFonts w:ascii="Times New Roman" w:eastAsia="Times New Roman" w:hAnsi="Times New Roman" w:cs="Times New Roman"/>
          <w:b/>
          <w:sz w:val="24"/>
          <w:szCs w:val="24"/>
        </w:rPr>
        <w:t>оровой  класс</w:t>
      </w:r>
    </w:p>
    <w:p w:rsidR="000619BC" w:rsidRPr="00741C33" w:rsidRDefault="000619BC" w:rsidP="000619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450" w:rsidRPr="00741C33" w:rsidRDefault="00DE4450" w:rsidP="000619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Абдуллин Э.Б. Теория и практика музыкального обучения </w:t>
      </w:r>
      <w:r w:rsidR="000619BC" w:rsidRPr="00741C3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школе. М.: Просвещение, 1983. 112 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450" w:rsidRPr="00741C33" w:rsidRDefault="00DE4450" w:rsidP="000619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Апраксина О. А., Орлова Н. Д. Выявление неверно поющих детей и методы работы с ними. // Музыкальное воспитание в школе.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>. 10. // М.:1975. С. 104-113.</w:t>
      </w:r>
    </w:p>
    <w:p w:rsidR="00DE4450" w:rsidRPr="00741C33" w:rsidRDefault="00DE4450" w:rsidP="000619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Апраксина О.А. Методика музыкального воспитания в школе. М.: Просвещение, 1983. 220 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450" w:rsidRPr="00741C33" w:rsidRDefault="00DE4450" w:rsidP="000619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>Виноградов К. П. Работа над дикцией в хоре. М.: Музыка, 1967. 148с.</w:t>
      </w:r>
    </w:p>
    <w:p w:rsidR="00DE4450" w:rsidRPr="00741C33" w:rsidRDefault="00DE4450" w:rsidP="000619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>Дмитриев Л.Б. Основы вокальной методики. М.: Музыка, 1996. 367с.</w:t>
      </w:r>
    </w:p>
    <w:p w:rsidR="00DE4450" w:rsidRPr="00741C33" w:rsidRDefault="00DE4450" w:rsidP="000619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Левандо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П. П. Проблемы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хороведения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. Л.: Музыка, 1974. 282 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450" w:rsidRPr="00741C33" w:rsidRDefault="00DE4450" w:rsidP="000619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Менабени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А.Г. Вокальные упражнения в работе с детьми. // Музыкальное воспитание в школе.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>. 13. М.: Музыка, 1978. С. 28-37.</w:t>
      </w:r>
    </w:p>
    <w:p w:rsidR="00DE4450" w:rsidRPr="00741C33" w:rsidRDefault="00DE4450" w:rsidP="000619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>Морозов В.П. Развитие физических свойств детского голоса.// От простого к сложному. Л., 1964. С. 97=106..</w:t>
      </w:r>
    </w:p>
    <w:p w:rsidR="00DE4450" w:rsidRPr="00741C33" w:rsidRDefault="00DE4450" w:rsidP="000619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Овчинникова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Т. Н. К вопросу о воспитании детского певческого голоса в процессе работы с хором.// Музыкальное воспитание в школе.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>. 10. М.: Музыка, 1975. С. 17-23.</w:t>
      </w:r>
    </w:p>
    <w:p w:rsidR="00DE4450" w:rsidRPr="00741C33" w:rsidRDefault="00DE4450" w:rsidP="000619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Огороднов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Д. Е. Музыкально-певческое воспитание детей в общеобразовательной школе. Л.: Музыка, 1972. 152 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450" w:rsidRPr="00741C33" w:rsidRDefault="00DE4450" w:rsidP="000619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Стулова Г. П. Развитие детского голоса в процессе обучения пению. М.: МПГУ им. Ленина, 1992. 270 </w:t>
      </w:r>
      <w:proofErr w:type="gramStart"/>
      <w:r w:rsidRPr="00741C3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41C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450" w:rsidRPr="00741C33" w:rsidRDefault="00DE4450" w:rsidP="000619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Тевлина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 В. К. Вокально-хоровая работа. // Музыкальное воспитание в школе.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>. 13. М.: Музыка, 1982. С. 43-77.</w:t>
      </w:r>
    </w:p>
    <w:p w:rsidR="00DE4450" w:rsidRPr="00741C33" w:rsidRDefault="00DE4450" w:rsidP="000619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Урбанович Г. И. Певческий голос учителя музыки. // Музыкальное воспитание в школе. </w:t>
      </w:r>
      <w:proofErr w:type="spellStart"/>
      <w:r w:rsidRPr="00741C33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741C33">
        <w:rPr>
          <w:rFonts w:ascii="Times New Roman" w:eastAsia="Times New Roman" w:hAnsi="Times New Roman" w:cs="Times New Roman"/>
          <w:sz w:val="24"/>
          <w:szCs w:val="24"/>
        </w:rPr>
        <w:t xml:space="preserve">. 12. М.: Музыка, 1977.  </w:t>
      </w:r>
    </w:p>
    <w:p w:rsidR="00DE4450" w:rsidRPr="00741C33" w:rsidRDefault="00DE4450" w:rsidP="00061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D54" w:rsidRPr="00741C33" w:rsidRDefault="00EC0D54" w:rsidP="00EC0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 xml:space="preserve">Кабинет технологии (девочки)  №121. </w:t>
      </w:r>
    </w:p>
    <w:p w:rsidR="00EC0D54" w:rsidRPr="00741C33" w:rsidRDefault="00EC0D54" w:rsidP="00EC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Кабинет имеет следующее материально-техническое оснащение:</w:t>
      </w:r>
    </w:p>
    <w:p w:rsidR="00EC0D54" w:rsidRPr="00741C33" w:rsidRDefault="00EC0D54" w:rsidP="00846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7655"/>
        <w:gridCol w:w="1134"/>
      </w:tblGrid>
      <w:tr w:rsidR="00B301AF" w:rsidRPr="00741C33" w:rsidTr="00B301AF">
        <w:trPr>
          <w:trHeight w:val="3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B301AF" w:rsidRPr="00741C33" w:rsidTr="00B301AF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01AF" w:rsidRPr="00741C33" w:rsidTr="00B301AF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(ученический)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301AF" w:rsidRPr="00741C33" w:rsidTr="00B301AF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(учительский)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01AF" w:rsidRPr="00741C33" w:rsidTr="00B301AF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301AF" w:rsidRPr="00741C33" w:rsidTr="00B301AF">
        <w:trPr>
          <w:trHeight w:val="19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мягкие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301AF" w:rsidRPr="00741C33" w:rsidTr="00B301AF">
        <w:trPr>
          <w:trHeight w:val="12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B301AF" w:rsidRPr="00741C33" w:rsidTr="00B301AF">
        <w:trPr>
          <w:trHeight w:val="18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01AF" w:rsidRPr="00741C33" w:rsidTr="00B301AF">
        <w:trPr>
          <w:trHeight w:val="10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01AF" w:rsidRPr="00741C33" w:rsidTr="00B301AF">
        <w:trPr>
          <w:trHeight w:val="13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gram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раскройной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01AF" w:rsidRPr="00741C33" w:rsidTr="00B301AF">
        <w:trPr>
          <w:trHeight w:val="12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над доской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01AF" w:rsidRPr="00741C33" w:rsidTr="00B301AF">
        <w:trPr>
          <w:trHeight w:val="12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Швейные машины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301AF" w:rsidRPr="00741C33" w:rsidTr="00B301AF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Манекен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01AF" w:rsidRPr="00741C33" w:rsidTr="00B301AF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41446D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41446D" w:rsidP="0041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41446D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446D" w:rsidRPr="00741C33" w:rsidTr="00B301AF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6D" w:rsidRPr="00741C33" w:rsidRDefault="0041446D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6D" w:rsidRPr="00741C33" w:rsidRDefault="0041446D" w:rsidP="0041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плита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6D" w:rsidRPr="00741C33" w:rsidRDefault="0041446D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446D" w:rsidRPr="00741C33" w:rsidTr="00B301AF">
        <w:trPr>
          <w:trHeight w:val="12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6D" w:rsidRPr="00741C33" w:rsidRDefault="0041446D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6D" w:rsidRPr="00741C33" w:rsidRDefault="0041446D" w:rsidP="00B3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6D" w:rsidRPr="00741C33" w:rsidRDefault="0041446D" w:rsidP="00B3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B301AF" w:rsidRPr="00741C33" w:rsidRDefault="00B301AF" w:rsidP="00846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1AF" w:rsidRPr="00741C33" w:rsidRDefault="0041446D" w:rsidP="00B30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Pr="00741C33">
        <w:rPr>
          <w:rFonts w:ascii="Times New Roman" w:hAnsi="Times New Roman" w:cs="Times New Roman"/>
          <w:sz w:val="24"/>
          <w:szCs w:val="24"/>
        </w:rPr>
        <w:t>вышеперечисленного</w:t>
      </w:r>
      <w:proofErr w:type="gramEnd"/>
      <w:r w:rsidRPr="00741C33">
        <w:rPr>
          <w:rFonts w:ascii="Times New Roman" w:hAnsi="Times New Roman" w:cs="Times New Roman"/>
          <w:sz w:val="24"/>
          <w:szCs w:val="24"/>
        </w:rPr>
        <w:t xml:space="preserve"> к</w:t>
      </w:r>
      <w:r w:rsidR="00B301AF" w:rsidRPr="00741C33">
        <w:rPr>
          <w:rFonts w:ascii="Times New Roman" w:hAnsi="Times New Roman" w:cs="Times New Roman"/>
          <w:sz w:val="24"/>
          <w:szCs w:val="24"/>
        </w:rPr>
        <w:t>абинет оборудован всеми необходимыми инструментами и принадлежностями</w:t>
      </w:r>
      <w:r w:rsidRPr="00741C33">
        <w:rPr>
          <w:rFonts w:ascii="Times New Roman" w:hAnsi="Times New Roman" w:cs="Times New Roman"/>
          <w:sz w:val="24"/>
          <w:szCs w:val="24"/>
        </w:rPr>
        <w:t xml:space="preserve"> по всем разделам учебной программы</w:t>
      </w:r>
      <w:r w:rsidR="00B301AF" w:rsidRPr="00741C33">
        <w:rPr>
          <w:rFonts w:ascii="Times New Roman" w:hAnsi="Times New Roman" w:cs="Times New Roman"/>
          <w:sz w:val="24"/>
          <w:szCs w:val="24"/>
        </w:rPr>
        <w:t>.</w:t>
      </w:r>
    </w:p>
    <w:p w:rsidR="00B301AF" w:rsidRPr="00741C33" w:rsidRDefault="00B301AF" w:rsidP="00846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E20" w:rsidRDefault="00341E20" w:rsidP="00B30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AF" w:rsidRPr="00741C33" w:rsidRDefault="00B301AF" w:rsidP="00B30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Кабинет технологии (мальчики). </w:t>
      </w:r>
    </w:p>
    <w:p w:rsidR="00B301AF" w:rsidRPr="00741C33" w:rsidRDefault="00B301AF" w:rsidP="00B30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Кабинет имеет следующее материально-техническое оснащение:</w:t>
      </w:r>
    </w:p>
    <w:p w:rsidR="0041446D" w:rsidRPr="00741C33" w:rsidRDefault="0041446D" w:rsidP="00B30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7655"/>
        <w:gridCol w:w="1134"/>
      </w:tblGrid>
      <w:tr w:rsidR="0041446D" w:rsidRPr="00741C33" w:rsidTr="00B301AF">
        <w:trPr>
          <w:trHeight w:val="3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6D" w:rsidRPr="00741C33" w:rsidRDefault="0041446D" w:rsidP="004144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6D" w:rsidRPr="00741C33" w:rsidRDefault="0041446D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6D" w:rsidRPr="00741C33" w:rsidRDefault="0041446D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B301AF" w:rsidRPr="00741C33" w:rsidTr="00B301AF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07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Верстак </w:t>
            </w:r>
            <w:r w:rsidR="00073765"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ченический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301AF" w:rsidRPr="00741C33" w:rsidTr="00B301AF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(учительский)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01AF" w:rsidRPr="00741C33" w:rsidTr="00B301AF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01AF" w:rsidRPr="00741C33" w:rsidTr="00B301AF">
        <w:trPr>
          <w:trHeight w:val="19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мягкие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01AF" w:rsidRPr="00741C33" w:rsidTr="00B301AF">
        <w:trPr>
          <w:trHeight w:val="12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301AF" w:rsidRPr="00741C33" w:rsidTr="00B301AF">
        <w:trPr>
          <w:trHeight w:val="18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Электро-лобзик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01AF" w:rsidRPr="00741C33" w:rsidTr="00B301AF">
        <w:trPr>
          <w:trHeight w:val="10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Дрель электрическая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01AF" w:rsidRPr="00741C33" w:rsidTr="00B301AF">
        <w:trPr>
          <w:trHeight w:val="13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Дрель аккумуляторная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01AF" w:rsidRPr="00741C33" w:rsidTr="00B301AF">
        <w:trPr>
          <w:trHeight w:val="12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41446D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Шлифовальная машина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01AF" w:rsidRPr="00741C33" w:rsidTr="00B301AF">
        <w:trPr>
          <w:trHeight w:val="12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446D"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Электро-рубанок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1AF" w:rsidRPr="00741C33" w:rsidTr="00B301AF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446D"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деревянный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01AF" w:rsidRPr="00741C33" w:rsidTr="00B301AF">
        <w:trPr>
          <w:trHeight w:val="12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446D"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учителя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01AF" w:rsidRPr="00741C33" w:rsidTr="00B301AF">
        <w:trPr>
          <w:trHeight w:val="12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446D"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01AF" w:rsidRPr="00741C33" w:rsidTr="00B301AF">
        <w:trPr>
          <w:trHeight w:val="12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446D"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01AF" w:rsidRPr="00741C33" w:rsidTr="00B301AF">
        <w:trPr>
          <w:trHeight w:val="12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446D"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деревообрабатывающий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01AF" w:rsidRPr="00741C33" w:rsidTr="00B301AF">
        <w:trPr>
          <w:trHeight w:val="12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446D"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настольный циркулярный (распиловочный)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1AF" w:rsidRPr="00741C33" w:rsidRDefault="00B301AF" w:rsidP="0041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41446D" w:rsidRPr="00741C33" w:rsidRDefault="0041446D" w:rsidP="0041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Pr="00741C33">
        <w:rPr>
          <w:rFonts w:ascii="Times New Roman" w:hAnsi="Times New Roman" w:cs="Times New Roman"/>
          <w:sz w:val="24"/>
          <w:szCs w:val="24"/>
        </w:rPr>
        <w:t>вышеперечисленного</w:t>
      </w:r>
      <w:proofErr w:type="gramEnd"/>
      <w:r w:rsidRPr="00741C33">
        <w:rPr>
          <w:rFonts w:ascii="Times New Roman" w:hAnsi="Times New Roman" w:cs="Times New Roman"/>
          <w:sz w:val="24"/>
          <w:szCs w:val="24"/>
        </w:rPr>
        <w:t xml:space="preserve"> кабинет оборудован всеми необходимыми инструментами и принадлежностями по всем разделам учебной программы.</w:t>
      </w:r>
    </w:p>
    <w:p w:rsidR="00B301AF" w:rsidRPr="00741C33" w:rsidRDefault="00B301AF" w:rsidP="00846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46D" w:rsidRPr="00741C33" w:rsidRDefault="0041446D" w:rsidP="004144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 xml:space="preserve">Кабинет ОБЖ №217. </w:t>
      </w:r>
    </w:p>
    <w:p w:rsidR="0041446D" w:rsidRPr="00741C33" w:rsidRDefault="0041446D" w:rsidP="0041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Кабинет имеет следующее материально-техническое оснащение: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851"/>
        <w:gridCol w:w="7655"/>
        <w:gridCol w:w="1099"/>
      </w:tblGrid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099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41446D" w:rsidRPr="00741C33" w:rsidTr="00955569">
        <w:tc>
          <w:tcPr>
            <w:tcW w:w="851" w:type="dxa"/>
          </w:tcPr>
          <w:p w:rsidR="0041446D" w:rsidRPr="00741C33" w:rsidRDefault="0041446D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41446D" w:rsidRPr="00741C33" w:rsidRDefault="0041446D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099" w:type="dxa"/>
          </w:tcPr>
          <w:p w:rsidR="0041446D" w:rsidRPr="00741C33" w:rsidRDefault="0041446D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46D" w:rsidRPr="00741C33" w:rsidTr="00955569">
        <w:tc>
          <w:tcPr>
            <w:tcW w:w="851" w:type="dxa"/>
          </w:tcPr>
          <w:p w:rsidR="0041446D" w:rsidRPr="00741C33" w:rsidRDefault="0041446D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41446D" w:rsidRPr="00741C33" w:rsidRDefault="0041446D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    </w:t>
            </w:r>
          </w:p>
        </w:tc>
        <w:tc>
          <w:tcPr>
            <w:tcW w:w="1099" w:type="dxa"/>
          </w:tcPr>
          <w:p w:rsidR="0041446D" w:rsidRPr="00741C33" w:rsidRDefault="0041446D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46D" w:rsidRPr="00741C33" w:rsidTr="00955569">
        <w:tc>
          <w:tcPr>
            <w:tcW w:w="851" w:type="dxa"/>
          </w:tcPr>
          <w:p w:rsidR="0041446D" w:rsidRPr="00741C33" w:rsidRDefault="0041446D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41446D" w:rsidRPr="00741C33" w:rsidRDefault="0041446D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Стул учительский      </w:t>
            </w:r>
          </w:p>
        </w:tc>
        <w:tc>
          <w:tcPr>
            <w:tcW w:w="1099" w:type="dxa"/>
          </w:tcPr>
          <w:p w:rsidR="0041446D" w:rsidRPr="00741C33" w:rsidRDefault="0041446D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46D" w:rsidRPr="00741C33" w:rsidTr="00955569">
        <w:tc>
          <w:tcPr>
            <w:tcW w:w="851" w:type="dxa"/>
          </w:tcPr>
          <w:p w:rsidR="0041446D" w:rsidRPr="00741C33" w:rsidRDefault="0041446D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41446D" w:rsidRPr="00741C33" w:rsidRDefault="0041446D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     </w:t>
            </w:r>
          </w:p>
        </w:tc>
        <w:tc>
          <w:tcPr>
            <w:tcW w:w="1099" w:type="dxa"/>
          </w:tcPr>
          <w:p w:rsidR="0041446D" w:rsidRPr="00741C33" w:rsidRDefault="0041446D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446D" w:rsidRPr="00741C33" w:rsidTr="00955569">
        <w:tc>
          <w:tcPr>
            <w:tcW w:w="851" w:type="dxa"/>
          </w:tcPr>
          <w:p w:rsidR="0041446D" w:rsidRPr="00741C33" w:rsidRDefault="0041446D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41446D" w:rsidRPr="00741C33" w:rsidRDefault="0041446D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Стулья ученические    </w:t>
            </w:r>
          </w:p>
        </w:tc>
        <w:tc>
          <w:tcPr>
            <w:tcW w:w="1099" w:type="dxa"/>
          </w:tcPr>
          <w:p w:rsidR="0041446D" w:rsidRPr="00741C33" w:rsidRDefault="0041446D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Компьютер учителя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Шкаф двухстворчатый 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Стенд: « Победители олимпиад »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Стенд: « Учимся стрелять»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Стенд: « Наши достижения»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Стенд: «Гражданская оборона» 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Стенд: «Ордена и медали»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Стенд: «Дорожные знаки»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Стенд:  «Военная Присяга»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Стенд: «Погоны и знаки различия военнослужащих 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РФ»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Стенд: «Флаг, Герб и Гимн Ф»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Стенд: «Конституция и Законы РФ о воинской обязанности и военной службе»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Стенд: «Защита Отечества – обязанность каждого»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Стенд: «На службе Отечеству»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Стенд: «5,45 АКМ»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Стенд: «Гидродинамические аварии»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Стенд: «Классификация ЧС техногенного характера»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Стенд: «Классификация ЧС природного характера»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Стенд: « Ураганы, Бури»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Стенд: «Виды узлов»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Пограничный стол 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макет)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Макет местности (территория Лицея)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Подшивка газеты «Стоп Газета»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Подшивка газеты « ДДД»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журналов «ОБЖ»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журналов «Ордена СССР»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955569" w:rsidRPr="00741C33" w:rsidTr="00955569">
        <w:tc>
          <w:tcPr>
            <w:tcW w:w="851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Шкаф двухстворчатый стеклянный.</w:t>
            </w:r>
          </w:p>
        </w:tc>
        <w:tc>
          <w:tcPr>
            <w:tcW w:w="1099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01AF" w:rsidRPr="00741C33" w:rsidRDefault="00B301AF" w:rsidP="00846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46D" w:rsidRPr="00741C33" w:rsidRDefault="0041446D" w:rsidP="004144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</w:p>
    <w:p w:rsidR="0041446D" w:rsidRPr="00741C33" w:rsidRDefault="0041446D" w:rsidP="0041446D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7655"/>
        <w:gridCol w:w="992"/>
      </w:tblGrid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пособия</w:t>
            </w:r>
          </w:p>
        </w:tc>
        <w:tc>
          <w:tcPr>
            <w:tcW w:w="992" w:type="dxa"/>
          </w:tcPr>
          <w:p w:rsidR="00955569" w:rsidRPr="00741C33" w:rsidRDefault="00955569" w:rsidP="009555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55569" w:rsidRPr="00741C33" w:rsidTr="00955569">
        <w:trPr>
          <w:trHeight w:val="370"/>
        </w:trPr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Массогабаритный макет автомата Калашникова АК-74М. 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Противогаз  ГП 7В.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Общевойсковой защитный костюм (ОЗК).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Бинокль армейский.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Образцы погон военнослужащих  ВС.  РФ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тенды)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Аптечка индивидуальная АИ – 2.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Индивидуальный противохимический пакет.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пакет.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Фляга армейская.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НАЗ.   (Носимый аварийный запас) 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Комплект)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Бинт.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Жгут.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Ордена Российской Империи.    ( Копии)  Комплект. 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Ордена СССР.    ( Копии)  Комплект.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Компас.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Курвиметр.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Линейка офицерская.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Вооруженные Силы стран мира. Подшивка. Скоросшиватели.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карта командира.   (Справочник). 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Медали « 300 лет Российскому флоту»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Манекен  химика – дозиметриста.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Войсковой прибор химической разведки.   (Комплект) .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Макеты взрывных устройств.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Буклет « Ядовитые грибы».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7655" w:type="dxa"/>
          </w:tcPr>
          <w:p w:rsidR="00955569" w:rsidRPr="00741C33" w:rsidRDefault="00955569" w:rsidP="00955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Манекен интерактивный для обучения правилам оказания первой медицинской помощи «Кадет Гоша»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446D" w:rsidRPr="00741C33" w:rsidRDefault="0041446D" w:rsidP="0041446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41E20" w:rsidRDefault="00341E20" w:rsidP="002853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E20" w:rsidRDefault="00341E20" w:rsidP="002853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E20" w:rsidRDefault="00341E20" w:rsidP="002853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358" w:rsidRPr="00741C33" w:rsidRDefault="00285358" w:rsidP="002853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Электронные пособия, </w:t>
      </w:r>
      <w:r w:rsidRPr="00741C33">
        <w:rPr>
          <w:rFonts w:ascii="Times New Roman" w:hAnsi="Times New Roman" w:cs="Times New Roman"/>
          <w:b/>
          <w:sz w:val="24"/>
          <w:szCs w:val="24"/>
          <w:lang w:val="en-US"/>
        </w:rPr>
        <w:t>DVD</w:t>
      </w:r>
      <w:r w:rsidRPr="00741C33">
        <w:rPr>
          <w:rFonts w:ascii="Times New Roman" w:hAnsi="Times New Roman" w:cs="Times New Roman"/>
          <w:b/>
          <w:sz w:val="24"/>
          <w:szCs w:val="24"/>
        </w:rPr>
        <w:t xml:space="preserve">- и </w:t>
      </w:r>
      <w:r w:rsidRPr="00741C33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741C33">
        <w:rPr>
          <w:rFonts w:ascii="Times New Roman" w:hAnsi="Times New Roman" w:cs="Times New Roman"/>
          <w:b/>
          <w:sz w:val="24"/>
          <w:szCs w:val="24"/>
        </w:rPr>
        <w:t>-диски</w:t>
      </w:r>
    </w:p>
    <w:p w:rsidR="0041446D" w:rsidRPr="00741C33" w:rsidRDefault="0041446D" w:rsidP="0041446D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817"/>
        <w:gridCol w:w="992"/>
        <w:gridCol w:w="6663"/>
        <w:gridCol w:w="992"/>
      </w:tblGrid>
      <w:tr w:rsidR="00955569" w:rsidRPr="00741C33" w:rsidTr="00955569">
        <w:tc>
          <w:tcPr>
            <w:tcW w:w="817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</w:tcPr>
          <w:p w:rsidR="00955569" w:rsidRPr="00741C33" w:rsidRDefault="00955569" w:rsidP="009555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(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спасик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команда)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Как выжить в экстремальных условиях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663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Травматизм. Правила оказания первой помощи.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663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663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Сам себе МЧС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663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663" w:type="dxa"/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Правила эвакуации школы при пожаре.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Чрезвычайные приключения Юли и Ромы.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569" w:rsidRPr="00741C33" w:rsidTr="00955569">
        <w:tc>
          <w:tcPr>
            <w:tcW w:w="817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955569" w:rsidRPr="00741C33" w:rsidRDefault="00955569" w:rsidP="00414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Азбука безопасности.</w:t>
            </w:r>
          </w:p>
        </w:tc>
        <w:tc>
          <w:tcPr>
            <w:tcW w:w="992" w:type="dxa"/>
          </w:tcPr>
          <w:p w:rsidR="00955569" w:rsidRPr="00741C33" w:rsidRDefault="00955569" w:rsidP="00414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446D" w:rsidRPr="00741C33" w:rsidRDefault="0041446D" w:rsidP="004144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446D" w:rsidRPr="00741C33" w:rsidRDefault="00955569" w:rsidP="0041446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Кабинет ОБЖ занял призовое место в районном смотре конкурсе кабинетов ОБЖ. В этом году он был дооснащён манекеном для обучения правилам оказания первой медицинской помощи «Кадет Гоша».</w:t>
      </w:r>
    </w:p>
    <w:p w:rsidR="0041446D" w:rsidRPr="00741C33" w:rsidRDefault="0041446D" w:rsidP="00414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5BB" w:rsidRPr="00741C33" w:rsidRDefault="005255BB" w:rsidP="00525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 xml:space="preserve">Спортивный зал.  </w:t>
      </w:r>
    </w:p>
    <w:p w:rsidR="005255BB" w:rsidRPr="00741C33" w:rsidRDefault="005255BB" w:rsidP="0052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Спортивный зал имеет следующее материально-техническое оснащение:</w:t>
      </w:r>
    </w:p>
    <w:p w:rsidR="0041446D" w:rsidRPr="00741C33" w:rsidRDefault="0041446D" w:rsidP="0041446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851"/>
        <w:gridCol w:w="7655"/>
        <w:gridCol w:w="992"/>
      </w:tblGrid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5255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Блочная подвеска (кольца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шмн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Брусья гимнастические (ж)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универсальная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Подвеска для шеста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Шест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Подвеска для лазанья. Канат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Табло. Пульт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Козел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Учебное бревно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Брусья навесные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европейский)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Мат (поролоновый)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(3м)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Тележка для брусьев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Мяч набивной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Стойка для судьи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Сетка защитная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Баскетбольные щиты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5BB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Ворота гандбольные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B" w:rsidRPr="00741C33" w:rsidRDefault="005255BB" w:rsidP="00113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255BB" w:rsidRPr="00741C33" w:rsidRDefault="005255BB" w:rsidP="00414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46D" w:rsidRPr="00741C33" w:rsidRDefault="005255BB" w:rsidP="0041446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В 2016-2017 учебном году в лицее была открыта универсальная спортивная площадка для занятий физической культурой и спортом (футбол, волейбол, баскетбол и др.)  на улице. В плане расширение площадки до уровня стадиона с беговыми дорожками, с местами для зрителей, раздевалками.</w:t>
      </w:r>
    </w:p>
    <w:p w:rsidR="0041446D" w:rsidRPr="00741C33" w:rsidRDefault="0041446D" w:rsidP="004144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476" w:rsidRPr="00741C33" w:rsidRDefault="00461476" w:rsidP="00461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 xml:space="preserve">Библиотека № 125.  </w:t>
      </w:r>
    </w:p>
    <w:p w:rsidR="00461476" w:rsidRPr="00741C33" w:rsidRDefault="00461476" w:rsidP="0046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Спортивный зал имеет следующее материально-техническое оснащение:</w:t>
      </w:r>
    </w:p>
    <w:p w:rsidR="00461476" w:rsidRPr="00741C33" w:rsidRDefault="00461476" w:rsidP="0046147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851"/>
        <w:gridCol w:w="7655"/>
        <w:gridCol w:w="992"/>
      </w:tblGrid>
      <w:tr w:rsidR="00461476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461476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61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Стол педагога-библиотекаря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61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476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Кресло библиотекаря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76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Стул библиотекаря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76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Компьютер библиотекаря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76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61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1476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61476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61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Стационарные компьютеры информационного центра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476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476" w:rsidRPr="00741C33" w:rsidTr="00634E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61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Диваны на 12 мест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476" w:rsidRPr="00741C33" w:rsidTr="00634EDB">
        <w:tc>
          <w:tcPr>
            <w:tcW w:w="851" w:type="dxa"/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hideMark/>
          </w:tcPr>
          <w:p w:rsidR="00461476" w:rsidRPr="00741C33" w:rsidRDefault="00461476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</w:p>
        </w:tc>
        <w:tc>
          <w:tcPr>
            <w:tcW w:w="992" w:type="dxa"/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76" w:rsidRPr="00741C33" w:rsidTr="00634EDB">
        <w:tc>
          <w:tcPr>
            <w:tcW w:w="851" w:type="dxa"/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hideMark/>
          </w:tcPr>
          <w:p w:rsidR="00461476" w:rsidRPr="00741C33" w:rsidRDefault="00461476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992" w:type="dxa"/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76" w:rsidRPr="00741C33" w:rsidTr="00634EDB">
        <w:tc>
          <w:tcPr>
            <w:tcW w:w="851" w:type="dxa"/>
            <w:hideMark/>
          </w:tcPr>
          <w:p w:rsidR="00461476" w:rsidRPr="00741C33" w:rsidRDefault="00461476" w:rsidP="00461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hideMark/>
          </w:tcPr>
          <w:p w:rsidR="00461476" w:rsidRPr="00741C33" w:rsidRDefault="00461476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</w:p>
        </w:tc>
        <w:tc>
          <w:tcPr>
            <w:tcW w:w="992" w:type="dxa"/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76" w:rsidRPr="00741C33" w:rsidTr="00634EDB">
        <w:tc>
          <w:tcPr>
            <w:tcW w:w="851" w:type="dxa"/>
            <w:hideMark/>
          </w:tcPr>
          <w:p w:rsidR="00461476" w:rsidRPr="00741C33" w:rsidRDefault="00461476" w:rsidP="00F86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A8D"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hideMark/>
          </w:tcPr>
          <w:p w:rsidR="00461476" w:rsidRPr="00741C33" w:rsidRDefault="00461476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992" w:type="dxa"/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76" w:rsidRPr="00741C33" w:rsidTr="00634EDB">
        <w:tc>
          <w:tcPr>
            <w:tcW w:w="851" w:type="dxa"/>
            <w:hideMark/>
          </w:tcPr>
          <w:p w:rsidR="00461476" w:rsidRPr="00741C33" w:rsidRDefault="00461476" w:rsidP="00F86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A8D"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hideMark/>
          </w:tcPr>
          <w:p w:rsidR="00461476" w:rsidRPr="00741C33" w:rsidRDefault="00461476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Принтер сетевой</w:t>
            </w:r>
          </w:p>
        </w:tc>
        <w:tc>
          <w:tcPr>
            <w:tcW w:w="992" w:type="dxa"/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76" w:rsidRPr="00741C33" w:rsidTr="00634EDB">
        <w:tc>
          <w:tcPr>
            <w:tcW w:w="851" w:type="dxa"/>
            <w:hideMark/>
          </w:tcPr>
          <w:p w:rsidR="00461476" w:rsidRPr="00741C33" w:rsidRDefault="00461476" w:rsidP="00F86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A8D"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hideMark/>
          </w:tcPr>
          <w:p w:rsidR="00461476" w:rsidRPr="00741C33" w:rsidRDefault="00461476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992" w:type="dxa"/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76" w:rsidRPr="00741C33" w:rsidTr="00634EDB">
        <w:tc>
          <w:tcPr>
            <w:tcW w:w="851" w:type="dxa"/>
            <w:hideMark/>
          </w:tcPr>
          <w:p w:rsidR="00461476" w:rsidRPr="00741C33" w:rsidRDefault="00461476" w:rsidP="00F86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A8D"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hideMark/>
          </w:tcPr>
          <w:p w:rsidR="00461476" w:rsidRPr="00741C33" w:rsidRDefault="00461476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Каталог</w:t>
            </w:r>
          </w:p>
        </w:tc>
        <w:tc>
          <w:tcPr>
            <w:tcW w:w="992" w:type="dxa"/>
            <w:hideMark/>
          </w:tcPr>
          <w:p w:rsidR="00461476" w:rsidRPr="00741C33" w:rsidRDefault="00461476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446D" w:rsidRPr="00741C33" w:rsidRDefault="0041446D" w:rsidP="004144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EDB" w:rsidRPr="00741C33" w:rsidRDefault="00634EDB" w:rsidP="00634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 xml:space="preserve">Танцевальный  класс №204. </w:t>
      </w:r>
    </w:p>
    <w:p w:rsidR="00634EDB" w:rsidRPr="00741C33" w:rsidRDefault="00634EDB" w:rsidP="00634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</w:t>
      </w:r>
      <w:r w:rsidR="00E61321" w:rsidRPr="00741C33">
        <w:rPr>
          <w:rFonts w:ascii="Times New Roman" w:hAnsi="Times New Roman" w:cs="Times New Roman"/>
          <w:sz w:val="24"/>
          <w:szCs w:val="24"/>
        </w:rPr>
        <w:t>ласс</w:t>
      </w:r>
      <w:r w:rsidRPr="00741C33">
        <w:rPr>
          <w:rFonts w:ascii="Times New Roman" w:hAnsi="Times New Roman" w:cs="Times New Roman"/>
          <w:sz w:val="24"/>
          <w:szCs w:val="24"/>
        </w:rPr>
        <w:t xml:space="preserve"> имеет следующее материально-техническое оснащение: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851"/>
        <w:gridCol w:w="8647"/>
      </w:tblGrid>
      <w:tr w:rsidR="00634EDB" w:rsidRPr="00741C33" w:rsidTr="00634EDB">
        <w:tc>
          <w:tcPr>
            <w:tcW w:w="851" w:type="dxa"/>
          </w:tcPr>
          <w:p w:rsidR="00634EDB" w:rsidRPr="00741C33" w:rsidRDefault="00634EDB" w:rsidP="004456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634EDB" w:rsidRPr="00741C33" w:rsidRDefault="00634EDB" w:rsidP="004456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</w:tr>
      <w:tr w:rsidR="00634EDB" w:rsidRPr="00741C33" w:rsidTr="00634EDB">
        <w:tc>
          <w:tcPr>
            <w:tcW w:w="851" w:type="dxa"/>
          </w:tcPr>
          <w:p w:rsidR="00634EDB" w:rsidRPr="00741C33" w:rsidRDefault="00634EDB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34EDB" w:rsidRPr="00741C33" w:rsidRDefault="00634EDB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станок </w:t>
            </w:r>
          </w:p>
        </w:tc>
      </w:tr>
      <w:tr w:rsidR="00634EDB" w:rsidRPr="00741C33" w:rsidTr="00634EDB">
        <w:tc>
          <w:tcPr>
            <w:tcW w:w="851" w:type="dxa"/>
          </w:tcPr>
          <w:p w:rsidR="00634EDB" w:rsidRPr="00741C33" w:rsidRDefault="00634EDB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634EDB" w:rsidRPr="00741C33" w:rsidRDefault="00634EDB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Зеркала</w:t>
            </w:r>
          </w:p>
        </w:tc>
      </w:tr>
      <w:tr w:rsidR="00634EDB" w:rsidRPr="00741C33" w:rsidTr="00634EDB">
        <w:tc>
          <w:tcPr>
            <w:tcW w:w="851" w:type="dxa"/>
          </w:tcPr>
          <w:p w:rsidR="00634EDB" w:rsidRPr="00741C33" w:rsidRDefault="00634EDB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634EDB" w:rsidRPr="00741C33" w:rsidRDefault="00634EDB" w:rsidP="00634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Звукотехническое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     </w:t>
            </w:r>
          </w:p>
        </w:tc>
      </w:tr>
      <w:tr w:rsidR="00634EDB" w:rsidRPr="00741C33" w:rsidTr="00634EDB">
        <w:tc>
          <w:tcPr>
            <w:tcW w:w="851" w:type="dxa"/>
          </w:tcPr>
          <w:p w:rsidR="00634EDB" w:rsidRPr="00741C33" w:rsidRDefault="00634EDB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634EDB" w:rsidRPr="00741C33" w:rsidRDefault="00634EDB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      </w:t>
            </w:r>
          </w:p>
        </w:tc>
      </w:tr>
      <w:tr w:rsidR="00634EDB" w:rsidRPr="00741C33" w:rsidTr="00634EDB">
        <w:tc>
          <w:tcPr>
            <w:tcW w:w="851" w:type="dxa"/>
          </w:tcPr>
          <w:p w:rsidR="00634EDB" w:rsidRPr="00741C33" w:rsidRDefault="00634EDB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634EDB" w:rsidRPr="00741C33" w:rsidRDefault="00634EDB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-проигрыватель</w:t>
            </w:r>
          </w:p>
        </w:tc>
      </w:tr>
      <w:tr w:rsidR="00634EDB" w:rsidRPr="00741C33" w:rsidTr="00634EDB">
        <w:tc>
          <w:tcPr>
            <w:tcW w:w="851" w:type="dxa"/>
          </w:tcPr>
          <w:p w:rsidR="00634EDB" w:rsidRPr="00741C33" w:rsidRDefault="00634EDB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634EDB" w:rsidRPr="00741C33" w:rsidRDefault="00634EDB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</w:tr>
    </w:tbl>
    <w:p w:rsidR="00F86A8D" w:rsidRPr="00741C33" w:rsidRDefault="00F86A8D" w:rsidP="00F86A8D">
      <w:pPr>
        <w:pStyle w:val="a3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741C33">
        <w:rPr>
          <w:rStyle w:val="a8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Литература</w:t>
      </w:r>
    </w:p>
    <w:p w:rsidR="0041446D" w:rsidRPr="00741C33" w:rsidRDefault="00F86A8D" w:rsidP="00F86A8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41C33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Барышникова Т. " Азбука хореографии";</w:t>
      </w:r>
      <w:r w:rsidRPr="00741C3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741C33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Арнольд </w:t>
      </w:r>
      <w:proofErr w:type="spellStart"/>
      <w:r w:rsidRPr="00741C33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Нельссон</w:t>
      </w:r>
      <w:proofErr w:type="spellEnd"/>
      <w:r w:rsidRPr="00741C33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" Анатомия растяжки";</w:t>
      </w:r>
      <w:r w:rsidRPr="00741C3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741C33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Бочкарева Н. "Русский народный танец: теория и методика";</w:t>
      </w:r>
      <w:r w:rsidRPr="00741C3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741C33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Никитин В.Ю. "Модерн-Джаз танец. История. Методика. Практика".</w:t>
      </w:r>
    </w:p>
    <w:p w:rsidR="0041446D" w:rsidRDefault="0041446D" w:rsidP="004144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E20" w:rsidRDefault="00341E20" w:rsidP="004144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E20" w:rsidRDefault="00341E20" w:rsidP="004144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E20" w:rsidRPr="00741C33" w:rsidRDefault="00341E20" w:rsidP="004144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A8D" w:rsidRPr="00741C33" w:rsidRDefault="00F86A8D" w:rsidP="00F86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41C33">
        <w:rPr>
          <w:rFonts w:ascii="Times New Roman" w:hAnsi="Times New Roman" w:cs="Times New Roman"/>
          <w:b/>
          <w:sz w:val="24"/>
          <w:szCs w:val="24"/>
        </w:rPr>
        <w:lastRenderedPageBreak/>
        <w:t>Оркестровы</w:t>
      </w:r>
      <w:proofErr w:type="spellEnd"/>
      <w:r w:rsidRPr="00741C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1C33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proofErr w:type="gramEnd"/>
      <w:r w:rsidRPr="00741C33">
        <w:rPr>
          <w:rFonts w:ascii="Times New Roman" w:hAnsi="Times New Roman" w:cs="Times New Roman"/>
          <w:b/>
          <w:sz w:val="24"/>
          <w:szCs w:val="24"/>
        </w:rPr>
        <w:t xml:space="preserve">  класс №235. </w:t>
      </w:r>
    </w:p>
    <w:p w:rsidR="00F86A8D" w:rsidRPr="00741C33" w:rsidRDefault="00F86A8D" w:rsidP="00F8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</w:t>
      </w:r>
      <w:r w:rsidR="00E61321" w:rsidRPr="00741C33">
        <w:rPr>
          <w:rFonts w:ascii="Times New Roman" w:hAnsi="Times New Roman" w:cs="Times New Roman"/>
          <w:sz w:val="24"/>
          <w:szCs w:val="24"/>
        </w:rPr>
        <w:t>ласс</w:t>
      </w:r>
      <w:r w:rsidRPr="00741C33">
        <w:rPr>
          <w:rFonts w:ascii="Times New Roman" w:hAnsi="Times New Roman" w:cs="Times New Roman"/>
          <w:sz w:val="24"/>
          <w:szCs w:val="24"/>
        </w:rPr>
        <w:t xml:space="preserve"> имеет следующее материально-техническое оснащение:</w:t>
      </w:r>
    </w:p>
    <w:tbl>
      <w:tblPr>
        <w:tblStyle w:val="a5"/>
        <w:tblW w:w="0" w:type="auto"/>
        <w:tblInd w:w="-34" w:type="dxa"/>
        <w:tblLook w:val="04A0"/>
      </w:tblPr>
      <w:tblGrid>
        <w:gridCol w:w="847"/>
        <w:gridCol w:w="7577"/>
        <w:gridCol w:w="1181"/>
      </w:tblGrid>
      <w:tr w:rsidR="00E613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E613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Саксофон сопрано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3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Саксофон альт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3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Саксофон тенор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3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саксофон баритон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3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Трубы оркестровые (ученические) помповые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3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Тромбоны оркестровые (ученические)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3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Электропиано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3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Ударная установка (Полная - 5барабанов, 2 тарелки,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хай-хет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E613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Электрогитара (6-струнная)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321" w:rsidRPr="00741C33" w:rsidTr="00445621">
        <w:tc>
          <w:tcPr>
            <w:tcW w:w="851" w:type="dxa"/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hideMark/>
          </w:tcPr>
          <w:p w:rsidR="00E61321" w:rsidRPr="00741C33" w:rsidRDefault="00E61321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Бас гитара (4-струнная)</w:t>
            </w:r>
          </w:p>
        </w:tc>
        <w:tc>
          <w:tcPr>
            <w:tcW w:w="1020" w:type="dxa"/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321" w:rsidRPr="00741C33" w:rsidTr="00445621">
        <w:tc>
          <w:tcPr>
            <w:tcW w:w="851" w:type="dxa"/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hideMark/>
          </w:tcPr>
          <w:p w:rsidR="00E61321" w:rsidRPr="00741C33" w:rsidRDefault="00E61321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Бас гитара (5-струнная)</w:t>
            </w:r>
          </w:p>
        </w:tc>
        <w:tc>
          <w:tcPr>
            <w:tcW w:w="1020" w:type="dxa"/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321" w:rsidRPr="00741C33" w:rsidTr="00445621">
        <w:tc>
          <w:tcPr>
            <w:tcW w:w="851" w:type="dxa"/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hideMark/>
          </w:tcPr>
          <w:p w:rsidR="00E61321" w:rsidRPr="00741C33" w:rsidRDefault="00E61321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мощности (500вт -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Pivai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321" w:rsidRPr="00741C33" w:rsidTr="00445621">
        <w:tc>
          <w:tcPr>
            <w:tcW w:w="851" w:type="dxa"/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hideMark/>
          </w:tcPr>
          <w:p w:rsidR="00E61321" w:rsidRPr="00741C33" w:rsidRDefault="00E61321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Микшерский пульт (16 входов)</w:t>
            </w:r>
          </w:p>
        </w:tc>
        <w:tc>
          <w:tcPr>
            <w:tcW w:w="1020" w:type="dxa"/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321" w:rsidRPr="00741C33" w:rsidTr="00445621">
        <w:tc>
          <w:tcPr>
            <w:tcW w:w="851" w:type="dxa"/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hideMark/>
          </w:tcPr>
          <w:p w:rsidR="00E61321" w:rsidRPr="00741C33" w:rsidRDefault="00E61321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Акустическая колонка (В-52)</w:t>
            </w:r>
          </w:p>
        </w:tc>
        <w:tc>
          <w:tcPr>
            <w:tcW w:w="1020" w:type="dxa"/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321" w:rsidRPr="00741C33" w:rsidTr="00445621">
        <w:tc>
          <w:tcPr>
            <w:tcW w:w="851" w:type="dxa"/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hideMark/>
          </w:tcPr>
          <w:p w:rsidR="00E61321" w:rsidRPr="00741C33" w:rsidRDefault="00E61321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Усилительно акустическая система (КОМБО-400)</w:t>
            </w:r>
          </w:p>
        </w:tc>
        <w:tc>
          <w:tcPr>
            <w:tcW w:w="1020" w:type="dxa"/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321" w:rsidRPr="00741C33" w:rsidTr="00445621">
        <w:tc>
          <w:tcPr>
            <w:tcW w:w="851" w:type="dxa"/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hideMark/>
          </w:tcPr>
          <w:p w:rsidR="00E61321" w:rsidRPr="00741C33" w:rsidRDefault="00E61321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Радио-аккустическая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блок-СД,МД,-усилит.,2колонки)</w:t>
            </w:r>
          </w:p>
        </w:tc>
        <w:tc>
          <w:tcPr>
            <w:tcW w:w="1020" w:type="dxa"/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321" w:rsidRPr="00741C33" w:rsidTr="00445621">
        <w:tc>
          <w:tcPr>
            <w:tcW w:w="851" w:type="dxa"/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hideMark/>
          </w:tcPr>
          <w:p w:rsidR="00E61321" w:rsidRPr="00741C33" w:rsidRDefault="00E61321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Пюпитр оркестровый (пульт)</w:t>
            </w:r>
          </w:p>
        </w:tc>
        <w:tc>
          <w:tcPr>
            <w:tcW w:w="1020" w:type="dxa"/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1446D" w:rsidRPr="00741C33" w:rsidRDefault="0041446D" w:rsidP="000309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1321" w:rsidRPr="00741C33" w:rsidRDefault="00E61321" w:rsidP="00E61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 xml:space="preserve">Класс шахмат №217. </w:t>
      </w:r>
    </w:p>
    <w:p w:rsidR="00E61321" w:rsidRPr="00741C33" w:rsidRDefault="00E61321" w:rsidP="00E61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Класс имеет следующее материально-техническое оснащение:</w:t>
      </w:r>
    </w:p>
    <w:p w:rsidR="00E61321" w:rsidRPr="00741C33" w:rsidRDefault="00E61321" w:rsidP="00E61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851"/>
        <w:gridCol w:w="7655"/>
        <w:gridCol w:w="1020"/>
      </w:tblGrid>
      <w:tr w:rsidR="00E613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E613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Доска демонстрационная с шахматными фигурами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3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стол с фигурами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3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Комплект шахмат с деревянной доской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13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доска виниловая малая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13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Шахматные часы механические «Янтарь»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13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3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Видеопроектор с экраном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446D" w:rsidRPr="00741C33" w:rsidRDefault="0041446D" w:rsidP="004144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321" w:rsidRPr="00741C33" w:rsidRDefault="00E61321" w:rsidP="00E6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Список методической литературы</w:t>
      </w:r>
    </w:p>
    <w:p w:rsidR="00E61321" w:rsidRPr="00741C33" w:rsidRDefault="00E61321" w:rsidP="00E6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321" w:rsidRPr="00741C33" w:rsidRDefault="00E61321" w:rsidP="00E61321">
      <w:pPr>
        <w:pStyle w:val="a7"/>
        <w:spacing w:before="0" w:beforeAutospacing="0" w:after="0" w:afterAutospacing="0"/>
        <w:rPr>
          <w:color w:val="000000"/>
        </w:rPr>
      </w:pPr>
      <w:r w:rsidRPr="00741C33">
        <w:rPr>
          <w:color w:val="000000"/>
        </w:rPr>
        <w:t>1. Балашова Е., «Шахматная азбука. Первая ступень. Часть первая-вторая», М, Печатные Традиции, 2011, 210с.</w:t>
      </w:r>
    </w:p>
    <w:p w:rsidR="00E61321" w:rsidRPr="00741C33" w:rsidRDefault="00E61321" w:rsidP="00E61321">
      <w:pPr>
        <w:pStyle w:val="a7"/>
        <w:spacing w:before="0" w:beforeAutospacing="0" w:after="0" w:afterAutospacing="0"/>
        <w:rPr>
          <w:color w:val="000000"/>
        </w:rPr>
      </w:pPr>
      <w:r w:rsidRPr="00741C33">
        <w:rPr>
          <w:color w:val="000000"/>
        </w:rPr>
        <w:t>2. Балашова Е., «Шахматная азбука. Вторая ступень. Часть первая-вторая», М, Печатные Традиции, 2011, 218с.</w:t>
      </w:r>
    </w:p>
    <w:p w:rsidR="00E61321" w:rsidRPr="00741C33" w:rsidRDefault="00E61321" w:rsidP="00E61321">
      <w:pPr>
        <w:pStyle w:val="a7"/>
        <w:spacing w:before="0" w:beforeAutospacing="0" w:after="0" w:afterAutospacing="0"/>
        <w:rPr>
          <w:color w:val="000000"/>
        </w:rPr>
      </w:pPr>
      <w:r w:rsidRPr="00741C33">
        <w:rPr>
          <w:color w:val="000000"/>
        </w:rPr>
        <w:t xml:space="preserve">3. Барский В., Абрамов С., «Шахматы: второй год обучения. Методика проведения занятий», 2009, 256 </w:t>
      </w:r>
      <w:proofErr w:type="gramStart"/>
      <w:r w:rsidRPr="00741C33">
        <w:rPr>
          <w:color w:val="000000"/>
        </w:rPr>
        <w:t>с</w:t>
      </w:r>
      <w:proofErr w:type="gramEnd"/>
      <w:r w:rsidRPr="00741C33">
        <w:rPr>
          <w:color w:val="000000"/>
        </w:rPr>
        <w:t>.</w:t>
      </w:r>
    </w:p>
    <w:p w:rsidR="00E61321" w:rsidRPr="00741C33" w:rsidRDefault="00E61321" w:rsidP="00E61321">
      <w:pPr>
        <w:pStyle w:val="a7"/>
        <w:spacing w:before="0" w:beforeAutospacing="0" w:after="0" w:afterAutospacing="0"/>
        <w:rPr>
          <w:color w:val="000000"/>
        </w:rPr>
      </w:pPr>
      <w:r w:rsidRPr="00741C33">
        <w:rPr>
          <w:color w:val="000000"/>
        </w:rPr>
        <w:t xml:space="preserve">4. Дворецкий М., Юсупов А., «Методы шахматного обучения + Тест 8 </w:t>
      </w:r>
      <w:proofErr w:type="spellStart"/>
      <w:r w:rsidRPr="00741C33">
        <w:rPr>
          <w:color w:val="000000"/>
        </w:rPr>
        <w:t>х</w:t>
      </w:r>
      <w:proofErr w:type="spellEnd"/>
      <w:r w:rsidRPr="00741C33">
        <w:rPr>
          <w:color w:val="000000"/>
        </w:rPr>
        <w:t xml:space="preserve"> 12» Т</w:t>
      </w:r>
      <w:proofErr w:type="gramStart"/>
      <w:r w:rsidRPr="00741C33">
        <w:rPr>
          <w:color w:val="000000"/>
        </w:rPr>
        <w:t>1</w:t>
      </w:r>
      <w:proofErr w:type="gramEnd"/>
      <w:r w:rsidRPr="00741C33">
        <w:rPr>
          <w:color w:val="000000"/>
        </w:rPr>
        <w:t>, Х, 270 с.</w:t>
      </w:r>
    </w:p>
    <w:p w:rsidR="00E61321" w:rsidRPr="00741C33" w:rsidRDefault="00E61321" w:rsidP="00E61321">
      <w:pPr>
        <w:pStyle w:val="a7"/>
        <w:spacing w:before="0" w:beforeAutospacing="0" w:after="0" w:afterAutospacing="0"/>
        <w:rPr>
          <w:color w:val="000000"/>
        </w:rPr>
      </w:pPr>
      <w:r w:rsidRPr="00741C33">
        <w:rPr>
          <w:color w:val="000000"/>
        </w:rPr>
        <w:t xml:space="preserve">5. Злотник Б. А. «Шахматы: наука, опыт, мастерство», </w:t>
      </w:r>
      <w:proofErr w:type="spellStart"/>
      <w:r w:rsidRPr="00741C33">
        <w:rPr>
          <w:color w:val="000000"/>
        </w:rPr>
        <w:t>М</w:t>
      </w:r>
      <w:proofErr w:type="gramStart"/>
      <w:r w:rsidRPr="00741C33">
        <w:rPr>
          <w:color w:val="000000"/>
        </w:rPr>
        <w:t>,В</w:t>
      </w:r>
      <w:proofErr w:type="gramEnd"/>
      <w:r w:rsidRPr="00741C33">
        <w:rPr>
          <w:color w:val="000000"/>
        </w:rPr>
        <w:t>ысшая</w:t>
      </w:r>
      <w:proofErr w:type="spellEnd"/>
      <w:r w:rsidRPr="00741C33">
        <w:rPr>
          <w:color w:val="000000"/>
        </w:rPr>
        <w:t xml:space="preserve"> школа, 1990, 335с.</w:t>
      </w:r>
    </w:p>
    <w:p w:rsidR="00E61321" w:rsidRPr="00741C33" w:rsidRDefault="00E61321" w:rsidP="00E61321">
      <w:pPr>
        <w:pStyle w:val="a7"/>
        <w:spacing w:before="0" w:beforeAutospacing="0" w:after="0" w:afterAutospacing="0"/>
        <w:rPr>
          <w:color w:val="000000"/>
        </w:rPr>
      </w:pPr>
      <w:r w:rsidRPr="00741C33">
        <w:rPr>
          <w:color w:val="000000"/>
        </w:rPr>
        <w:t xml:space="preserve">6. Карпов А., </w:t>
      </w:r>
      <w:proofErr w:type="spellStart"/>
      <w:r w:rsidRPr="00741C33">
        <w:rPr>
          <w:color w:val="000000"/>
        </w:rPr>
        <w:t>Шингирей</w:t>
      </w:r>
      <w:proofErr w:type="spellEnd"/>
      <w:r w:rsidRPr="00741C33">
        <w:rPr>
          <w:color w:val="000000"/>
        </w:rPr>
        <w:t xml:space="preserve"> А. «Школьный шахматный учебник», М., 2005, в 2-х частях 114+144 </w:t>
      </w:r>
      <w:proofErr w:type="gramStart"/>
      <w:r w:rsidRPr="00741C33">
        <w:rPr>
          <w:color w:val="000000"/>
        </w:rPr>
        <w:t>с</w:t>
      </w:r>
      <w:proofErr w:type="gramEnd"/>
      <w:r w:rsidRPr="00741C33">
        <w:rPr>
          <w:color w:val="000000"/>
        </w:rPr>
        <w:t>.</w:t>
      </w:r>
    </w:p>
    <w:p w:rsidR="00E61321" w:rsidRPr="00741C33" w:rsidRDefault="00E61321" w:rsidP="00E61321">
      <w:pPr>
        <w:pStyle w:val="a7"/>
        <w:spacing w:before="0" w:beforeAutospacing="0" w:after="0" w:afterAutospacing="0"/>
        <w:rPr>
          <w:color w:val="000000"/>
        </w:rPr>
      </w:pPr>
      <w:r w:rsidRPr="00741C33">
        <w:rPr>
          <w:color w:val="000000"/>
        </w:rPr>
        <w:t xml:space="preserve">7. </w:t>
      </w:r>
      <w:proofErr w:type="spellStart"/>
      <w:r w:rsidRPr="00741C33">
        <w:rPr>
          <w:color w:val="000000"/>
        </w:rPr>
        <w:t>Костенюк</w:t>
      </w:r>
      <w:proofErr w:type="spellEnd"/>
      <w:r w:rsidRPr="00741C33">
        <w:rPr>
          <w:color w:val="000000"/>
        </w:rPr>
        <w:t xml:space="preserve"> А. «Дневники шахматной королевы», 304 </w:t>
      </w:r>
      <w:proofErr w:type="gramStart"/>
      <w:r w:rsidRPr="00741C33">
        <w:rPr>
          <w:color w:val="000000"/>
        </w:rPr>
        <w:t>с</w:t>
      </w:r>
      <w:proofErr w:type="gramEnd"/>
      <w:r w:rsidRPr="00741C33">
        <w:rPr>
          <w:color w:val="000000"/>
        </w:rPr>
        <w:t>.</w:t>
      </w:r>
    </w:p>
    <w:p w:rsidR="00E61321" w:rsidRPr="00741C33" w:rsidRDefault="00E61321" w:rsidP="00E61321">
      <w:pPr>
        <w:pStyle w:val="a7"/>
        <w:spacing w:before="0" w:beforeAutospacing="0" w:after="0" w:afterAutospacing="0"/>
        <w:rPr>
          <w:color w:val="000000"/>
        </w:rPr>
      </w:pPr>
      <w:r w:rsidRPr="00741C33">
        <w:rPr>
          <w:color w:val="000000"/>
        </w:rPr>
        <w:t xml:space="preserve">8. Пожарский В. А. «Шахматный учебник», Ростов-на-Дону, Феникс, 2006, 413 </w:t>
      </w:r>
      <w:proofErr w:type="gramStart"/>
      <w:r w:rsidRPr="00741C33">
        <w:rPr>
          <w:color w:val="000000"/>
        </w:rPr>
        <w:t>с</w:t>
      </w:r>
      <w:proofErr w:type="gramEnd"/>
      <w:r w:rsidRPr="00741C33">
        <w:rPr>
          <w:color w:val="000000"/>
        </w:rPr>
        <w:t>.</w:t>
      </w:r>
    </w:p>
    <w:p w:rsidR="00E61321" w:rsidRPr="00741C33" w:rsidRDefault="00E61321" w:rsidP="00E61321">
      <w:pPr>
        <w:pStyle w:val="a7"/>
        <w:spacing w:before="0" w:beforeAutospacing="0" w:after="0" w:afterAutospacing="0"/>
        <w:rPr>
          <w:color w:val="000000"/>
        </w:rPr>
      </w:pPr>
      <w:r w:rsidRPr="00741C33">
        <w:rPr>
          <w:color w:val="000000"/>
        </w:rPr>
        <w:t xml:space="preserve">9. </w:t>
      </w:r>
      <w:proofErr w:type="spellStart"/>
      <w:r w:rsidRPr="00741C33">
        <w:rPr>
          <w:color w:val="000000"/>
        </w:rPr>
        <w:t>Сухин</w:t>
      </w:r>
      <w:proofErr w:type="spellEnd"/>
      <w:r w:rsidRPr="00741C33">
        <w:rPr>
          <w:color w:val="000000"/>
        </w:rPr>
        <w:t xml:space="preserve"> И. «Шахматы. 2 класс. Играем и выигрываем», 2008, В 2-х частях. 84+80с.</w:t>
      </w:r>
    </w:p>
    <w:p w:rsidR="0041446D" w:rsidRPr="00741C33" w:rsidRDefault="00E61321" w:rsidP="00E613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color w:val="000000"/>
          <w:sz w:val="24"/>
          <w:szCs w:val="24"/>
        </w:rPr>
        <w:t xml:space="preserve">10.Учебник эндшпиля Марка Дворецкого, М, 2008,496 </w:t>
      </w:r>
      <w:proofErr w:type="gramStart"/>
      <w:r w:rsidRPr="00741C3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41C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446D" w:rsidRPr="00741C33" w:rsidRDefault="0041446D" w:rsidP="004144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321" w:rsidRPr="00741C33" w:rsidRDefault="00E61321" w:rsidP="00E61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 xml:space="preserve">Класс «Парикмахерская». </w:t>
      </w:r>
    </w:p>
    <w:p w:rsidR="00E61321" w:rsidRPr="00741C33" w:rsidRDefault="00E61321" w:rsidP="00E61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Класс имеет следующее материально-техническое оснащение:</w:t>
      </w:r>
    </w:p>
    <w:p w:rsidR="00E61321" w:rsidRPr="00741C33" w:rsidRDefault="00E61321" w:rsidP="00E61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851"/>
        <w:gridCol w:w="7655"/>
        <w:gridCol w:w="1020"/>
      </w:tblGrid>
      <w:tr w:rsidR="00E61321" w:rsidRPr="00741C33" w:rsidTr="00066F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E61321" w:rsidRPr="00741C33" w:rsidTr="00066F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Рабочее место парикмахера (туалетный стол с зеркалом и парикмахерское кресло)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1321" w:rsidRPr="00741C33" w:rsidTr="00066F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E6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Мойка для мытья головы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321" w:rsidRPr="00741C33" w:rsidTr="00066F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E6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Стерилизатор для инструментов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E61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321" w:rsidRPr="00741C33" w:rsidTr="00066F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Фен для укладки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066F35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321" w:rsidRPr="00741C33" w:rsidTr="00066F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066F35" w:rsidP="0044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Электромашинка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066F35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321" w:rsidRPr="00741C33" w:rsidTr="00066F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066F35" w:rsidP="0044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Электрощипцы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066F35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321" w:rsidRPr="00741C33" w:rsidTr="00066F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E613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066F35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Манекен (голова с волосами)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21" w:rsidRPr="00741C33" w:rsidRDefault="00066F35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F35" w:rsidRPr="00741C33" w:rsidTr="00066F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35" w:rsidRPr="00741C33" w:rsidRDefault="00066F35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35" w:rsidRPr="00741C33" w:rsidRDefault="00066F35" w:rsidP="0044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Ножницы парикмахерские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35" w:rsidRPr="00741C33" w:rsidRDefault="00066F35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6F35" w:rsidRPr="00741C33" w:rsidTr="00066F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35" w:rsidRPr="00741C33" w:rsidRDefault="00066F35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35" w:rsidRPr="00741C33" w:rsidRDefault="00066F35" w:rsidP="0044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Пульверизаторы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35" w:rsidRPr="00741C33" w:rsidRDefault="00066F35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F35" w:rsidRPr="00741C33" w:rsidTr="00066F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35" w:rsidRPr="00741C33" w:rsidRDefault="00066F35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35" w:rsidRPr="00741C33" w:rsidRDefault="00066F35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Фартуки для парикмахера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35" w:rsidRPr="00741C33" w:rsidRDefault="00066F35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F35" w:rsidRPr="00741C33" w:rsidTr="00066F35">
        <w:tc>
          <w:tcPr>
            <w:tcW w:w="851" w:type="dxa"/>
            <w:hideMark/>
          </w:tcPr>
          <w:p w:rsidR="00066F35" w:rsidRPr="00741C33" w:rsidRDefault="00066F35" w:rsidP="0006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hideMark/>
          </w:tcPr>
          <w:p w:rsidR="00066F35" w:rsidRPr="00741C33" w:rsidRDefault="00066F35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Пеньюары</w:t>
            </w:r>
          </w:p>
        </w:tc>
        <w:tc>
          <w:tcPr>
            <w:tcW w:w="1020" w:type="dxa"/>
            <w:hideMark/>
          </w:tcPr>
          <w:p w:rsidR="00066F35" w:rsidRPr="00741C33" w:rsidRDefault="00066F35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F35" w:rsidRPr="00741C33" w:rsidTr="00066F35">
        <w:tc>
          <w:tcPr>
            <w:tcW w:w="851" w:type="dxa"/>
            <w:hideMark/>
          </w:tcPr>
          <w:p w:rsidR="00066F35" w:rsidRPr="00741C33" w:rsidRDefault="00066F35" w:rsidP="0006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hideMark/>
          </w:tcPr>
          <w:p w:rsidR="00066F35" w:rsidRPr="00741C33" w:rsidRDefault="00066F35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Расчески и </w:t>
            </w:r>
            <w:proofErr w:type="spellStart"/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брашенги</w:t>
            </w:r>
            <w:proofErr w:type="spellEnd"/>
          </w:p>
        </w:tc>
        <w:tc>
          <w:tcPr>
            <w:tcW w:w="1020" w:type="dxa"/>
            <w:hideMark/>
          </w:tcPr>
          <w:p w:rsidR="00066F35" w:rsidRPr="00741C33" w:rsidRDefault="00066F35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6F35" w:rsidRPr="00741C33" w:rsidTr="00066F35">
        <w:tc>
          <w:tcPr>
            <w:tcW w:w="851" w:type="dxa"/>
            <w:hideMark/>
          </w:tcPr>
          <w:p w:rsidR="00066F35" w:rsidRPr="00741C33" w:rsidRDefault="00066F35" w:rsidP="0006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hideMark/>
          </w:tcPr>
          <w:p w:rsidR="00066F35" w:rsidRPr="00741C33" w:rsidRDefault="00066F35" w:rsidP="00066F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Бигуди </w:t>
            </w:r>
          </w:p>
        </w:tc>
        <w:tc>
          <w:tcPr>
            <w:tcW w:w="1020" w:type="dxa"/>
            <w:hideMark/>
          </w:tcPr>
          <w:p w:rsidR="00066F35" w:rsidRPr="00741C33" w:rsidRDefault="00066F35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F35" w:rsidRPr="00741C33" w:rsidTr="00066F35">
        <w:tc>
          <w:tcPr>
            <w:tcW w:w="851" w:type="dxa"/>
            <w:hideMark/>
          </w:tcPr>
          <w:p w:rsidR="00066F35" w:rsidRPr="00741C33" w:rsidRDefault="00066F35" w:rsidP="0006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hideMark/>
          </w:tcPr>
          <w:p w:rsidR="00066F35" w:rsidRPr="00741C33" w:rsidRDefault="00066F35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Насадки для </w:t>
            </w:r>
            <w:proofErr w:type="spellStart"/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электромашинки</w:t>
            </w:r>
            <w:proofErr w:type="spellEnd"/>
          </w:p>
        </w:tc>
        <w:tc>
          <w:tcPr>
            <w:tcW w:w="1020" w:type="dxa"/>
            <w:hideMark/>
          </w:tcPr>
          <w:p w:rsidR="00066F35" w:rsidRPr="00741C33" w:rsidRDefault="00066F35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066F35" w:rsidRPr="00741C33" w:rsidTr="00066F35">
        <w:tc>
          <w:tcPr>
            <w:tcW w:w="851" w:type="dxa"/>
            <w:hideMark/>
          </w:tcPr>
          <w:p w:rsidR="00066F35" w:rsidRPr="00741C33" w:rsidRDefault="00066F35" w:rsidP="0006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hideMark/>
          </w:tcPr>
          <w:p w:rsidR="00066F35" w:rsidRPr="00741C33" w:rsidRDefault="00066F35" w:rsidP="00066F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Щетки-смётки </w:t>
            </w:r>
          </w:p>
        </w:tc>
        <w:tc>
          <w:tcPr>
            <w:tcW w:w="1020" w:type="dxa"/>
            <w:hideMark/>
          </w:tcPr>
          <w:p w:rsidR="00066F35" w:rsidRPr="00741C33" w:rsidRDefault="00066F35" w:rsidP="0006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F35" w:rsidRPr="00741C33" w:rsidTr="00066F35">
        <w:tc>
          <w:tcPr>
            <w:tcW w:w="851" w:type="dxa"/>
            <w:hideMark/>
          </w:tcPr>
          <w:p w:rsidR="00066F35" w:rsidRPr="00741C33" w:rsidRDefault="00066F35" w:rsidP="0006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hideMark/>
          </w:tcPr>
          <w:p w:rsidR="00066F35" w:rsidRPr="00741C33" w:rsidRDefault="00066F35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Воротнички бумажные, одноразовые полотенца</w:t>
            </w:r>
          </w:p>
        </w:tc>
        <w:tc>
          <w:tcPr>
            <w:tcW w:w="1020" w:type="dxa"/>
            <w:hideMark/>
          </w:tcPr>
          <w:p w:rsidR="00066F35" w:rsidRPr="00741C33" w:rsidRDefault="00066F35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35" w:rsidRPr="00741C33" w:rsidTr="00066F35">
        <w:tc>
          <w:tcPr>
            <w:tcW w:w="851" w:type="dxa"/>
            <w:hideMark/>
          </w:tcPr>
          <w:p w:rsidR="00066F35" w:rsidRPr="00741C33" w:rsidRDefault="00066F35" w:rsidP="0006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hideMark/>
          </w:tcPr>
          <w:p w:rsidR="00066F35" w:rsidRPr="00741C33" w:rsidRDefault="00066F35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Шампуни, бальзамы, пенки, лаки и др.</w:t>
            </w:r>
          </w:p>
        </w:tc>
        <w:tc>
          <w:tcPr>
            <w:tcW w:w="1020" w:type="dxa"/>
            <w:hideMark/>
          </w:tcPr>
          <w:p w:rsidR="00066F35" w:rsidRPr="00741C33" w:rsidRDefault="00066F35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F35" w:rsidRPr="00741C33" w:rsidRDefault="00066F35" w:rsidP="0041446D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6F35" w:rsidRPr="00741C33" w:rsidRDefault="00066F35" w:rsidP="0041446D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6F35" w:rsidRPr="00741C33" w:rsidRDefault="00066F35" w:rsidP="00066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66F35" w:rsidRPr="00741C33" w:rsidRDefault="00066F35" w:rsidP="0041446D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446D" w:rsidRPr="00741C33" w:rsidRDefault="00E61321" w:rsidP="00066F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«Стрижка,</w:t>
      </w:r>
      <w:r w:rsidR="00066F35"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моделирование, прическа» О.А.Панченко. 1997г.</w:t>
      </w:r>
      <w:r w:rsidRPr="00741C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«Энциклопедия парикмахерского искусства» С.А. Мирошниченко. 2007г.</w:t>
      </w:r>
      <w:r w:rsidRPr="00741C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«Лучшие стрижки» Т.Барышникова. 2008г.</w:t>
      </w:r>
      <w:r w:rsidRPr="00741C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«Большая книга домашнего парикмахера» </w:t>
      </w:r>
      <w:proofErr w:type="spellStart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Е.Голубева</w:t>
      </w:r>
      <w:proofErr w:type="spellEnd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З.Марина, М.Николаева. 2006г.</w:t>
      </w:r>
      <w:r w:rsidRPr="00741C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"</w:t>
      </w:r>
      <w:proofErr w:type="spellStart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</w:t>
      </w:r>
      <w:r w:rsidR="00066F35"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</w:t>
      </w:r>
      <w:r w:rsidR="00066F35"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</w:t>
      </w:r>
      <w:proofErr w:type="spellEnd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Мартина </w:t>
      </w:r>
      <w:proofErr w:type="spellStart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Грульке</w:t>
      </w:r>
      <w:proofErr w:type="spellEnd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2002г.</w:t>
      </w:r>
      <w:r w:rsidRPr="00741C3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45621" w:rsidRPr="00741C33" w:rsidRDefault="00445621" w:rsidP="00445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621" w:rsidRPr="00741C33" w:rsidRDefault="00445621" w:rsidP="00445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 xml:space="preserve">Класс «Этот сложный мир. В мире людей» </w:t>
      </w:r>
    </w:p>
    <w:p w:rsidR="00445621" w:rsidRPr="00741C33" w:rsidRDefault="00445621" w:rsidP="0044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Класс имеет следующее материально-техническое оснащение:</w:t>
      </w:r>
    </w:p>
    <w:tbl>
      <w:tblPr>
        <w:tblStyle w:val="a5"/>
        <w:tblW w:w="0" w:type="auto"/>
        <w:tblInd w:w="-34" w:type="dxa"/>
        <w:tblLook w:val="04A0"/>
      </w:tblPr>
      <w:tblGrid>
        <w:gridCol w:w="851"/>
        <w:gridCol w:w="8647"/>
      </w:tblGrid>
      <w:tr w:rsidR="004456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</w:tr>
      <w:tr w:rsidR="004456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и видео аппаратура</w:t>
            </w:r>
          </w:p>
        </w:tc>
      </w:tr>
      <w:tr w:rsidR="004456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</w:t>
            </w: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дисков с аудио и видеозаписями</w:t>
            </w:r>
          </w:p>
        </w:tc>
      </w:tr>
      <w:tr w:rsidR="004456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тесты различного назначения</w:t>
            </w:r>
          </w:p>
        </w:tc>
      </w:tr>
      <w:tr w:rsidR="004456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для диагностики и развития внимания и памяти</w:t>
            </w:r>
          </w:p>
        </w:tc>
      </w:tr>
      <w:tr w:rsidR="004456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открыток сюжетного содержания, метафорические ассоциативные карты, в том числе с видами природы, портретами людей, изображениями эмоциональных состояний и т.д.: «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Азбука развития эмоций ребенка», «Сокровищница жизненных сил», «Я верю, что Я.. Техника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самоподдержки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», «Из сундука прошлого», «Кнуты и пряники», «Я и все, все, все..», «Роботы», «Цвета и чувства», «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Спектрокарты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» и т.д.</w:t>
            </w:r>
            <w:proofErr w:type="gramEnd"/>
          </w:p>
        </w:tc>
      </w:tr>
      <w:tr w:rsidR="004456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канцтоваров различного назначения и подборка материалов для </w:t>
            </w:r>
            <w:proofErr w:type="spellStart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>арт-</w:t>
            </w: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терапевтических</w:t>
            </w:r>
            <w:proofErr w:type="spellEnd"/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занятий: альбомы для рисования, краски, цветные карандаши, мелки, фломастеры, цветная бумага и картон, раскраски, пластилин  и т.д.</w:t>
            </w:r>
          </w:p>
        </w:tc>
      </w:tr>
      <w:tr w:rsidR="004456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настольных, карточных и других видов групповых психологических игр: </w:t>
            </w: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«Мафия», «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Уно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Свинтус</w:t>
            </w:r>
            <w:proofErr w:type="gram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Альяс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Данетки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Лунаси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», «Крокодил», «Лепешка», «Опасности волшебного леса» и т.д.</w:t>
            </w:r>
          </w:p>
        </w:tc>
      </w:tr>
      <w:tr w:rsidR="004456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Юнгианская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песочница с набором аксессуаров и игрушек</w:t>
            </w:r>
          </w:p>
        </w:tc>
      </w:tr>
      <w:tr w:rsidR="004456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Мягкие игрушки, мячи и т.д.</w:t>
            </w:r>
          </w:p>
        </w:tc>
      </w:tr>
    </w:tbl>
    <w:p w:rsidR="00066F35" w:rsidRPr="00741C33" w:rsidRDefault="00066F35" w:rsidP="00066F3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5621" w:rsidRPr="00741C33" w:rsidRDefault="00445621" w:rsidP="00445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33">
        <w:rPr>
          <w:rFonts w:ascii="Times New Roman" w:hAnsi="Times New Roman" w:cs="Times New Roman"/>
          <w:b/>
          <w:sz w:val="24"/>
          <w:szCs w:val="24"/>
        </w:rPr>
        <w:t xml:space="preserve">Кабинет «Сборка, техническое обслуживание, ремонт ПК». </w:t>
      </w:r>
    </w:p>
    <w:p w:rsidR="00445621" w:rsidRPr="00741C33" w:rsidRDefault="00445621" w:rsidP="0044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sz w:val="24"/>
          <w:szCs w:val="24"/>
        </w:rPr>
        <w:t>Кабинет имеет следующее материально-техническое оснащение:</w:t>
      </w:r>
    </w:p>
    <w:p w:rsidR="00445621" w:rsidRPr="00741C33" w:rsidRDefault="00445621" w:rsidP="0044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851"/>
        <w:gridCol w:w="7655"/>
        <w:gridCol w:w="1020"/>
      </w:tblGrid>
      <w:tr w:rsidR="004456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4456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28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Компьютер-стенд на базе процессора </w:t>
            </w:r>
            <w:proofErr w:type="spellStart"/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Intel</w:t>
            </w:r>
            <w:proofErr w:type="spellEnd"/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Pentium-4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285358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6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28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Компьютер для доступа в сеть </w:t>
            </w:r>
            <w:proofErr w:type="spellStart"/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</w:t>
            </w:r>
            <w:proofErr w:type="spellEnd"/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базе процессора </w:t>
            </w:r>
            <w:proofErr w:type="spellStart"/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Intel</w:t>
            </w:r>
            <w:proofErr w:type="spellEnd"/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Core</w:t>
            </w:r>
            <w:proofErr w:type="spellEnd"/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i3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6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28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Элементная база для сборки ПЭВМ (на основе деталей списанных компьютеров)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358" w:rsidRPr="00741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6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28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 для обучения пайке 36</w:t>
            </w:r>
            <w:proofErr w:type="gramStart"/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(паяльник, подставка, припой, канифоль)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6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28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Кабель UTP </w:t>
            </w:r>
            <w:proofErr w:type="spellStart"/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</w:t>
            </w:r>
            <w:proofErr w:type="spellEnd"/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5+ для обучения создания подключения по локальной сети 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285358" w:rsidP="00285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4456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28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Разъемы  RJ-45 для обучения создания подключения по локальной сети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285358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56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285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Обжимное устройство для обучения создания подключения по локальной сети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285358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621" w:rsidRPr="00741C33" w:rsidTr="004456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445621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285358" w:rsidP="0028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Принтер-стенд HP (лазерный)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621" w:rsidRPr="00741C33" w:rsidRDefault="00285358" w:rsidP="00445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5358" w:rsidRPr="00741C33" w:rsidRDefault="00066F35" w:rsidP="002853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41C3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5358" w:rsidRPr="00741C33" w:rsidRDefault="00066F35" w:rsidP="002853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41C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Литература:</w:t>
      </w:r>
    </w:p>
    <w:p w:rsidR="00285358" w:rsidRPr="00741C33" w:rsidRDefault="00285358" w:rsidP="002853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21F7F" w:rsidRPr="00741C33" w:rsidRDefault="00066F35" w:rsidP="0003096C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Леонтьев, Новейшая энциклопедия "Компьютеры и интернет 2015", изд. </w:t>
      </w:r>
      <w:proofErr w:type="spellStart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Олма</w:t>
      </w:r>
      <w:proofErr w:type="spellEnd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</w:t>
      </w:r>
      <w:proofErr w:type="spellEnd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</w:t>
      </w:r>
      <w:proofErr w:type="spellEnd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 г.</w:t>
      </w:r>
      <w:r w:rsidRPr="00741C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  В. Леонтьев, Новейшая энциклопедия "Компьютеры и интернет 2016", изд. </w:t>
      </w:r>
      <w:proofErr w:type="spellStart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Олма</w:t>
      </w:r>
      <w:proofErr w:type="spellEnd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</w:t>
      </w:r>
      <w:proofErr w:type="spellEnd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</w:t>
      </w:r>
      <w:proofErr w:type="spellEnd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 г.</w:t>
      </w:r>
      <w:r w:rsidRPr="00741C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 В. Леонтьев, Новейшая энциклопедия "Компьютеры и интернет 2017", изд. </w:t>
      </w:r>
      <w:proofErr w:type="spellStart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Олма</w:t>
      </w:r>
      <w:proofErr w:type="spellEnd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</w:t>
      </w:r>
      <w:proofErr w:type="spellEnd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</w:t>
      </w:r>
      <w:proofErr w:type="spellEnd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 г.</w:t>
      </w:r>
      <w:r w:rsidRPr="00741C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А. </w:t>
      </w:r>
      <w:proofErr w:type="spellStart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Ватаманюк</w:t>
      </w:r>
      <w:proofErr w:type="spellEnd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Апгрейд</w:t>
      </w:r>
      <w:proofErr w:type="spellEnd"/>
      <w:r w:rsidRPr="0074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ремонт и обслуживание компьютера, изд. Питер, 2016 г.</w:t>
      </w:r>
      <w:r w:rsidRPr="00741C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1C3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3096C" w:rsidRPr="00741C33" w:rsidRDefault="0003096C" w:rsidP="00030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F7F" w:rsidRPr="00741C33" w:rsidRDefault="00F21F7F">
      <w:pPr>
        <w:rPr>
          <w:rFonts w:ascii="Times New Roman" w:hAnsi="Times New Roman" w:cs="Times New Roman"/>
          <w:sz w:val="24"/>
          <w:szCs w:val="24"/>
        </w:rPr>
      </w:pPr>
    </w:p>
    <w:p w:rsidR="00383C9D" w:rsidRPr="00741C33" w:rsidRDefault="00383C9D">
      <w:pPr>
        <w:rPr>
          <w:rFonts w:ascii="Times New Roman" w:hAnsi="Times New Roman" w:cs="Times New Roman"/>
          <w:sz w:val="24"/>
          <w:szCs w:val="24"/>
        </w:rPr>
      </w:pPr>
    </w:p>
    <w:sectPr w:rsidR="00383C9D" w:rsidRPr="00741C33" w:rsidSect="00472D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9D2" w:rsidRDefault="004D09D2" w:rsidP="004D09D2">
      <w:pPr>
        <w:spacing w:after="0" w:line="240" w:lineRule="auto"/>
      </w:pPr>
      <w:r>
        <w:separator/>
      </w:r>
    </w:p>
  </w:endnote>
  <w:endnote w:type="continuationSeparator" w:id="1">
    <w:p w:rsidR="004D09D2" w:rsidRDefault="004D09D2" w:rsidP="004D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378"/>
      <w:docPartObj>
        <w:docPartGallery w:val="Page Numbers (Bottom of Page)"/>
        <w:docPartUnique/>
      </w:docPartObj>
    </w:sdtPr>
    <w:sdtContent>
      <w:p w:rsidR="00472AAF" w:rsidRDefault="00AA4ADA">
        <w:pPr>
          <w:pStyle w:val="ab"/>
          <w:jc w:val="right"/>
        </w:pPr>
        <w:fldSimple w:instr=" PAGE   \* MERGEFORMAT ">
          <w:r w:rsidR="00341E20">
            <w:rPr>
              <w:noProof/>
            </w:rPr>
            <w:t>33</w:t>
          </w:r>
        </w:fldSimple>
      </w:p>
    </w:sdtContent>
  </w:sdt>
  <w:p w:rsidR="004D09D2" w:rsidRDefault="004D09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9D2" w:rsidRDefault="004D09D2" w:rsidP="004D09D2">
      <w:pPr>
        <w:spacing w:after="0" w:line="240" w:lineRule="auto"/>
      </w:pPr>
      <w:r>
        <w:separator/>
      </w:r>
    </w:p>
  </w:footnote>
  <w:footnote w:type="continuationSeparator" w:id="1">
    <w:p w:rsidR="004D09D2" w:rsidRDefault="004D09D2" w:rsidP="004D0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591E"/>
    <w:multiLevelType w:val="hybridMultilevel"/>
    <w:tmpl w:val="45DC9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5300"/>
    <w:multiLevelType w:val="hybridMultilevel"/>
    <w:tmpl w:val="0CEAE43E"/>
    <w:lvl w:ilvl="0" w:tplc="478AE6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749E"/>
    <w:multiLevelType w:val="hybridMultilevel"/>
    <w:tmpl w:val="92E85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C6283"/>
    <w:multiLevelType w:val="hybridMultilevel"/>
    <w:tmpl w:val="92E85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956D1"/>
    <w:multiLevelType w:val="hybridMultilevel"/>
    <w:tmpl w:val="D090C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C7A28"/>
    <w:multiLevelType w:val="hybridMultilevel"/>
    <w:tmpl w:val="92E85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C7145"/>
    <w:multiLevelType w:val="hybridMultilevel"/>
    <w:tmpl w:val="D090C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713AD"/>
    <w:multiLevelType w:val="hybridMultilevel"/>
    <w:tmpl w:val="92E85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8F2F6E"/>
    <w:multiLevelType w:val="hybridMultilevel"/>
    <w:tmpl w:val="D090C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845D2"/>
    <w:multiLevelType w:val="hybridMultilevel"/>
    <w:tmpl w:val="92E85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A252D"/>
    <w:multiLevelType w:val="hybridMultilevel"/>
    <w:tmpl w:val="D090C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A61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B34EB9"/>
    <w:multiLevelType w:val="hybridMultilevel"/>
    <w:tmpl w:val="92E85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D0593"/>
    <w:multiLevelType w:val="multilevel"/>
    <w:tmpl w:val="8B7CB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E068C5"/>
    <w:multiLevelType w:val="hybridMultilevel"/>
    <w:tmpl w:val="92E85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4E73FE"/>
    <w:multiLevelType w:val="hybridMultilevel"/>
    <w:tmpl w:val="4CE0B69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6">
    <w:nsid w:val="5A11793F"/>
    <w:multiLevelType w:val="hybridMultilevel"/>
    <w:tmpl w:val="D090C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5A348C"/>
    <w:multiLevelType w:val="hybridMultilevel"/>
    <w:tmpl w:val="D090C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C14202"/>
    <w:multiLevelType w:val="hybridMultilevel"/>
    <w:tmpl w:val="32565ABC"/>
    <w:lvl w:ilvl="0" w:tplc="E992447C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14"/>
  </w:num>
  <w:num w:numId="9">
    <w:abstractNumId w:val="2"/>
  </w:num>
  <w:num w:numId="10">
    <w:abstractNumId w:val="7"/>
  </w:num>
  <w:num w:numId="11">
    <w:abstractNumId w:val="18"/>
  </w:num>
  <w:num w:numId="12">
    <w:abstractNumId w:val="10"/>
  </w:num>
  <w:num w:numId="13">
    <w:abstractNumId w:val="4"/>
  </w:num>
  <w:num w:numId="14">
    <w:abstractNumId w:val="17"/>
  </w:num>
  <w:num w:numId="15">
    <w:abstractNumId w:val="6"/>
  </w:num>
  <w:num w:numId="16">
    <w:abstractNumId w:val="8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C3A"/>
    <w:rsid w:val="00001175"/>
    <w:rsid w:val="000101ED"/>
    <w:rsid w:val="00014CF4"/>
    <w:rsid w:val="0003096C"/>
    <w:rsid w:val="00043C39"/>
    <w:rsid w:val="00056DEA"/>
    <w:rsid w:val="000619BC"/>
    <w:rsid w:val="00066F35"/>
    <w:rsid w:val="00073765"/>
    <w:rsid w:val="000A598D"/>
    <w:rsid w:val="000A7149"/>
    <w:rsid w:val="000D3A3A"/>
    <w:rsid w:val="000D43E9"/>
    <w:rsid w:val="001046CC"/>
    <w:rsid w:val="00113E8F"/>
    <w:rsid w:val="001260CB"/>
    <w:rsid w:val="00140F2D"/>
    <w:rsid w:val="001657A3"/>
    <w:rsid w:val="00175746"/>
    <w:rsid w:val="00197243"/>
    <w:rsid w:val="001D5740"/>
    <w:rsid w:val="002340E0"/>
    <w:rsid w:val="00263615"/>
    <w:rsid w:val="00270C3A"/>
    <w:rsid w:val="00285358"/>
    <w:rsid w:val="002B066D"/>
    <w:rsid w:val="0032693E"/>
    <w:rsid w:val="00341E20"/>
    <w:rsid w:val="00380BCE"/>
    <w:rsid w:val="00383C9D"/>
    <w:rsid w:val="00385686"/>
    <w:rsid w:val="00395E1D"/>
    <w:rsid w:val="003F0FB7"/>
    <w:rsid w:val="0041446D"/>
    <w:rsid w:val="00445621"/>
    <w:rsid w:val="00461476"/>
    <w:rsid w:val="00472AAF"/>
    <w:rsid w:val="00472DA7"/>
    <w:rsid w:val="00483CE2"/>
    <w:rsid w:val="004D09D2"/>
    <w:rsid w:val="004D5CC2"/>
    <w:rsid w:val="004D5EA9"/>
    <w:rsid w:val="00503CA9"/>
    <w:rsid w:val="005171FF"/>
    <w:rsid w:val="005255BB"/>
    <w:rsid w:val="005D4124"/>
    <w:rsid w:val="005E3DFC"/>
    <w:rsid w:val="005F3B6A"/>
    <w:rsid w:val="00634EDB"/>
    <w:rsid w:val="006533EA"/>
    <w:rsid w:val="006779AA"/>
    <w:rsid w:val="00696025"/>
    <w:rsid w:val="006A7AC7"/>
    <w:rsid w:val="006B3FE8"/>
    <w:rsid w:val="00741C33"/>
    <w:rsid w:val="0076605D"/>
    <w:rsid w:val="00815FBE"/>
    <w:rsid w:val="0084693B"/>
    <w:rsid w:val="00890EB2"/>
    <w:rsid w:val="008C0D59"/>
    <w:rsid w:val="00917D57"/>
    <w:rsid w:val="00944366"/>
    <w:rsid w:val="00955569"/>
    <w:rsid w:val="00992C7B"/>
    <w:rsid w:val="00A14231"/>
    <w:rsid w:val="00A21895"/>
    <w:rsid w:val="00AA4ADA"/>
    <w:rsid w:val="00AC6D09"/>
    <w:rsid w:val="00AD13BF"/>
    <w:rsid w:val="00B00587"/>
    <w:rsid w:val="00B128FF"/>
    <w:rsid w:val="00B301AF"/>
    <w:rsid w:val="00B71267"/>
    <w:rsid w:val="00B7400B"/>
    <w:rsid w:val="00BE0865"/>
    <w:rsid w:val="00DD5E2C"/>
    <w:rsid w:val="00DE4450"/>
    <w:rsid w:val="00E35674"/>
    <w:rsid w:val="00E56FD0"/>
    <w:rsid w:val="00E61321"/>
    <w:rsid w:val="00EB6F93"/>
    <w:rsid w:val="00EC0D54"/>
    <w:rsid w:val="00ED75E4"/>
    <w:rsid w:val="00EF19AB"/>
    <w:rsid w:val="00F21F7F"/>
    <w:rsid w:val="00F22001"/>
    <w:rsid w:val="00F32E31"/>
    <w:rsid w:val="00F56B69"/>
    <w:rsid w:val="00F86A8D"/>
    <w:rsid w:val="00FE0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6025"/>
    <w:pPr>
      <w:spacing w:after="0" w:line="240" w:lineRule="auto"/>
    </w:pPr>
  </w:style>
  <w:style w:type="table" w:styleId="a5">
    <w:name w:val="Table Grid"/>
    <w:basedOn w:val="a1"/>
    <w:uiPriority w:val="59"/>
    <w:rsid w:val="00696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locked/>
    <w:rsid w:val="00696025"/>
  </w:style>
  <w:style w:type="character" w:customStyle="1" w:styleId="apple-converted-space">
    <w:name w:val="apple-converted-space"/>
    <w:basedOn w:val="a0"/>
    <w:rsid w:val="0076605D"/>
  </w:style>
  <w:style w:type="paragraph" w:styleId="a6">
    <w:name w:val="List Paragraph"/>
    <w:basedOn w:val="a"/>
    <w:uiPriority w:val="34"/>
    <w:qFormat/>
    <w:rsid w:val="002340E0"/>
    <w:pPr>
      <w:ind w:left="720"/>
      <w:contextualSpacing/>
    </w:pPr>
  </w:style>
  <w:style w:type="paragraph" w:styleId="a7">
    <w:name w:val="Normal (Web)"/>
    <w:basedOn w:val="a"/>
    <w:rsid w:val="002B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F86A8D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4D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09D2"/>
  </w:style>
  <w:style w:type="paragraph" w:styleId="ab">
    <w:name w:val="footer"/>
    <w:basedOn w:val="a"/>
    <w:link w:val="ac"/>
    <w:uiPriority w:val="99"/>
    <w:unhideWhenUsed/>
    <w:rsid w:val="004D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0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2FD1-D5AD-4DF5-9107-7FD0B4A1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9711</Words>
  <Characters>55353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shutikovap</dc:creator>
  <cp:lastModifiedBy>ArtamonovaOA</cp:lastModifiedBy>
  <cp:revision>3</cp:revision>
  <cp:lastPrinted>2017-05-01T08:27:00Z</cp:lastPrinted>
  <dcterms:created xsi:type="dcterms:W3CDTF">2017-05-01T08:27:00Z</dcterms:created>
  <dcterms:modified xsi:type="dcterms:W3CDTF">2017-05-01T18:21:00Z</dcterms:modified>
</cp:coreProperties>
</file>